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C725C" w14:textId="6A91CFBF" w:rsidR="0032605F" w:rsidRPr="0032605F" w:rsidRDefault="0032605F" w:rsidP="0032605F">
      <w:pPr>
        <w:jc w:val="center"/>
        <w:rPr>
          <w:rFonts w:eastAsia="Times New Roman"/>
          <w:sz w:val="24"/>
          <w:szCs w:val="24"/>
        </w:rPr>
      </w:pPr>
      <w:r w:rsidRPr="0032605F">
        <w:rPr>
          <w:rFonts w:eastAsia="Times New Roman"/>
          <w:noProof/>
          <w:sz w:val="24"/>
          <w:szCs w:val="24"/>
        </w:rPr>
        <w:drawing>
          <wp:inline distT="0" distB="0" distL="0" distR="0" wp14:anchorId="5D8DD6F6" wp14:editId="76DBD0DD">
            <wp:extent cx="714375" cy="866775"/>
            <wp:effectExtent l="0" t="0" r="0" b="0"/>
            <wp:docPr id="19544032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C08D7" w14:textId="77777777" w:rsidR="0032605F" w:rsidRPr="0032605F" w:rsidRDefault="0032605F" w:rsidP="0032605F">
      <w:pPr>
        <w:jc w:val="center"/>
        <w:rPr>
          <w:rFonts w:eastAsia="Times New Roman"/>
          <w:b/>
          <w:spacing w:val="20"/>
          <w:sz w:val="32"/>
          <w:szCs w:val="32"/>
        </w:rPr>
      </w:pPr>
      <w:r w:rsidRPr="0032605F">
        <w:rPr>
          <w:rFonts w:eastAsia="Times New Roman"/>
          <w:b/>
          <w:spacing w:val="20"/>
          <w:sz w:val="32"/>
          <w:szCs w:val="32"/>
        </w:rPr>
        <w:t xml:space="preserve">Администрация города Рубцовска </w:t>
      </w:r>
    </w:p>
    <w:p w14:paraId="442BFCA4" w14:textId="77777777" w:rsidR="0032605F" w:rsidRPr="0032605F" w:rsidRDefault="0032605F" w:rsidP="0032605F">
      <w:pPr>
        <w:jc w:val="center"/>
        <w:rPr>
          <w:rFonts w:eastAsia="Times New Roman"/>
          <w:b/>
          <w:spacing w:val="20"/>
          <w:sz w:val="32"/>
          <w:szCs w:val="32"/>
        </w:rPr>
      </w:pPr>
      <w:r w:rsidRPr="0032605F">
        <w:rPr>
          <w:rFonts w:eastAsia="Times New Roman"/>
          <w:b/>
          <w:spacing w:val="20"/>
          <w:sz w:val="32"/>
          <w:szCs w:val="32"/>
        </w:rPr>
        <w:t>Алтайского края</w:t>
      </w:r>
    </w:p>
    <w:p w14:paraId="668805EE" w14:textId="77777777" w:rsidR="0032605F" w:rsidRPr="0032605F" w:rsidRDefault="0032605F" w:rsidP="0032605F">
      <w:pPr>
        <w:jc w:val="center"/>
        <w:rPr>
          <w:rFonts w:ascii="Verdana" w:eastAsia="Times New Roman" w:hAnsi="Verdana"/>
          <w:b/>
          <w:sz w:val="28"/>
          <w:szCs w:val="28"/>
        </w:rPr>
      </w:pPr>
    </w:p>
    <w:p w14:paraId="0B5859F3" w14:textId="77777777" w:rsidR="0032605F" w:rsidRPr="0032605F" w:rsidRDefault="0032605F" w:rsidP="0032605F">
      <w:pPr>
        <w:jc w:val="center"/>
        <w:rPr>
          <w:rFonts w:eastAsia="Times New Roman"/>
          <w:b/>
          <w:spacing w:val="20"/>
          <w:w w:val="150"/>
          <w:sz w:val="28"/>
          <w:szCs w:val="28"/>
        </w:rPr>
      </w:pPr>
      <w:r w:rsidRPr="0032605F">
        <w:rPr>
          <w:rFonts w:eastAsia="Times New Roman"/>
          <w:b/>
          <w:spacing w:val="20"/>
          <w:w w:val="150"/>
          <w:sz w:val="28"/>
          <w:szCs w:val="28"/>
        </w:rPr>
        <w:t>ПОСТАНОВЛЕНИЕ</w:t>
      </w:r>
    </w:p>
    <w:p w14:paraId="577F74A0" w14:textId="645BE872" w:rsidR="0032605F" w:rsidRPr="00FE23F2" w:rsidRDefault="00FE23F2" w:rsidP="0032605F">
      <w:pPr>
        <w:spacing w:before="240"/>
        <w:jc w:val="center"/>
        <w:rPr>
          <w:rFonts w:eastAsia="Times New Roman"/>
          <w:sz w:val="28"/>
          <w:szCs w:val="28"/>
        </w:rPr>
      </w:pPr>
      <w:r w:rsidRPr="00FE23F2">
        <w:rPr>
          <w:rFonts w:eastAsia="Times New Roman"/>
          <w:sz w:val="28"/>
          <w:szCs w:val="28"/>
        </w:rPr>
        <w:t>26.12.2025</w:t>
      </w:r>
      <w:r w:rsidR="0032605F" w:rsidRPr="00FE23F2">
        <w:rPr>
          <w:rFonts w:eastAsia="Times New Roman"/>
          <w:sz w:val="28"/>
          <w:szCs w:val="28"/>
        </w:rPr>
        <w:t xml:space="preserve"> № </w:t>
      </w:r>
      <w:r w:rsidRPr="00FE23F2">
        <w:rPr>
          <w:rFonts w:eastAsia="Times New Roman"/>
          <w:sz w:val="28"/>
          <w:szCs w:val="28"/>
        </w:rPr>
        <w:t>3360</w:t>
      </w:r>
    </w:p>
    <w:p w14:paraId="461E7208" w14:textId="77777777" w:rsidR="00BD4C69" w:rsidRDefault="00BD4C69" w:rsidP="00BD4C69">
      <w:pPr>
        <w:jc w:val="center"/>
        <w:rPr>
          <w:sz w:val="28"/>
          <w:szCs w:val="28"/>
        </w:rPr>
      </w:pPr>
    </w:p>
    <w:p w14:paraId="19096810" w14:textId="77777777" w:rsidR="00BD4C69" w:rsidRPr="00C61294" w:rsidRDefault="00BD4C69" w:rsidP="00BD4C69">
      <w:pPr>
        <w:jc w:val="center"/>
        <w:rPr>
          <w:sz w:val="28"/>
          <w:szCs w:val="28"/>
        </w:rPr>
      </w:pPr>
    </w:p>
    <w:p w14:paraId="18E9E869" w14:textId="77777777" w:rsidR="002C5D13" w:rsidRPr="00C61294" w:rsidRDefault="002C5D13" w:rsidP="00BD4C69">
      <w:pPr>
        <w:jc w:val="center"/>
        <w:rPr>
          <w:sz w:val="28"/>
          <w:szCs w:val="28"/>
        </w:rPr>
      </w:pPr>
      <w:r w:rsidRPr="00C61294">
        <w:rPr>
          <w:sz w:val="28"/>
          <w:szCs w:val="28"/>
        </w:rPr>
        <w:t>О внесении изменений в постановление Администрации города Рубцовска Алтайского края от 24.08.2020 № 2054 «Об утверждении муниципальной программы «Развитие физической культуры и спорта в городе Рубцовске»</w:t>
      </w:r>
    </w:p>
    <w:p w14:paraId="6085B944" w14:textId="77777777" w:rsidR="002C5D13" w:rsidRPr="00C61294" w:rsidRDefault="002C5D13" w:rsidP="002C5D13">
      <w:pPr>
        <w:tabs>
          <w:tab w:val="left" w:pos="4253"/>
        </w:tabs>
        <w:jc w:val="both"/>
        <w:rPr>
          <w:sz w:val="28"/>
          <w:szCs w:val="28"/>
        </w:rPr>
      </w:pPr>
    </w:p>
    <w:p w14:paraId="05215D98" w14:textId="77777777" w:rsidR="002C5D13" w:rsidRPr="00C61294" w:rsidRDefault="002C5D13" w:rsidP="002C5D13">
      <w:pPr>
        <w:tabs>
          <w:tab w:val="left" w:pos="4253"/>
        </w:tabs>
        <w:jc w:val="both"/>
        <w:rPr>
          <w:sz w:val="28"/>
          <w:szCs w:val="28"/>
        </w:rPr>
      </w:pPr>
    </w:p>
    <w:p w14:paraId="6C10354E" w14:textId="77777777" w:rsidR="002C5D13" w:rsidRPr="00C61294" w:rsidRDefault="002C5D13" w:rsidP="002C5D13">
      <w:pPr>
        <w:tabs>
          <w:tab w:val="left" w:pos="4253"/>
        </w:tabs>
        <w:ind w:firstLine="709"/>
        <w:jc w:val="both"/>
        <w:rPr>
          <w:sz w:val="28"/>
          <w:szCs w:val="28"/>
        </w:rPr>
      </w:pPr>
      <w:r w:rsidRPr="00C61294">
        <w:rPr>
          <w:sz w:val="28"/>
          <w:szCs w:val="28"/>
        </w:rPr>
        <w:t>С целью актуализации муниципальной программы «Развитие физической культуры и спорта в городе Рубцовске», утвержденной постановлением Администрации города Рубцовска Алтайского края от 24.0</w:t>
      </w:r>
      <w:r w:rsidR="007C6358">
        <w:rPr>
          <w:sz w:val="28"/>
          <w:szCs w:val="28"/>
        </w:rPr>
        <w:t xml:space="preserve">8.2020 № 2054, </w:t>
      </w:r>
      <w:r w:rsidRPr="00C61294">
        <w:rPr>
          <w:sz w:val="28"/>
          <w:szCs w:val="28"/>
        </w:rPr>
        <w:t xml:space="preserve">в соответствии со статьей 179 Бюджетного кодекса Российской Федерации, </w:t>
      </w:r>
      <w:r w:rsidRPr="003224BA">
        <w:rPr>
          <w:sz w:val="28"/>
          <w:szCs w:val="28"/>
        </w:rPr>
        <w:t>на основании решения Рубцовского городского Совета депутатов Алтай</w:t>
      </w:r>
      <w:r w:rsidR="007C6358" w:rsidRPr="003224BA">
        <w:rPr>
          <w:sz w:val="28"/>
          <w:szCs w:val="28"/>
        </w:rPr>
        <w:t>ского края</w:t>
      </w:r>
      <w:r w:rsidRPr="003224BA">
        <w:rPr>
          <w:sz w:val="28"/>
          <w:szCs w:val="28"/>
        </w:rPr>
        <w:t xml:space="preserve"> от 19.12.2024 № 397 «О бюджете муниципального образования городской округ город Рубцовск Алтайского края на 2025 год и на плановый период 2026 и 2027 годов»,</w:t>
      </w:r>
      <w:r w:rsidRPr="00C61294">
        <w:rPr>
          <w:sz w:val="28"/>
          <w:szCs w:val="28"/>
        </w:rPr>
        <w:t xml:space="preserve"> руководствуясь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 Рубцовска Алтайского края от 09.11.2022 № 3596, </w:t>
      </w:r>
      <w:bookmarkStart w:id="0" w:name="_Hlk153899816"/>
      <w:r w:rsidRPr="00C61294">
        <w:rPr>
          <w:sz w:val="28"/>
          <w:szCs w:val="28"/>
        </w:rPr>
        <w:t xml:space="preserve"> </w:t>
      </w:r>
      <w:bookmarkEnd w:id="0"/>
      <w:r w:rsidRPr="00C61294">
        <w:rPr>
          <w:sz w:val="28"/>
          <w:szCs w:val="28"/>
        </w:rPr>
        <w:t>ПОСТАНОВЛЯЮ:</w:t>
      </w:r>
    </w:p>
    <w:p w14:paraId="44D9EE2B" w14:textId="77777777" w:rsidR="002C5D13" w:rsidRPr="00C61294" w:rsidRDefault="002C5D13" w:rsidP="002C5D13">
      <w:pPr>
        <w:spacing w:line="240" w:lineRule="atLeast"/>
        <w:ind w:right="-1" w:firstLine="708"/>
        <w:jc w:val="both"/>
        <w:rPr>
          <w:sz w:val="28"/>
          <w:szCs w:val="28"/>
        </w:rPr>
      </w:pPr>
      <w:r w:rsidRPr="00C61294">
        <w:rPr>
          <w:sz w:val="28"/>
          <w:szCs w:val="28"/>
        </w:rPr>
        <w:t>1. Внести в постановление Администрации города Рубцовска Алтайского края от 24.08.2020 № 2054 «Об утверждении муниципальной программы «Развитие физической культуры и спорта в городе Рубцовске</w:t>
      </w:r>
      <w:r w:rsidR="00FB1ECC">
        <w:rPr>
          <w:sz w:val="28"/>
          <w:szCs w:val="28"/>
        </w:rPr>
        <w:t>»</w:t>
      </w:r>
      <w:r w:rsidRPr="00C61294">
        <w:rPr>
          <w:sz w:val="28"/>
          <w:szCs w:val="28"/>
        </w:rPr>
        <w:t xml:space="preserve"> </w:t>
      </w:r>
      <w:r w:rsidR="00FB1ECC">
        <w:rPr>
          <w:sz w:val="28"/>
          <w:szCs w:val="28"/>
        </w:rPr>
        <w:t xml:space="preserve">(с изменениями от 04.02.2021 </w:t>
      </w:r>
      <w:r w:rsidRPr="00C61294">
        <w:rPr>
          <w:sz w:val="28"/>
          <w:szCs w:val="28"/>
        </w:rPr>
        <w:t xml:space="preserve">№ 254, от 04.06.2021 № 1441, от 22.07.2021 </w:t>
      </w:r>
      <w:r w:rsidR="00FB1ECC">
        <w:rPr>
          <w:sz w:val="28"/>
          <w:szCs w:val="28"/>
        </w:rPr>
        <w:t xml:space="preserve">         </w:t>
      </w:r>
      <w:r w:rsidRPr="00C61294">
        <w:rPr>
          <w:sz w:val="28"/>
          <w:szCs w:val="28"/>
        </w:rPr>
        <w:t>№ 1976, от 27.12.2021</w:t>
      </w:r>
      <w:r w:rsidR="00FB1ECC">
        <w:rPr>
          <w:sz w:val="28"/>
          <w:szCs w:val="28"/>
        </w:rPr>
        <w:t xml:space="preserve"> № 3647, </w:t>
      </w:r>
      <w:r w:rsidRPr="00C61294">
        <w:rPr>
          <w:sz w:val="28"/>
          <w:szCs w:val="28"/>
        </w:rPr>
        <w:t xml:space="preserve">от 01.02.2022 № 234, от 07.11.2022 № 3588, </w:t>
      </w:r>
      <w:r w:rsidR="00FB1ECC">
        <w:rPr>
          <w:sz w:val="28"/>
          <w:szCs w:val="28"/>
        </w:rPr>
        <w:t xml:space="preserve">   </w:t>
      </w:r>
      <w:r w:rsidRPr="00C61294">
        <w:rPr>
          <w:sz w:val="28"/>
          <w:szCs w:val="28"/>
        </w:rPr>
        <w:t xml:space="preserve">от </w:t>
      </w:r>
      <w:r w:rsidRPr="00C61294">
        <w:rPr>
          <w:sz w:val="28"/>
          <w:szCs w:val="28"/>
          <w:lang w:eastAsia="en-US"/>
        </w:rPr>
        <w:t>27.12.2022 № 4269,</w:t>
      </w:r>
      <w:r w:rsidRPr="00C61294">
        <w:rPr>
          <w:sz w:val="28"/>
          <w:szCs w:val="28"/>
        </w:rPr>
        <w:t xml:space="preserve"> от </w:t>
      </w:r>
      <w:r w:rsidR="00FB1ECC">
        <w:rPr>
          <w:sz w:val="28"/>
          <w:szCs w:val="28"/>
          <w:lang w:eastAsia="en-US"/>
        </w:rPr>
        <w:t xml:space="preserve">09.03.2023 </w:t>
      </w:r>
      <w:r w:rsidRPr="00C61294">
        <w:rPr>
          <w:sz w:val="28"/>
          <w:szCs w:val="28"/>
          <w:lang w:eastAsia="en-US"/>
        </w:rPr>
        <w:t xml:space="preserve">№ 712, от 08.06.2023 № 1821, </w:t>
      </w:r>
      <w:r w:rsidR="00FB1ECC">
        <w:rPr>
          <w:sz w:val="28"/>
          <w:szCs w:val="28"/>
          <w:lang w:eastAsia="en-US"/>
        </w:rPr>
        <w:t xml:space="preserve">                 </w:t>
      </w:r>
      <w:r w:rsidRPr="00C61294">
        <w:rPr>
          <w:sz w:val="28"/>
          <w:szCs w:val="28"/>
          <w:lang w:eastAsia="en-US"/>
        </w:rPr>
        <w:t>от 28.11.2023 № 3792, от 20.12.2023 № 4</w:t>
      </w:r>
      <w:r w:rsidR="00FB1ECC">
        <w:rPr>
          <w:sz w:val="28"/>
          <w:szCs w:val="28"/>
          <w:lang w:eastAsia="en-US"/>
        </w:rPr>
        <w:t xml:space="preserve">295, </w:t>
      </w:r>
      <w:r w:rsidRPr="00C61294">
        <w:rPr>
          <w:sz w:val="28"/>
          <w:szCs w:val="28"/>
          <w:lang w:eastAsia="en-US"/>
        </w:rPr>
        <w:t xml:space="preserve">от 04.03.2024 № 612, </w:t>
      </w:r>
      <w:r w:rsidR="00FB1ECC">
        <w:rPr>
          <w:sz w:val="28"/>
          <w:szCs w:val="28"/>
          <w:lang w:eastAsia="en-US"/>
        </w:rPr>
        <w:t xml:space="preserve">                 </w:t>
      </w:r>
      <w:r w:rsidRPr="00C61294">
        <w:rPr>
          <w:sz w:val="28"/>
          <w:szCs w:val="28"/>
          <w:lang w:eastAsia="en-US"/>
        </w:rPr>
        <w:t>от 09.10.2024 № 2854; от 25.12.</w:t>
      </w:r>
      <w:r w:rsidR="00FB1ECC">
        <w:rPr>
          <w:sz w:val="28"/>
          <w:szCs w:val="28"/>
          <w:lang w:eastAsia="en-US"/>
        </w:rPr>
        <w:t>2024 № 3684, от 20.03.2025</w:t>
      </w:r>
      <w:r w:rsidRPr="00C61294">
        <w:rPr>
          <w:sz w:val="28"/>
          <w:szCs w:val="28"/>
          <w:lang w:eastAsia="en-US"/>
        </w:rPr>
        <w:t xml:space="preserve"> № 676</w:t>
      </w:r>
      <w:r w:rsidRPr="00C61294">
        <w:rPr>
          <w:sz w:val="28"/>
          <w:szCs w:val="28"/>
        </w:rPr>
        <w:t>) следующие изменения:</w:t>
      </w:r>
    </w:p>
    <w:p w14:paraId="7792B2C5" w14:textId="77777777" w:rsidR="002C5D13" w:rsidRDefault="002C5D13" w:rsidP="002C5D13">
      <w:pPr>
        <w:spacing w:line="240" w:lineRule="atLeast"/>
        <w:ind w:right="-1" w:firstLine="708"/>
        <w:jc w:val="both"/>
        <w:rPr>
          <w:sz w:val="28"/>
          <w:szCs w:val="28"/>
        </w:rPr>
      </w:pPr>
      <w:r w:rsidRPr="00C61294">
        <w:rPr>
          <w:sz w:val="28"/>
          <w:szCs w:val="28"/>
        </w:rPr>
        <w:t>в муниципальной программе, утвержденной указанным постановлением (далее – Программа):</w:t>
      </w:r>
    </w:p>
    <w:p w14:paraId="51E136E3" w14:textId="77777777" w:rsidR="003224BA" w:rsidRDefault="005046C1" w:rsidP="005046C1">
      <w:pPr>
        <w:spacing w:line="240" w:lineRule="atLeast"/>
        <w:ind w:right="-1" w:firstLine="708"/>
        <w:jc w:val="both"/>
        <w:rPr>
          <w:sz w:val="28"/>
          <w:szCs w:val="28"/>
        </w:rPr>
      </w:pPr>
      <w:r w:rsidRPr="00C61294">
        <w:rPr>
          <w:sz w:val="28"/>
          <w:szCs w:val="28"/>
        </w:rPr>
        <w:t xml:space="preserve">в разделе Паспорта </w:t>
      </w:r>
      <w:r w:rsidR="003224BA">
        <w:rPr>
          <w:sz w:val="28"/>
          <w:szCs w:val="28"/>
        </w:rPr>
        <w:t>П</w:t>
      </w:r>
      <w:r w:rsidRPr="00C61294">
        <w:rPr>
          <w:sz w:val="28"/>
          <w:szCs w:val="28"/>
        </w:rPr>
        <w:t>рограммы «Программно-целевые инструменты программы»</w:t>
      </w:r>
      <w:r>
        <w:rPr>
          <w:sz w:val="28"/>
          <w:szCs w:val="28"/>
        </w:rPr>
        <w:t>:</w:t>
      </w:r>
      <w:r w:rsidRPr="00C61294">
        <w:rPr>
          <w:sz w:val="28"/>
          <w:szCs w:val="28"/>
        </w:rPr>
        <w:t xml:space="preserve"> </w:t>
      </w:r>
    </w:p>
    <w:p w14:paraId="48037E1A" w14:textId="77777777" w:rsidR="003224BA" w:rsidRDefault="005046C1" w:rsidP="005046C1">
      <w:pPr>
        <w:spacing w:line="240" w:lineRule="atLeast"/>
        <w:ind w:right="-1"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абзац четвертый изложить в следующей редакции:</w:t>
      </w:r>
      <w:r w:rsidRPr="00C61294">
        <w:rPr>
          <w:sz w:val="28"/>
          <w:szCs w:val="28"/>
          <w:lang w:eastAsia="en-US"/>
        </w:rPr>
        <w:t xml:space="preserve"> </w:t>
      </w:r>
    </w:p>
    <w:p w14:paraId="49098AE7" w14:textId="77777777" w:rsidR="005046C1" w:rsidRPr="00C61294" w:rsidRDefault="005046C1" w:rsidP="005046C1">
      <w:pPr>
        <w:spacing w:line="240" w:lineRule="atLeast"/>
        <w:ind w:right="-1" w:firstLine="708"/>
        <w:jc w:val="both"/>
        <w:rPr>
          <w:sz w:val="28"/>
          <w:szCs w:val="28"/>
          <w:lang w:eastAsia="en-US"/>
        </w:rPr>
      </w:pPr>
      <w:r w:rsidRPr="00C61294">
        <w:rPr>
          <w:sz w:val="28"/>
          <w:szCs w:val="28"/>
          <w:lang w:eastAsia="en-US"/>
        </w:rPr>
        <w:t xml:space="preserve">«Указ Президента Российской Федерации от 07.05.2024 № 309 «О национальных целях </w:t>
      </w:r>
      <w:r w:rsidRPr="005046C1">
        <w:rPr>
          <w:sz w:val="28"/>
          <w:szCs w:val="28"/>
          <w:lang w:eastAsia="en-US"/>
        </w:rPr>
        <w:t>развития Российской Федерации</w:t>
      </w:r>
      <w:r w:rsidRPr="00C61294">
        <w:rPr>
          <w:color w:val="FF0000"/>
          <w:sz w:val="28"/>
          <w:szCs w:val="28"/>
          <w:lang w:eastAsia="en-US"/>
        </w:rPr>
        <w:t xml:space="preserve"> </w:t>
      </w:r>
      <w:r w:rsidRPr="00C61294">
        <w:rPr>
          <w:sz w:val="28"/>
          <w:szCs w:val="28"/>
          <w:lang w:eastAsia="en-US"/>
        </w:rPr>
        <w:t>на период до 2030 года и на перспективу до 2036 года;»;</w:t>
      </w:r>
    </w:p>
    <w:p w14:paraId="0E22A97F" w14:textId="77777777" w:rsidR="003224BA" w:rsidRDefault="00EF3338" w:rsidP="004708BA">
      <w:pPr>
        <w:spacing w:line="240" w:lineRule="atLeast"/>
        <w:ind w:right="-1"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абзац пятый изложить в следующей редакции: </w:t>
      </w:r>
    </w:p>
    <w:p w14:paraId="62CD1DFD" w14:textId="77777777" w:rsidR="00EF3338" w:rsidRDefault="00EF3338" w:rsidP="004708BA">
      <w:pPr>
        <w:spacing w:line="240" w:lineRule="atLeast"/>
        <w:ind w:right="-1"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«Постановление Правительства </w:t>
      </w:r>
      <w:r w:rsidR="00D962E0">
        <w:rPr>
          <w:sz w:val="28"/>
          <w:szCs w:val="28"/>
          <w:lang w:eastAsia="en-US"/>
        </w:rPr>
        <w:t>РФ от 30.09.2021 № 1661 «Об утверждении государственной программы Российской Федерации «Развитие физической культуры и спорта;</w:t>
      </w:r>
      <w:r>
        <w:rPr>
          <w:sz w:val="28"/>
          <w:szCs w:val="28"/>
          <w:lang w:eastAsia="en-US"/>
        </w:rPr>
        <w:t>»</w:t>
      </w:r>
      <w:r w:rsidR="00D962E0">
        <w:rPr>
          <w:sz w:val="28"/>
          <w:szCs w:val="28"/>
          <w:lang w:eastAsia="en-US"/>
        </w:rPr>
        <w:t>;</w:t>
      </w:r>
    </w:p>
    <w:p w14:paraId="72045D3B" w14:textId="77777777" w:rsidR="004708BA" w:rsidRPr="00F46B3C" w:rsidRDefault="004708BA" w:rsidP="004708BA">
      <w:pPr>
        <w:spacing w:line="240" w:lineRule="atLeast"/>
        <w:ind w:right="-1" w:firstLine="708"/>
        <w:jc w:val="both"/>
        <w:rPr>
          <w:sz w:val="28"/>
          <w:szCs w:val="28"/>
          <w:lang w:eastAsia="en-US"/>
        </w:rPr>
      </w:pPr>
      <w:r w:rsidRPr="00F46B3C">
        <w:rPr>
          <w:sz w:val="28"/>
          <w:szCs w:val="28"/>
          <w:lang w:eastAsia="en-US"/>
        </w:rPr>
        <w:t>абзац шестой исключить;</w:t>
      </w:r>
    </w:p>
    <w:p w14:paraId="2C7996F9" w14:textId="77777777" w:rsidR="004A1100" w:rsidRPr="005046C1" w:rsidRDefault="005046C1" w:rsidP="004A1100">
      <w:pPr>
        <w:spacing w:line="240" w:lineRule="atLeast"/>
        <w:ind w:right="-1" w:firstLine="708"/>
        <w:jc w:val="both"/>
        <w:rPr>
          <w:sz w:val="28"/>
          <w:szCs w:val="28"/>
        </w:rPr>
      </w:pPr>
      <w:r w:rsidRPr="005046C1">
        <w:rPr>
          <w:sz w:val="28"/>
          <w:szCs w:val="28"/>
        </w:rPr>
        <w:t>абзацы второй, третий</w:t>
      </w:r>
      <w:r w:rsidR="009D2602" w:rsidRPr="005046C1">
        <w:rPr>
          <w:sz w:val="28"/>
          <w:szCs w:val="28"/>
        </w:rPr>
        <w:t xml:space="preserve"> </w:t>
      </w:r>
      <w:r w:rsidR="004A1100" w:rsidRPr="005046C1">
        <w:rPr>
          <w:sz w:val="28"/>
          <w:szCs w:val="28"/>
        </w:rPr>
        <w:t>раздел</w:t>
      </w:r>
      <w:r w:rsidR="00523B72" w:rsidRPr="005046C1">
        <w:rPr>
          <w:sz w:val="28"/>
          <w:szCs w:val="28"/>
        </w:rPr>
        <w:t>а</w:t>
      </w:r>
      <w:r w:rsidR="003224BA">
        <w:rPr>
          <w:sz w:val="28"/>
          <w:szCs w:val="28"/>
        </w:rPr>
        <w:t xml:space="preserve"> Паспорта П</w:t>
      </w:r>
      <w:r w:rsidR="004A1100" w:rsidRPr="005046C1">
        <w:rPr>
          <w:sz w:val="28"/>
          <w:szCs w:val="28"/>
        </w:rPr>
        <w:t xml:space="preserve">рограммы «Задачи программы» </w:t>
      </w:r>
      <w:r w:rsidR="00523B72" w:rsidRPr="005046C1">
        <w:rPr>
          <w:sz w:val="28"/>
          <w:szCs w:val="28"/>
        </w:rPr>
        <w:t>исключить</w:t>
      </w:r>
      <w:r w:rsidR="004A1100" w:rsidRPr="005046C1">
        <w:rPr>
          <w:sz w:val="28"/>
          <w:szCs w:val="28"/>
          <w:lang w:eastAsia="en-US"/>
        </w:rPr>
        <w:t>;</w:t>
      </w:r>
    </w:p>
    <w:p w14:paraId="4FA18FB8" w14:textId="77777777" w:rsidR="00CD67B8" w:rsidRDefault="00DC2882" w:rsidP="002C5D13">
      <w:pPr>
        <w:spacing w:line="240" w:lineRule="atLeast"/>
        <w:ind w:right="-1" w:firstLine="708"/>
        <w:jc w:val="both"/>
        <w:rPr>
          <w:sz w:val="28"/>
          <w:szCs w:val="28"/>
        </w:rPr>
      </w:pPr>
      <w:r w:rsidRPr="00C61294">
        <w:rPr>
          <w:sz w:val="28"/>
          <w:szCs w:val="28"/>
        </w:rPr>
        <w:t xml:space="preserve">раздел Паспорта </w:t>
      </w:r>
      <w:r w:rsidR="00CD67B8">
        <w:rPr>
          <w:sz w:val="28"/>
          <w:szCs w:val="28"/>
        </w:rPr>
        <w:t>П</w:t>
      </w:r>
      <w:r w:rsidR="00FC0A82" w:rsidRPr="00C61294">
        <w:rPr>
          <w:sz w:val="28"/>
          <w:szCs w:val="28"/>
        </w:rPr>
        <w:t>рограммы</w:t>
      </w:r>
      <w:r w:rsidRPr="00C61294">
        <w:rPr>
          <w:sz w:val="28"/>
          <w:szCs w:val="28"/>
        </w:rPr>
        <w:t xml:space="preserve"> «</w:t>
      </w:r>
      <w:r w:rsidR="00FC0A82" w:rsidRPr="00C61294">
        <w:rPr>
          <w:sz w:val="28"/>
          <w:szCs w:val="28"/>
        </w:rPr>
        <w:t>Целевые индикаторы и показатели программы</w:t>
      </w:r>
      <w:r w:rsidRPr="00C61294">
        <w:rPr>
          <w:sz w:val="28"/>
          <w:szCs w:val="28"/>
        </w:rPr>
        <w:t>»</w:t>
      </w:r>
      <w:r w:rsidR="00CD67B8">
        <w:rPr>
          <w:sz w:val="28"/>
          <w:szCs w:val="28"/>
        </w:rPr>
        <w:t xml:space="preserve"> изложить в следующей редакции:</w:t>
      </w:r>
    </w:p>
    <w:p w14:paraId="041367B4" w14:textId="77777777" w:rsidR="009D2602" w:rsidRPr="00C61294" w:rsidRDefault="009D2602" w:rsidP="00F46B3C">
      <w:pPr>
        <w:spacing w:line="240" w:lineRule="atLeast"/>
        <w:ind w:right="-1"/>
        <w:jc w:val="both"/>
        <w:rPr>
          <w:sz w:val="28"/>
          <w:szCs w:val="28"/>
        </w:rPr>
      </w:pPr>
      <w:r w:rsidRPr="00C61294">
        <w:rPr>
          <w:sz w:val="28"/>
          <w:szCs w:val="28"/>
        </w:rPr>
        <w:t>«</w:t>
      </w:r>
    </w:p>
    <w:tbl>
      <w:tblPr>
        <w:tblStyle w:val="af6"/>
        <w:tblW w:w="0" w:type="auto"/>
        <w:tblInd w:w="250" w:type="dxa"/>
        <w:tblLook w:val="04A0" w:firstRow="1" w:lastRow="0" w:firstColumn="1" w:lastColumn="0" w:noHBand="0" w:noVBand="1"/>
      </w:tblPr>
      <w:tblGrid>
        <w:gridCol w:w="4535"/>
        <w:gridCol w:w="4679"/>
      </w:tblGrid>
      <w:tr w:rsidR="009D2602" w:rsidRPr="00C61294" w14:paraId="6B12A09A" w14:textId="77777777" w:rsidTr="000A58D6">
        <w:tc>
          <w:tcPr>
            <w:tcW w:w="4535" w:type="dxa"/>
          </w:tcPr>
          <w:p w14:paraId="777E2068" w14:textId="77777777" w:rsidR="009D2602" w:rsidRPr="00C61294" w:rsidRDefault="009D2602" w:rsidP="009D260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61294">
              <w:rPr>
                <w:rFonts w:ascii="Times New Roman" w:hAnsi="Times New Roman" w:cs="Times New Roman"/>
                <w:sz w:val="28"/>
                <w:szCs w:val="28"/>
              </w:rPr>
              <w:t xml:space="preserve">Целевые индикаторы и показатели </w:t>
            </w:r>
          </w:p>
          <w:p w14:paraId="3CAE2294" w14:textId="77777777" w:rsidR="009D2602" w:rsidRPr="00C61294" w:rsidRDefault="009D2602" w:rsidP="009D260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61294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</w:p>
          <w:p w14:paraId="7F7157B6" w14:textId="77777777" w:rsidR="009D2602" w:rsidRPr="00C61294" w:rsidRDefault="009D2602" w:rsidP="009D260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</w:tcPr>
          <w:p w14:paraId="3A3EDA0D" w14:textId="77777777" w:rsidR="009D2602" w:rsidRPr="00C61294" w:rsidRDefault="009D2602" w:rsidP="003224BA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Доля граждан, систематически занимающихся физической культурой и спортом;</w:t>
            </w:r>
          </w:p>
          <w:p w14:paraId="18400528" w14:textId="77777777" w:rsidR="009D2602" w:rsidRPr="00C61294" w:rsidRDefault="009D2602" w:rsidP="003224BA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не имеющего противопоказаний для занятий физической культурой и спортом.</w:t>
            </w:r>
          </w:p>
        </w:tc>
      </w:tr>
    </w:tbl>
    <w:p w14:paraId="44A82251" w14:textId="77777777" w:rsidR="00CD67B8" w:rsidRDefault="00484A31" w:rsidP="003224BA">
      <w:pPr>
        <w:spacing w:line="240" w:lineRule="atLeast"/>
        <w:ind w:right="-1"/>
        <w:jc w:val="right"/>
        <w:rPr>
          <w:sz w:val="28"/>
          <w:szCs w:val="28"/>
        </w:rPr>
      </w:pPr>
      <w:r w:rsidRPr="00C61294">
        <w:rPr>
          <w:sz w:val="28"/>
          <w:szCs w:val="28"/>
        </w:rPr>
        <w:t>»;</w:t>
      </w:r>
    </w:p>
    <w:p w14:paraId="01394656" w14:textId="77777777" w:rsidR="00CD67B8" w:rsidRPr="00C61294" w:rsidRDefault="000A58D6" w:rsidP="00CD67B8">
      <w:pPr>
        <w:spacing w:line="240" w:lineRule="atLeast"/>
        <w:ind w:right="-1" w:firstLine="708"/>
        <w:jc w:val="both"/>
        <w:rPr>
          <w:sz w:val="28"/>
          <w:szCs w:val="28"/>
        </w:rPr>
      </w:pPr>
      <w:r w:rsidRPr="00C61294">
        <w:rPr>
          <w:sz w:val="28"/>
          <w:szCs w:val="28"/>
        </w:rPr>
        <w:t xml:space="preserve">разделы Паспорта </w:t>
      </w:r>
      <w:r>
        <w:rPr>
          <w:sz w:val="28"/>
          <w:szCs w:val="28"/>
        </w:rPr>
        <w:t>П</w:t>
      </w:r>
      <w:r w:rsidRPr="00C61294">
        <w:rPr>
          <w:sz w:val="28"/>
          <w:szCs w:val="28"/>
        </w:rPr>
        <w:t>рограммы</w:t>
      </w:r>
      <w:r w:rsidR="00484A31" w:rsidRPr="00C61294">
        <w:rPr>
          <w:sz w:val="28"/>
          <w:szCs w:val="28"/>
        </w:rPr>
        <w:t xml:space="preserve"> </w:t>
      </w:r>
      <w:r w:rsidR="00CD67B8" w:rsidRPr="00C61294">
        <w:rPr>
          <w:sz w:val="28"/>
          <w:szCs w:val="28"/>
        </w:rPr>
        <w:t>«Объемы финансирования программы», «Ожидаемые результаты реализации программы», «Национальные и региональные проекты, реализуемые в рамках Программы»  изложить в следующей редакции:</w:t>
      </w:r>
    </w:p>
    <w:p w14:paraId="0D4BFA9B" w14:textId="77777777" w:rsidR="009D2602" w:rsidRPr="00C61294" w:rsidRDefault="00CD67B8" w:rsidP="00484A31">
      <w:pPr>
        <w:spacing w:line="240" w:lineRule="atLeast"/>
        <w:ind w:right="-1"/>
        <w:jc w:val="both"/>
        <w:rPr>
          <w:sz w:val="28"/>
          <w:szCs w:val="28"/>
        </w:rPr>
      </w:pPr>
      <w:r w:rsidRPr="00C61294">
        <w:rPr>
          <w:sz w:val="28"/>
          <w:szCs w:val="28"/>
        </w:rPr>
        <w:t xml:space="preserve"> </w:t>
      </w:r>
      <w:r w:rsidR="00484A31" w:rsidRPr="00C61294">
        <w:rPr>
          <w:sz w:val="28"/>
          <w:szCs w:val="28"/>
        </w:rPr>
        <w:t>«</w:t>
      </w:r>
    </w:p>
    <w:tbl>
      <w:tblPr>
        <w:tblW w:w="9213" w:type="dxa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4"/>
        <w:gridCol w:w="4659"/>
      </w:tblGrid>
      <w:tr w:rsidR="00C91EB0" w:rsidRPr="00C61294" w14:paraId="712A9017" w14:textId="77777777" w:rsidTr="000A58D6">
        <w:trPr>
          <w:trHeight w:val="127"/>
        </w:trPr>
        <w:tc>
          <w:tcPr>
            <w:tcW w:w="4554" w:type="dxa"/>
          </w:tcPr>
          <w:p w14:paraId="36D9C9FA" w14:textId="77777777" w:rsidR="00C91EB0" w:rsidRPr="00C61294" w:rsidRDefault="00C91EB0" w:rsidP="00A1226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61294">
              <w:rPr>
                <w:rFonts w:ascii="Times New Roman" w:hAnsi="Times New Roman" w:cs="Times New Roman"/>
                <w:sz w:val="28"/>
                <w:szCs w:val="28"/>
              </w:rPr>
              <w:t xml:space="preserve">Объемы финансирования </w:t>
            </w:r>
          </w:p>
          <w:p w14:paraId="5C264D9A" w14:textId="77777777" w:rsidR="00C91EB0" w:rsidRPr="00C61294" w:rsidRDefault="00C91EB0" w:rsidP="00A1226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61294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</w:p>
          <w:p w14:paraId="447C03EE" w14:textId="77777777" w:rsidR="00C91EB0" w:rsidRPr="00C61294" w:rsidRDefault="00C91EB0" w:rsidP="00A1226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9" w:type="dxa"/>
          </w:tcPr>
          <w:p w14:paraId="64AFAC62" w14:textId="77777777" w:rsidR="00C91EB0" w:rsidRPr="00C61294" w:rsidRDefault="00C91EB0" w:rsidP="003224BA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Общий объем финансирования программы составляет 1118648,2 тыс. рублей, в том числе по годам:</w:t>
            </w:r>
          </w:p>
          <w:p w14:paraId="42750D29" w14:textId="77777777" w:rsidR="00C91EB0" w:rsidRPr="00C61294" w:rsidRDefault="00C91EB0" w:rsidP="003224BA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2021 год – 108031,8 тыс. рублей;</w:t>
            </w:r>
          </w:p>
          <w:p w14:paraId="1F86A468" w14:textId="77777777" w:rsidR="00C91EB0" w:rsidRPr="00C61294" w:rsidRDefault="00C91EB0" w:rsidP="003224BA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2022 год – 120221,8 тыс. рублей;</w:t>
            </w:r>
          </w:p>
          <w:p w14:paraId="0B5DDA57" w14:textId="77777777" w:rsidR="00C91EB0" w:rsidRPr="00C61294" w:rsidRDefault="00C91EB0" w:rsidP="003224BA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2023 год – 139899,4 тыс. рублей;</w:t>
            </w:r>
          </w:p>
          <w:p w14:paraId="2A8DE3B2" w14:textId="77777777" w:rsidR="00C91EB0" w:rsidRPr="00C61294" w:rsidRDefault="00C91EB0" w:rsidP="003224BA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2024 год – 166165,3 тыс. рублей;</w:t>
            </w:r>
          </w:p>
          <w:p w14:paraId="2064DDF6" w14:textId="77777777" w:rsidR="00C91EB0" w:rsidRPr="00C61294" w:rsidRDefault="00C91EB0" w:rsidP="003224BA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2025 год – 184087,8 тыс. рублей;</w:t>
            </w:r>
          </w:p>
          <w:p w14:paraId="58A3E5FB" w14:textId="77777777" w:rsidR="00C91EB0" w:rsidRPr="00C61294" w:rsidRDefault="00C91EB0" w:rsidP="003224BA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2026 год – 141687,1 тыс. рублей;</w:t>
            </w:r>
          </w:p>
          <w:p w14:paraId="22BAB031" w14:textId="77777777" w:rsidR="00C91EB0" w:rsidRPr="00C61294" w:rsidRDefault="00C91EB0" w:rsidP="003224BA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2027 год – 141388,7 тыс. рублей;</w:t>
            </w:r>
          </w:p>
          <w:p w14:paraId="6F0611C1" w14:textId="77777777" w:rsidR="00C91EB0" w:rsidRPr="00C61294" w:rsidRDefault="00C91EB0" w:rsidP="003224BA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2028 год - 117166,3 тыс. рублей;</w:t>
            </w:r>
          </w:p>
          <w:p w14:paraId="56E3FDAA" w14:textId="77777777" w:rsidR="00C91EB0" w:rsidRPr="00C61294" w:rsidRDefault="00C91EB0" w:rsidP="003224BA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 xml:space="preserve">из них: </w:t>
            </w:r>
          </w:p>
          <w:p w14:paraId="038759F9" w14:textId="77777777" w:rsidR="00C91EB0" w:rsidRPr="00C61294" w:rsidRDefault="00C91EB0" w:rsidP="003224BA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из федерального бюджета – 0,0 тыс. рублей;</w:t>
            </w:r>
          </w:p>
          <w:p w14:paraId="7A93588E" w14:textId="77777777" w:rsidR="00C91EB0" w:rsidRPr="00C61294" w:rsidRDefault="00C91EB0" w:rsidP="003224BA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 xml:space="preserve">из краевого бюджета – 2385,1 тыс. рублей; </w:t>
            </w:r>
          </w:p>
          <w:p w14:paraId="01B93B26" w14:textId="77777777" w:rsidR="00C91EB0" w:rsidRPr="00C61294" w:rsidRDefault="00C91EB0" w:rsidP="003224BA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в том числе по годам:</w:t>
            </w:r>
          </w:p>
          <w:p w14:paraId="3A1EC226" w14:textId="77777777" w:rsidR="00C91EB0" w:rsidRPr="00C61294" w:rsidRDefault="00C91EB0" w:rsidP="003224BA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2021 год – 207,2 тыс. рублей;</w:t>
            </w:r>
          </w:p>
          <w:p w14:paraId="490AFF21" w14:textId="77777777" w:rsidR="00C91EB0" w:rsidRPr="00C61294" w:rsidRDefault="00C91EB0" w:rsidP="003224BA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lastRenderedPageBreak/>
              <w:t>2022 год – 198,0 тыс. рублей;</w:t>
            </w:r>
          </w:p>
          <w:p w14:paraId="45EA5EDE" w14:textId="77777777" w:rsidR="00C91EB0" w:rsidRPr="00C61294" w:rsidRDefault="00C91EB0" w:rsidP="003224BA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2023 год – 414,4тыс. рублей;</w:t>
            </w:r>
          </w:p>
          <w:p w14:paraId="4B46483C" w14:textId="77777777" w:rsidR="00C91EB0" w:rsidRPr="00C61294" w:rsidRDefault="00C91EB0" w:rsidP="003224BA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2024 год – 943,9 тыс. рублей;</w:t>
            </w:r>
          </w:p>
          <w:p w14:paraId="624DFA9D" w14:textId="77777777" w:rsidR="00C91EB0" w:rsidRPr="00C61294" w:rsidRDefault="00C91EB0" w:rsidP="003224BA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2025 год – 0,0 тыс. рублей;</w:t>
            </w:r>
          </w:p>
          <w:p w14:paraId="64944A8D" w14:textId="77777777" w:rsidR="00C91EB0" w:rsidRPr="00C61294" w:rsidRDefault="00C91EB0" w:rsidP="003224BA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2026 год – 207,2 тыс. рублей;</w:t>
            </w:r>
          </w:p>
          <w:p w14:paraId="27FCE42F" w14:textId="77777777" w:rsidR="00C91EB0" w:rsidRPr="00C61294" w:rsidRDefault="00C91EB0" w:rsidP="003224BA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2027 год – 207,2 тыс. рублей;</w:t>
            </w:r>
          </w:p>
          <w:p w14:paraId="2BCA9433" w14:textId="77777777" w:rsidR="00C91EB0" w:rsidRPr="00C61294" w:rsidRDefault="00C91EB0" w:rsidP="003224BA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2028 год – 207,2 тыс. рублей;</w:t>
            </w:r>
          </w:p>
          <w:p w14:paraId="15A43A0D" w14:textId="77777777" w:rsidR="00C91EB0" w:rsidRPr="00C61294" w:rsidRDefault="00C91EB0" w:rsidP="003224BA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из бюджета муниципального образования городской округ город Рубцовск Алтайского края (далее - бюджет города) – 935828,9 тыс. рублей,</w:t>
            </w:r>
          </w:p>
          <w:p w14:paraId="5853D02D" w14:textId="77777777" w:rsidR="00C91EB0" w:rsidRPr="00C61294" w:rsidRDefault="00C91EB0" w:rsidP="003224BA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в том числе по годам:</w:t>
            </w:r>
          </w:p>
          <w:p w14:paraId="226624D1" w14:textId="77777777" w:rsidR="00C91EB0" w:rsidRPr="00C61294" w:rsidRDefault="00C91EB0" w:rsidP="003224BA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2021 год – 90566,7 тыс. рублей;</w:t>
            </w:r>
          </w:p>
          <w:p w14:paraId="439F30EE" w14:textId="77777777" w:rsidR="00C91EB0" w:rsidRPr="00C61294" w:rsidRDefault="00C91EB0" w:rsidP="003224BA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2022 год – 101973,3 тыс. рублей;</w:t>
            </w:r>
          </w:p>
          <w:p w14:paraId="4D24ED7B" w14:textId="77777777" w:rsidR="00C91EB0" w:rsidRPr="00C61294" w:rsidRDefault="00C91EB0" w:rsidP="003224BA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2023 год – 114642,5 тыс. рублей;</w:t>
            </w:r>
          </w:p>
          <w:p w14:paraId="1CB76B6A" w14:textId="77777777" w:rsidR="00C91EB0" w:rsidRPr="00C61294" w:rsidRDefault="00C91EB0" w:rsidP="003224BA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2024 год – 136360,4 тыс. рублей;</w:t>
            </w:r>
          </w:p>
          <w:p w14:paraId="43A09248" w14:textId="77777777" w:rsidR="00C91EB0" w:rsidRPr="00C61294" w:rsidRDefault="00C91EB0" w:rsidP="003224BA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2025 год – 159083,3 тыс. рублей;</w:t>
            </w:r>
          </w:p>
          <w:p w14:paraId="0218A6A8" w14:textId="77777777" w:rsidR="00C91EB0" w:rsidRPr="00C61294" w:rsidRDefault="00C91EB0" w:rsidP="003224BA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2026 год – 119141,7 тыс. рублей;</w:t>
            </w:r>
          </w:p>
          <w:p w14:paraId="06BE2DFC" w14:textId="77777777" w:rsidR="00C91EB0" w:rsidRPr="00C61294" w:rsidRDefault="00C91EB0" w:rsidP="003224BA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2027 год – 119141,7 тыс. рублей;</w:t>
            </w:r>
          </w:p>
          <w:p w14:paraId="48F6E3CE" w14:textId="77777777" w:rsidR="00C91EB0" w:rsidRPr="00C61294" w:rsidRDefault="00C91EB0" w:rsidP="003224BA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2028 год – 94919,3 тыс. рублей;</w:t>
            </w:r>
          </w:p>
          <w:p w14:paraId="428E3CB4" w14:textId="77777777" w:rsidR="00C91EB0" w:rsidRPr="00C61294" w:rsidRDefault="00C91EB0" w:rsidP="003224BA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объёмы финансирования подлежат ежегодному уточнению, исходя из возможности бюджета города на текущий финансовый год;</w:t>
            </w:r>
          </w:p>
          <w:p w14:paraId="65BB9F01" w14:textId="77777777" w:rsidR="00C91EB0" w:rsidRPr="00C61294" w:rsidRDefault="00C91EB0" w:rsidP="003224BA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 xml:space="preserve">из внебюджетных источников – </w:t>
            </w:r>
          </w:p>
          <w:p w14:paraId="69CFCC7E" w14:textId="77777777" w:rsidR="00C91EB0" w:rsidRPr="00C61294" w:rsidRDefault="00C91EB0" w:rsidP="003224BA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180434,2 тыс. рублей, в том числе по годам:</w:t>
            </w:r>
          </w:p>
          <w:p w14:paraId="63E4E386" w14:textId="77777777" w:rsidR="00C91EB0" w:rsidRPr="00C61294" w:rsidRDefault="00C91EB0" w:rsidP="003224BA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2021 год – 17257,9 тыс. рублей;</w:t>
            </w:r>
          </w:p>
          <w:p w14:paraId="5EF97F25" w14:textId="77777777" w:rsidR="00C91EB0" w:rsidRPr="00C61294" w:rsidRDefault="00C91EB0" w:rsidP="003224BA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2022 год – 18050,5 тыс. рублей;</w:t>
            </w:r>
          </w:p>
          <w:p w14:paraId="248F84C3" w14:textId="77777777" w:rsidR="00C91EB0" w:rsidRPr="00C61294" w:rsidRDefault="00C91EB0" w:rsidP="003224BA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2023 год – 24842,5 тыс. рублей;</w:t>
            </w:r>
          </w:p>
          <w:p w14:paraId="30E4E9E8" w14:textId="77777777" w:rsidR="00C91EB0" w:rsidRPr="00C61294" w:rsidRDefault="00C91EB0" w:rsidP="003224BA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2024 год – 28861,0 тыс. рублей;</w:t>
            </w:r>
          </w:p>
          <w:p w14:paraId="58EE448B" w14:textId="77777777" w:rsidR="00C91EB0" w:rsidRPr="00C61294" w:rsidRDefault="00C91EB0" w:rsidP="003224BA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2025 год – 25004,5 тыс. рублей;</w:t>
            </w:r>
          </w:p>
          <w:p w14:paraId="47C86B7A" w14:textId="77777777" w:rsidR="00C91EB0" w:rsidRPr="00C61294" w:rsidRDefault="00C91EB0" w:rsidP="003224BA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2026 год – 22338,2 тыс. рублей;</w:t>
            </w:r>
          </w:p>
          <w:p w14:paraId="6ECFFF22" w14:textId="77777777" w:rsidR="00C91EB0" w:rsidRPr="00C61294" w:rsidRDefault="00C91EB0" w:rsidP="003224BA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2027 год – 22039,8 тыс. рублей;</w:t>
            </w:r>
          </w:p>
          <w:p w14:paraId="3C7BB70F" w14:textId="77777777" w:rsidR="00C91EB0" w:rsidRPr="00C61294" w:rsidRDefault="00C91EB0" w:rsidP="003224BA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2028 год – 22039,8 тыс. рублей.</w:t>
            </w:r>
          </w:p>
        </w:tc>
      </w:tr>
      <w:tr w:rsidR="00C91EB0" w:rsidRPr="00C61294" w14:paraId="74A1498F" w14:textId="77777777" w:rsidTr="000A58D6">
        <w:trPr>
          <w:trHeight w:val="4234"/>
        </w:trPr>
        <w:tc>
          <w:tcPr>
            <w:tcW w:w="4554" w:type="dxa"/>
          </w:tcPr>
          <w:p w14:paraId="08E6B3CD" w14:textId="77777777" w:rsidR="00C91EB0" w:rsidRPr="00C61294" w:rsidRDefault="00484A31" w:rsidP="00A1226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612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C91EB0" w:rsidRPr="00C61294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результаты реализации программы </w:t>
            </w:r>
          </w:p>
          <w:p w14:paraId="158C7340" w14:textId="77777777" w:rsidR="00C91EB0" w:rsidRPr="00C61294" w:rsidRDefault="00C91EB0" w:rsidP="00A1226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9" w:type="dxa"/>
          </w:tcPr>
          <w:p w14:paraId="482E256F" w14:textId="77777777" w:rsidR="00C91EB0" w:rsidRPr="00C61294" w:rsidRDefault="00C91EB0" w:rsidP="000A58D6">
            <w:pPr>
              <w:ind w:firstLine="30"/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К 2028 году:</w:t>
            </w:r>
          </w:p>
          <w:p w14:paraId="2D5EDC3B" w14:textId="77777777" w:rsidR="00C91EB0" w:rsidRPr="00C61294" w:rsidRDefault="00C91EB0" w:rsidP="000A58D6">
            <w:pPr>
              <w:ind w:firstLine="30"/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 xml:space="preserve">увеличение доли </w:t>
            </w:r>
            <w:r w:rsidR="00C73275" w:rsidRPr="00C61294">
              <w:rPr>
                <w:sz w:val="28"/>
                <w:szCs w:val="28"/>
              </w:rPr>
              <w:t>граждан</w:t>
            </w:r>
            <w:r w:rsidRPr="00C61294">
              <w:rPr>
                <w:sz w:val="28"/>
                <w:szCs w:val="28"/>
              </w:rPr>
              <w:t>, систематически занимающ</w:t>
            </w:r>
            <w:r w:rsidR="00C73275" w:rsidRPr="00C61294">
              <w:rPr>
                <w:sz w:val="28"/>
                <w:szCs w:val="28"/>
              </w:rPr>
              <w:t>их</w:t>
            </w:r>
            <w:r w:rsidRPr="00C61294">
              <w:rPr>
                <w:sz w:val="28"/>
                <w:szCs w:val="28"/>
              </w:rPr>
              <w:t xml:space="preserve">ся физической культурой и спортом до </w:t>
            </w:r>
            <w:r w:rsidR="001C629A" w:rsidRPr="00C61294">
              <w:rPr>
                <w:sz w:val="28"/>
                <w:szCs w:val="28"/>
              </w:rPr>
              <w:t xml:space="preserve">   </w:t>
            </w:r>
            <w:r w:rsidRPr="00C61294">
              <w:rPr>
                <w:sz w:val="28"/>
                <w:szCs w:val="28"/>
              </w:rPr>
              <w:t>65,5 %;</w:t>
            </w:r>
          </w:p>
          <w:p w14:paraId="2B339329" w14:textId="77777777" w:rsidR="001C501B" w:rsidRPr="00C61294" w:rsidRDefault="00C91EB0" w:rsidP="000A58D6">
            <w:pPr>
              <w:tabs>
                <w:tab w:val="left" w:pos="0"/>
              </w:tabs>
              <w:ind w:firstLine="30"/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 xml:space="preserve">увеличение доли лиц с ограниченными возможностями здоровья и инвалидов, систематически занимающихся физической культурой и спортом, в общей численности </w:t>
            </w:r>
            <w:r w:rsidR="00C73275" w:rsidRPr="00C61294">
              <w:rPr>
                <w:sz w:val="28"/>
                <w:szCs w:val="28"/>
              </w:rPr>
              <w:t>указанной</w:t>
            </w:r>
            <w:r w:rsidRPr="00C61294">
              <w:rPr>
                <w:sz w:val="28"/>
                <w:szCs w:val="28"/>
              </w:rPr>
              <w:t xml:space="preserve"> категории населения, не имеющего противопоказаний для занятий физической культурой и спортом, до 35,5%</w:t>
            </w:r>
            <w:r w:rsidR="001C501B" w:rsidRPr="00C61294">
              <w:rPr>
                <w:sz w:val="28"/>
                <w:szCs w:val="28"/>
              </w:rPr>
              <w:t>;</w:t>
            </w:r>
          </w:p>
        </w:tc>
      </w:tr>
      <w:tr w:rsidR="00523B72" w:rsidRPr="00C61294" w14:paraId="06B30BC7" w14:textId="77777777" w:rsidTr="000A58D6">
        <w:trPr>
          <w:trHeight w:val="870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FDF98" w14:textId="77777777" w:rsidR="00523B72" w:rsidRPr="00C61294" w:rsidRDefault="00523B72" w:rsidP="00523B7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61294">
              <w:rPr>
                <w:rFonts w:ascii="Times New Roman" w:hAnsi="Times New Roman" w:cs="Times New Roman"/>
                <w:sz w:val="28"/>
                <w:szCs w:val="28"/>
              </w:rPr>
              <w:t>Национальные и региональные проекты, реализуемые в рамках Программы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1B2BF" w14:textId="77777777" w:rsidR="00523B72" w:rsidRPr="00C61294" w:rsidRDefault="00523B72" w:rsidP="000A58D6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Национальный проект «Спорт России»</w:t>
            </w:r>
          </w:p>
        </w:tc>
      </w:tr>
    </w:tbl>
    <w:p w14:paraId="1DD78239" w14:textId="77777777" w:rsidR="002C5D13" w:rsidRPr="00C61294" w:rsidRDefault="002C5D13" w:rsidP="002C5D13">
      <w:pPr>
        <w:jc w:val="right"/>
        <w:rPr>
          <w:sz w:val="28"/>
          <w:szCs w:val="28"/>
        </w:rPr>
      </w:pPr>
      <w:r w:rsidRPr="00C61294">
        <w:rPr>
          <w:sz w:val="28"/>
          <w:szCs w:val="28"/>
        </w:rPr>
        <w:t>»;</w:t>
      </w:r>
    </w:p>
    <w:p w14:paraId="6FAB8FA2" w14:textId="77777777" w:rsidR="003224BA" w:rsidRDefault="003224BA" w:rsidP="001F76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разделе 1 Программы:</w:t>
      </w:r>
    </w:p>
    <w:p w14:paraId="23B22C45" w14:textId="77777777" w:rsidR="001F762D" w:rsidRPr="00C61294" w:rsidRDefault="001F762D" w:rsidP="001F762D">
      <w:pPr>
        <w:ind w:firstLine="709"/>
        <w:jc w:val="both"/>
        <w:rPr>
          <w:sz w:val="28"/>
          <w:szCs w:val="28"/>
        </w:rPr>
      </w:pPr>
      <w:r w:rsidRPr="00C61294">
        <w:rPr>
          <w:sz w:val="28"/>
          <w:szCs w:val="28"/>
        </w:rPr>
        <w:t>части</w:t>
      </w:r>
      <w:r w:rsidR="00484A31" w:rsidRPr="00C61294">
        <w:rPr>
          <w:sz w:val="28"/>
          <w:szCs w:val="28"/>
        </w:rPr>
        <w:t xml:space="preserve"> </w:t>
      </w:r>
      <w:r w:rsidR="000A58D6">
        <w:rPr>
          <w:sz w:val="28"/>
          <w:szCs w:val="28"/>
        </w:rPr>
        <w:t>вторую и третью</w:t>
      </w:r>
      <w:r w:rsidR="00484A31" w:rsidRPr="00C61294">
        <w:rPr>
          <w:sz w:val="28"/>
          <w:szCs w:val="28"/>
        </w:rPr>
        <w:t xml:space="preserve"> подраздела 1.1</w:t>
      </w:r>
      <w:r w:rsidRPr="00C61294">
        <w:rPr>
          <w:sz w:val="28"/>
          <w:szCs w:val="28"/>
        </w:rPr>
        <w:t xml:space="preserve"> изложить в следующей редакции: </w:t>
      </w:r>
    </w:p>
    <w:p w14:paraId="055914A2" w14:textId="77777777" w:rsidR="001F762D" w:rsidRPr="00C61294" w:rsidRDefault="001F762D" w:rsidP="001F76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1294">
        <w:rPr>
          <w:sz w:val="28"/>
          <w:szCs w:val="28"/>
        </w:rPr>
        <w:t>«Указом Президента Россий</w:t>
      </w:r>
      <w:r w:rsidR="00484A31" w:rsidRPr="00C61294">
        <w:rPr>
          <w:sz w:val="28"/>
          <w:szCs w:val="28"/>
        </w:rPr>
        <w:t>ской Федерации от 07.05.2024</w:t>
      </w:r>
      <w:r w:rsidRPr="00C61294">
        <w:rPr>
          <w:sz w:val="28"/>
          <w:szCs w:val="28"/>
        </w:rPr>
        <w:t xml:space="preserve"> № 309 «</w:t>
      </w:r>
      <w:r w:rsidRPr="00C61294">
        <w:rPr>
          <w:sz w:val="28"/>
          <w:szCs w:val="28"/>
          <w:lang w:eastAsia="en-US"/>
        </w:rPr>
        <w:t xml:space="preserve">О национальных целях развития </w:t>
      </w:r>
      <w:r w:rsidR="00484A31" w:rsidRPr="00C61294">
        <w:rPr>
          <w:sz w:val="28"/>
          <w:szCs w:val="28"/>
        </w:rPr>
        <w:t xml:space="preserve">Российской Федерации </w:t>
      </w:r>
      <w:r w:rsidRPr="00C61294">
        <w:rPr>
          <w:sz w:val="28"/>
          <w:szCs w:val="28"/>
          <w:lang w:eastAsia="en-US"/>
        </w:rPr>
        <w:t>на период до 2030 года и на перспективу до 2036 года</w:t>
      </w:r>
      <w:r w:rsidRPr="00C61294">
        <w:rPr>
          <w:sz w:val="28"/>
          <w:szCs w:val="28"/>
        </w:rPr>
        <w:t>» установлена необходимость</w:t>
      </w:r>
      <w:r w:rsidRPr="00C61294">
        <w:rPr>
          <w:rFonts w:eastAsiaTheme="minorHAnsi"/>
          <w:sz w:val="28"/>
          <w:szCs w:val="28"/>
          <w:lang w:eastAsia="en-US"/>
        </w:rPr>
        <w:t xml:space="preserve"> </w:t>
      </w:r>
      <w:r w:rsidRPr="00C61294">
        <w:rPr>
          <w:sz w:val="28"/>
          <w:szCs w:val="28"/>
        </w:rPr>
        <w:t>снижения к 2030 году суммарной продолжительности временной нетрудоспособности граждан в трудоспособном возрасте на основе формирования здорового образа жизни, создания условий для своевременной профилактики заболеваний и привлечения граждан к систематическим занятиям спортом, а также повышения уровня удовлетворенности граждан условиями для занятий физической культурой и спортом.</w:t>
      </w:r>
    </w:p>
    <w:p w14:paraId="45793BDB" w14:textId="77777777" w:rsidR="001F762D" w:rsidRPr="00C61294" w:rsidRDefault="001F762D" w:rsidP="001F76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1294">
        <w:rPr>
          <w:sz w:val="28"/>
          <w:szCs w:val="28"/>
        </w:rPr>
        <w:t>В городе Рубцовске систематически физической культурой и спортом занимается значительная часть населения. В ходе реализации муниципальной программы предстоит дополнительно вовлечь большее количество граждан, проживающих в городе</w:t>
      </w:r>
      <w:r w:rsidR="000A58D6">
        <w:rPr>
          <w:sz w:val="28"/>
          <w:szCs w:val="28"/>
        </w:rPr>
        <w:t xml:space="preserve"> Рубцовске</w:t>
      </w:r>
      <w:r w:rsidRPr="00C61294">
        <w:rPr>
          <w:sz w:val="28"/>
          <w:szCs w:val="28"/>
        </w:rPr>
        <w:t>.»;</w:t>
      </w:r>
    </w:p>
    <w:p w14:paraId="56FA1274" w14:textId="77777777" w:rsidR="00A449B1" w:rsidRPr="00C61294" w:rsidRDefault="00484A31" w:rsidP="00A449B1">
      <w:pPr>
        <w:ind w:firstLine="709"/>
        <w:jc w:val="both"/>
        <w:rPr>
          <w:sz w:val="28"/>
          <w:szCs w:val="28"/>
        </w:rPr>
      </w:pPr>
      <w:r w:rsidRPr="00C61294">
        <w:rPr>
          <w:sz w:val="28"/>
          <w:szCs w:val="28"/>
        </w:rPr>
        <w:t xml:space="preserve">в части </w:t>
      </w:r>
      <w:r w:rsidR="000A58D6">
        <w:rPr>
          <w:sz w:val="28"/>
          <w:szCs w:val="28"/>
        </w:rPr>
        <w:t>первой</w:t>
      </w:r>
      <w:r w:rsidRPr="00C61294">
        <w:rPr>
          <w:sz w:val="28"/>
          <w:szCs w:val="28"/>
        </w:rPr>
        <w:t xml:space="preserve"> подраздела 1.2 </w:t>
      </w:r>
      <w:r w:rsidR="00A449B1" w:rsidRPr="00C61294">
        <w:rPr>
          <w:sz w:val="28"/>
          <w:szCs w:val="28"/>
        </w:rPr>
        <w:t>слова «от 07.05.2018 № 204» заменить словами «от 07.05.2024 № 309</w:t>
      </w:r>
      <w:r w:rsidR="00981074" w:rsidRPr="00C61294">
        <w:rPr>
          <w:sz w:val="28"/>
          <w:szCs w:val="28"/>
        </w:rPr>
        <w:t xml:space="preserve"> «О национальных целях развития Российской Федерации на период</w:t>
      </w:r>
      <w:r w:rsidR="00B3131D" w:rsidRPr="00C61294">
        <w:rPr>
          <w:sz w:val="28"/>
          <w:szCs w:val="28"/>
        </w:rPr>
        <w:t xml:space="preserve"> до 2030 года и перспективу до 2036 года</w:t>
      </w:r>
      <w:r w:rsidR="00A449B1" w:rsidRPr="00C61294">
        <w:rPr>
          <w:sz w:val="28"/>
          <w:szCs w:val="28"/>
        </w:rPr>
        <w:t>»;</w:t>
      </w:r>
    </w:p>
    <w:p w14:paraId="52A2DA6F" w14:textId="77777777" w:rsidR="003224BA" w:rsidRDefault="000A58D6" w:rsidP="00A449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разделе 2 Программы</w:t>
      </w:r>
      <w:r w:rsidR="003224BA">
        <w:rPr>
          <w:sz w:val="28"/>
          <w:szCs w:val="28"/>
        </w:rPr>
        <w:t>:</w:t>
      </w:r>
    </w:p>
    <w:p w14:paraId="4CA2BC8D" w14:textId="77777777" w:rsidR="003224BA" w:rsidRDefault="003224BA" w:rsidP="00A449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093193">
        <w:rPr>
          <w:sz w:val="28"/>
          <w:szCs w:val="28"/>
        </w:rPr>
        <w:t>подраздел</w:t>
      </w:r>
      <w:r>
        <w:rPr>
          <w:sz w:val="28"/>
          <w:szCs w:val="28"/>
        </w:rPr>
        <w:t>е 2.1:</w:t>
      </w:r>
    </w:p>
    <w:p w14:paraId="1A283A1A" w14:textId="77777777" w:rsidR="0012703E" w:rsidRDefault="00093193" w:rsidP="00A449B1">
      <w:pPr>
        <w:ind w:firstLine="709"/>
        <w:jc w:val="both"/>
        <w:rPr>
          <w:color w:val="FF0000"/>
          <w:sz w:val="28"/>
          <w:szCs w:val="28"/>
          <w:lang w:eastAsia="en-US"/>
        </w:rPr>
      </w:pPr>
      <w:r>
        <w:rPr>
          <w:sz w:val="28"/>
          <w:szCs w:val="28"/>
        </w:rPr>
        <w:t>абзац пятый части первой изложить в следующей редакции:</w:t>
      </w:r>
    </w:p>
    <w:p w14:paraId="1449B8DC" w14:textId="77777777" w:rsidR="00A449B1" w:rsidRPr="00C61294" w:rsidRDefault="00A449B1" w:rsidP="00A449B1">
      <w:pPr>
        <w:ind w:firstLine="709"/>
        <w:jc w:val="both"/>
        <w:rPr>
          <w:sz w:val="28"/>
          <w:szCs w:val="28"/>
        </w:rPr>
      </w:pPr>
      <w:r w:rsidRPr="00093193">
        <w:rPr>
          <w:sz w:val="28"/>
          <w:szCs w:val="28"/>
          <w:lang w:eastAsia="en-US"/>
        </w:rPr>
        <w:t>«Указ Президента</w:t>
      </w:r>
      <w:r w:rsidRPr="00C61294">
        <w:rPr>
          <w:sz w:val="28"/>
          <w:szCs w:val="28"/>
          <w:lang w:eastAsia="en-US"/>
        </w:rPr>
        <w:t xml:space="preserve"> Российской Федерации от 07.05.2024 № 309 «О национальных целях развития </w:t>
      </w:r>
      <w:r w:rsidR="00B3131D" w:rsidRPr="00C61294">
        <w:rPr>
          <w:sz w:val="28"/>
          <w:szCs w:val="28"/>
          <w:lang w:eastAsia="en-US"/>
        </w:rPr>
        <w:t xml:space="preserve">Российской Федерации </w:t>
      </w:r>
      <w:r w:rsidRPr="00C61294">
        <w:rPr>
          <w:sz w:val="28"/>
          <w:szCs w:val="28"/>
          <w:lang w:eastAsia="en-US"/>
        </w:rPr>
        <w:t>на период до 2030 года и на перспективу до 2036 года»</w:t>
      </w:r>
      <w:r w:rsidRPr="00C61294">
        <w:rPr>
          <w:sz w:val="28"/>
          <w:szCs w:val="28"/>
        </w:rPr>
        <w:t>;</w:t>
      </w:r>
      <w:r w:rsidR="00B3131D" w:rsidRPr="00C61294">
        <w:rPr>
          <w:sz w:val="28"/>
          <w:szCs w:val="28"/>
        </w:rPr>
        <w:t>»;</w:t>
      </w:r>
    </w:p>
    <w:p w14:paraId="6B459959" w14:textId="77777777" w:rsidR="00A449B1" w:rsidRPr="00C61294" w:rsidRDefault="00A449B1" w:rsidP="00A449B1">
      <w:pPr>
        <w:ind w:firstLine="709"/>
        <w:jc w:val="both"/>
        <w:rPr>
          <w:sz w:val="28"/>
          <w:szCs w:val="28"/>
        </w:rPr>
      </w:pPr>
      <w:r w:rsidRPr="00C61294">
        <w:rPr>
          <w:sz w:val="28"/>
          <w:szCs w:val="28"/>
        </w:rPr>
        <w:t>абзац</w:t>
      </w:r>
      <w:r w:rsidR="00484A31" w:rsidRPr="00C61294">
        <w:rPr>
          <w:sz w:val="28"/>
          <w:szCs w:val="28"/>
        </w:rPr>
        <w:t xml:space="preserve"> седьмой части </w:t>
      </w:r>
      <w:r w:rsidR="00093193">
        <w:rPr>
          <w:sz w:val="28"/>
          <w:szCs w:val="28"/>
        </w:rPr>
        <w:t>первой</w:t>
      </w:r>
      <w:r w:rsidR="00484A31" w:rsidRPr="00C61294">
        <w:rPr>
          <w:sz w:val="28"/>
          <w:szCs w:val="28"/>
        </w:rPr>
        <w:t xml:space="preserve"> </w:t>
      </w:r>
      <w:r w:rsidRPr="00C61294">
        <w:rPr>
          <w:sz w:val="28"/>
          <w:szCs w:val="28"/>
        </w:rPr>
        <w:t>ис</w:t>
      </w:r>
      <w:r w:rsidR="007D019D" w:rsidRPr="00C61294">
        <w:rPr>
          <w:sz w:val="28"/>
          <w:szCs w:val="28"/>
        </w:rPr>
        <w:t>к</w:t>
      </w:r>
      <w:r w:rsidRPr="00C61294">
        <w:rPr>
          <w:sz w:val="28"/>
          <w:szCs w:val="28"/>
        </w:rPr>
        <w:t>лючить;</w:t>
      </w:r>
    </w:p>
    <w:p w14:paraId="6818EBD5" w14:textId="77777777" w:rsidR="0012703E" w:rsidRDefault="007D019D" w:rsidP="0012703E">
      <w:pPr>
        <w:ind w:firstLine="709"/>
        <w:jc w:val="both"/>
        <w:rPr>
          <w:sz w:val="28"/>
          <w:szCs w:val="28"/>
        </w:rPr>
      </w:pPr>
      <w:r w:rsidRPr="00C61294">
        <w:rPr>
          <w:sz w:val="28"/>
          <w:szCs w:val="28"/>
        </w:rPr>
        <w:t>абзац</w:t>
      </w:r>
      <w:r w:rsidR="00484A31" w:rsidRPr="00C61294">
        <w:rPr>
          <w:sz w:val="28"/>
          <w:szCs w:val="28"/>
        </w:rPr>
        <w:t>ы</w:t>
      </w:r>
      <w:r w:rsidRPr="00C61294">
        <w:rPr>
          <w:sz w:val="28"/>
          <w:szCs w:val="28"/>
        </w:rPr>
        <w:t xml:space="preserve"> третий</w:t>
      </w:r>
      <w:r w:rsidR="00484A31" w:rsidRPr="00C61294">
        <w:rPr>
          <w:sz w:val="28"/>
          <w:szCs w:val="28"/>
        </w:rPr>
        <w:t xml:space="preserve"> и четвертый части </w:t>
      </w:r>
      <w:r w:rsidR="00093193">
        <w:rPr>
          <w:sz w:val="28"/>
          <w:szCs w:val="28"/>
        </w:rPr>
        <w:t>второй</w:t>
      </w:r>
      <w:r w:rsidR="00484A31" w:rsidRPr="00C61294">
        <w:rPr>
          <w:sz w:val="28"/>
          <w:szCs w:val="28"/>
        </w:rPr>
        <w:t xml:space="preserve"> подраздела 2.2</w:t>
      </w:r>
      <w:r w:rsidRPr="00C61294">
        <w:rPr>
          <w:sz w:val="28"/>
          <w:szCs w:val="28"/>
        </w:rPr>
        <w:t xml:space="preserve"> исключить;</w:t>
      </w:r>
    </w:p>
    <w:p w14:paraId="1F1C3800" w14:textId="77777777" w:rsidR="00E32094" w:rsidRPr="00C61294" w:rsidRDefault="00B34C78" w:rsidP="0012703E">
      <w:pPr>
        <w:ind w:firstLine="709"/>
        <w:jc w:val="both"/>
        <w:rPr>
          <w:sz w:val="28"/>
          <w:szCs w:val="28"/>
        </w:rPr>
      </w:pPr>
      <w:r w:rsidRPr="00C61294">
        <w:rPr>
          <w:sz w:val="28"/>
          <w:szCs w:val="28"/>
        </w:rPr>
        <w:lastRenderedPageBreak/>
        <w:t>под</w:t>
      </w:r>
      <w:r w:rsidR="00877B76" w:rsidRPr="00C61294">
        <w:rPr>
          <w:sz w:val="28"/>
          <w:szCs w:val="28"/>
        </w:rPr>
        <w:t>раздел</w:t>
      </w:r>
      <w:r w:rsidR="00E32094" w:rsidRPr="00C61294">
        <w:rPr>
          <w:sz w:val="28"/>
          <w:szCs w:val="28"/>
        </w:rPr>
        <w:t xml:space="preserve"> 2.3</w:t>
      </w:r>
      <w:r w:rsidRPr="00C61294">
        <w:rPr>
          <w:sz w:val="28"/>
          <w:szCs w:val="28"/>
        </w:rPr>
        <w:t xml:space="preserve"> </w:t>
      </w:r>
      <w:r w:rsidR="00877B76" w:rsidRPr="00C61294">
        <w:rPr>
          <w:sz w:val="28"/>
          <w:szCs w:val="28"/>
        </w:rPr>
        <w:t xml:space="preserve">изложить в следующей редакции: </w:t>
      </w:r>
    </w:p>
    <w:p w14:paraId="189D27E0" w14:textId="77777777" w:rsidR="0012703E" w:rsidRDefault="0012703E" w:rsidP="00B34C7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00F87FA" w14:textId="77777777" w:rsidR="00B3131D" w:rsidRDefault="00B34C78" w:rsidP="0012703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61294">
        <w:rPr>
          <w:sz w:val="28"/>
          <w:szCs w:val="28"/>
        </w:rPr>
        <w:t>«</w:t>
      </w:r>
      <w:r w:rsidR="00B3131D" w:rsidRPr="00C61294">
        <w:rPr>
          <w:sz w:val="28"/>
          <w:szCs w:val="28"/>
        </w:rPr>
        <w:t>2.3. Конечные результаты реализации программы</w:t>
      </w:r>
    </w:p>
    <w:p w14:paraId="4EE06639" w14:textId="77777777" w:rsidR="0012703E" w:rsidRPr="00C61294" w:rsidRDefault="0012703E" w:rsidP="00B34C7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1BE81D6" w14:textId="77777777" w:rsidR="00B34C78" w:rsidRPr="00C61294" w:rsidRDefault="00B34C78" w:rsidP="00B34C7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1294">
        <w:rPr>
          <w:sz w:val="28"/>
          <w:szCs w:val="28"/>
        </w:rPr>
        <w:t>В результате реализации программы к 2028 году предполагается:</w:t>
      </w:r>
    </w:p>
    <w:p w14:paraId="54879C26" w14:textId="77777777" w:rsidR="00877B76" w:rsidRPr="00C61294" w:rsidRDefault="00877B76" w:rsidP="001F76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1294">
        <w:rPr>
          <w:sz w:val="28"/>
          <w:szCs w:val="28"/>
        </w:rPr>
        <w:t xml:space="preserve">увеличение </w:t>
      </w:r>
      <w:r w:rsidR="00C73275" w:rsidRPr="00C61294">
        <w:rPr>
          <w:sz w:val="28"/>
          <w:szCs w:val="28"/>
        </w:rPr>
        <w:t>граждан</w:t>
      </w:r>
      <w:r w:rsidRPr="00C61294">
        <w:rPr>
          <w:sz w:val="28"/>
          <w:szCs w:val="28"/>
        </w:rPr>
        <w:t>, систематически занимающ</w:t>
      </w:r>
      <w:r w:rsidR="00C73275" w:rsidRPr="00C61294">
        <w:rPr>
          <w:sz w:val="28"/>
          <w:szCs w:val="28"/>
        </w:rPr>
        <w:t>их</w:t>
      </w:r>
      <w:r w:rsidRPr="00C61294">
        <w:rPr>
          <w:sz w:val="28"/>
          <w:szCs w:val="28"/>
        </w:rPr>
        <w:t>ся физической культурой и спортом до 65,5 %;</w:t>
      </w:r>
    </w:p>
    <w:p w14:paraId="717E3A7D" w14:textId="77777777" w:rsidR="001C501B" w:rsidRPr="00C61294" w:rsidRDefault="00877B76" w:rsidP="001F76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1294">
        <w:rPr>
          <w:sz w:val="28"/>
          <w:szCs w:val="28"/>
        </w:rPr>
        <w:t xml:space="preserve">увеличение доли лиц с ограниченными возможностями здоровья и инвалидов, систематически занимающихся физической культурой и спортом, в общей численности </w:t>
      </w:r>
      <w:r w:rsidR="00C73275" w:rsidRPr="00C61294">
        <w:rPr>
          <w:sz w:val="28"/>
          <w:szCs w:val="28"/>
        </w:rPr>
        <w:t>указанной</w:t>
      </w:r>
      <w:r w:rsidRPr="00C61294">
        <w:rPr>
          <w:sz w:val="28"/>
          <w:szCs w:val="28"/>
        </w:rPr>
        <w:t xml:space="preserve"> категории населения, не имеющего противопоказаний для занятий физической культурой и спортом, до 35,5 %</w:t>
      </w:r>
      <w:r w:rsidR="00484A31" w:rsidRPr="00C61294">
        <w:rPr>
          <w:sz w:val="28"/>
          <w:szCs w:val="28"/>
        </w:rPr>
        <w:t>.</w:t>
      </w:r>
      <w:r w:rsidR="001C501B" w:rsidRPr="00C61294">
        <w:rPr>
          <w:sz w:val="28"/>
          <w:szCs w:val="28"/>
        </w:rPr>
        <w:t xml:space="preserve"> </w:t>
      </w:r>
    </w:p>
    <w:p w14:paraId="1296C1B4" w14:textId="77777777" w:rsidR="00B34C78" w:rsidRPr="00C61294" w:rsidRDefault="00B34C78" w:rsidP="00B34C78">
      <w:pPr>
        <w:ind w:firstLine="709"/>
        <w:jc w:val="both"/>
        <w:rPr>
          <w:sz w:val="28"/>
          <w:szCs w:val="28"/>
        </w:rPr>
      </w:pPr>
      <w:r w:rsidRPr="00C61294">
        <w:rPr>
          <w:sz w:val="28"/>
          <w:szCs w:val="28"/>
        </w:rPr>
        <w:t>Важнейшим ожидаемым конечным результатом реализации программы является устойчивое развитие физической культуры и спорта, что характеризуется ростом количественных показателей и качеством изменений, происходящих в сфере физической культуры и спорта.</w:t>
      </w:r>
    </w:p>
    <w:p w14:paraId="3C91C645" w14:textId="77777777" w:rsidR="00B34C78" w:rsidRDefault="00B34C78" w:rsidP="00B34C78">
      <w:pPr>
        <w:ind w:firstLine="709"/>
        <w:jc w:val="both"/>
        <w:rPr>
          <w:sz w:val="28"/>
          <w:szCs w:val="28"/>
        </w:rPr>
      </w:pPr>
      <w:r w:rsidRPr="00C61294">
        <w:rPr>
          <w:sz w:val="28"/>
          <w:szCs w:val="28"/>
        </w:rPr>
        <w:t>Сведения об индикаторах программы (показателях подпрограмм) и их значениях представлены в таблице 1</w:t>
      </w:r>
      <w:r w:rsidR="00484A31" w:rsidRPr="00C61294">
        <w:rPr>
          <w:sz w:val="28"/>
          <w:szCs w:val="28"/>
        </w:rPr>
        <w:t>.</w:t>
      </w:r>
      <w:r w:rsidRPr="00C61294">
        <w:rPr>
          <w:sz w:val="28"/>
          <w:szCs w:val="28"/>
        </w:rPr>
        <w:t>»;</w:t>
      </w:r>
    </w:p>
    <w:p w14:paraId="3F702187" w14:textId="77777777" w:rsidR="0012703E" w:rsidRDefault="0012703E" w:rsidP="00B34C7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паспорте подпрограммы 1:</w:t>
      </w:r>
    </w:p>
    <w:p w14:paraId="4BC3176D" w14:textId="77777777" w:rsidR="00093193" w:rsidRPr="00C61294" w:rsidRDefault="00093193" w:rsidP="00B34C7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столбце первом после слова «подпрограммы» дополнить цифрой «1»;</w:t>
      </w:r>
    </w:p>
    <w:p w14:paraId="16669335" w14:textId="77777777" w:rsidR="00A328F3" w:rsidRPr="00C61294" w:rsidRDefault="002C5D13" w:rsidP="00A328F3">
      <w:pPr>
        <w:ind w:firstLine="708"/>
        <w:jc w:val="both"/>
        <w:rPr>
          <w:sz w:val="28"/>
          <w:szCs w:val="28"/>
        </w:rPr>
      </w:pPr>
      <w:r w:rsidRPr="00C61294">
        <w:rPr>
          <w:sz w:val="28"/>
          <w:szCs w:val="28"/>
        </w:rPr>
        <w:t xml:space="preserve">раздел </w:t>
      </w:r>
      <w:r w:rsidR="00FB53FE" w:rsidRPr="00C61294">
        <w:rPr>
          <w:sz w:val="28"/>
          <w:szCs w:val="28"/>
        </w:rPr>
        <w:t>«Показатели подпрограммы</w:t>
      </w:r>
      <w:r w:rsidR="0012703E">
        <w:rPr>
          <w:sz w:val="28"/>
          <w:szCs w:val="28"/>
        </w:rPr>
        <w:t xml:space="preserve"> 1</w:t>
      </w:r>
      <w:r w:rsidR="00FB53FE" w:rsidRPr="00C61294">
        <w:rPr>
          <w:sz w:val="28"/>
          <w:szCs w:val="28"/>
        </w:rPr>
        <w:t xml:space="preserve">», </w:t>
      </w:r>
      <w:r w:rsidRPr="00C61294">
        <w:rPr>
          <w:sz w:val="28"/>
          <w:szCs w:val="28"/>
        </w:rPr>
        <w:t>изложить в следующей редакции:</w:t>
      </w:r>
    </w:p>
    <w:p w14:paraId="782A0D3A" w14:textId="77777777" w:rsidR="002C5D13" w:rsidRPr="00C61294" w:rsidRDefault="002C5D13" w:rsidP="002C5D13">
      <w:pPr>
        <w:pStyle w:val="ConsPlusCel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61294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Style w:val="af6"/>
        <w:tblW w:w="0" w:type="auto"/>
        <w:tblInd w:w="250" w:type="dxa"/>
        <w:tblLook w:val="04A0" w:firstRow="1" w:lastRow="0" w:firstColumn="1" w:lastColumn="0" w:noHBand="0" w:noVBand="1"/>
      </w:tblPr>
      <w:tblGrid>
        <w:gridCol w:w="4535"/>
        <w:gridCol w:w="4679"/>
      </w:tblGrid>
      <w:tr w:rsidR="00484A31" w:rsidRPr="00C61294" w14:paraId="0D4D3A58" w14:textId="77777777" w:rsidTr="00483B83">
        <w:tc>
          <w:tcPr>
            <w:tcW w:w="4535" w:type="dxa"/>
          </w:tcPr>
          <w:p w14:paraId="004A5406" w14:textId="77777777" w:rsidR="00484A31" w:rsidRPr="00C61294" w:rsidRDefault="00484A31" w:rsidP="00864AC2">
            <w:pPr>
              <w:pStyle w:val="ab"/>
              <w:tabs>
                <w:tab w:val="left" w:pos="0"/>
              </w:tabs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Показатели подпрограммы</w:t>
            </w:r>
            <w:r w:rsidR="00093193">
              <w:rPr>
                <w:sz w:val="28"/>
                <w:szCs w:val="28"/>
              </w:rPr>
              <w:t xml:space="preserve"> 1</w:t>
            </w:r>
          </w:p>
        </w:tc>
        <w:tc>
          <w:tcPr>
            <w:tcW w:w="4679" w:type="dxa"/>
          </w:tcPr>
          <w:p w14:paraId="3E8617A9" w14:textId="77777777" w:rsidR="00484A31" w:rsidRPr="00C61294" w:rsidRDefault="00484A31" w:rsidP="009A6BA4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Доля граждан в возрасте 3-29 лет, систематически занимающихся физической культурой и спортом, в общей численности граждан данной возрастной категории;</w:t>
            </w:r>
          </w:p>
          <w:p w14:paraId="3946920D" w14:textId="77777777" w:rsidR="00484A31" w:rsidRPr="00C61294" w:rsidRDefault="00484A31" w:rsidP="009A6BA4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доля граждан в возрасте от 30 до 54 лет включительно (женщины) и до 59 лет включительно (мужчины), систематически занимающихся физической культурой и спортом, в общей численности граждан данной возрастной категории;</w:t>
            </w:r>
          </w:p>
          <w:p w14:paraId="635DD4E9" w14:textId="77777777" w:rsidR="00484A31" w:rsidRPr="00C61294" w:rsidRDefault="00484A31" w:rsidP="009A6BA4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доля граждан в возрасте 55 лет (женщины) и от 60 лет (мужчины) до 79 лет включительно, систематически занимающихся физической культурой и спортом, в общей численности граждан данной возрастной категории;</w:t>
            </w:r>
          </w:p>
          <w:p w14:paraId="21BDE6D5" w14:textId="77777777" w:rsidR="00484A31" w:rsidRPr="00C61294" w:rsidRDefault="00484A31" w:rsidP="009A6BA4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доля граждан трудоспособного возраста, систематически занимающихся физической культурой и спортом</w:t>
            </w:r>
          </w:p>
        </w:tc>
      </w:tr>
    </w:tbl>
    <w:p w14:paraId="66C407F3" w14:textId="77777777" w:rsidR="00484A31" w:rsidRPr="00C61294" w:rsidRDefault="00484A31" w:rsidP="0012703E">
      <w:pPr>
        <w:pStyle w:val="ConsPlusCell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C61294">
        <w:rPr>
          <w:rFonts w:ascii="Times New Roman" w:hAnsi="Times New Roman" w:cs="Times New Roman"/>
          <w:sz w:val="28"/>
          <w:szCs w:val="28"/>
        </w:rPr>
        <w:t>»;</w:t>
      </w:r>
    </w:p>
    <w:p w14:paraId="0971E825" w14:textId="77777777" w:rsidR="009A6BA4" w:rsidRDefault="009A6BA4" w:rsidP="0012703E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BA4">
        <w:rPr>
          <w:rFonts w:ascii="Times New Roman" w:hAnsi="Times New Roman" w:cs="Times New Roman"/>
          <w:sz w:val="28"/>
          <w:szCs w:val="28"/>
        </w:rPr>
        <w:lastRenderedPageBreak/>
        <w:t>раздел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A6BA4">
        <w:rPr>
          <w:rFonts w:ascii="Times New Roman" w:hAnsi="Times New Roman" w:cs="Times New Roman"/>
          <w:sz w:val="28"/>
          <w:szCs w:val="28"/>
        </w:rPr>
        <w:t xml:space="preserve"> Паспорта подпрограммы 1 «Объемы финансирования подпрограммы», «Ожидаемые результаты реализации подпрограммы»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71E3985F" w14:textId="77777777" w:rsidR="00483B83" w:rsidRPr="009A6BA4" w:rsidRDefault="00483B83" w:rsidP="002C5D13">
      <w:pPr>
        <w:pStyle w:val="ConsPlusCel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A6BA4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21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5"/>
        <w:gridCol w:w="4679"/>
      </w:tblGrid>
      <w:tr w:rsidR="00484A31" w:rsidRPr="00C61294" w14:paraId="50AFF993" w14:textId="77777777" w:rsidTr="00EE5D3E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78E9" w14:textId="77777777" w:rsidR="00484A31" w:rsidRPr="00C61294" w:rsidRDefault="00484A31" w:rsidP="00EE5D3E">
            <w:pPr>
              <w:pStyle w:val="ab"/>
              <w:tabs>
                <w:tab w:val="left" w:pos="0"/>
              </w:tabs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 xml:space="preserve">Объемы финансирования подпрограммы </w:t>
            </w:r>
            <w:r w:rsidR="009A6BA4">
              <w:rPr>
                <w:sz w:val="28"/>
                <w:szCs w:val="28"/>
              </w:rPr>
              <w:t>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05AFC" w14:textId="77777777" w:rsidR="00484A31" w:rsidRPr="00C61294" w:rsidRDefault="00484A31" w:rsidP="00EE5D3E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Общий объем финансирования подпрограммы</w:t>
            </w:r>
            <w:r w:rsidR="009A6BA4">
              <w:rPr>
                <w:sz w:val="28"/>
                <w:szCs w:val="28"/>
              </w:rPr>
              <w:t xml:space="preserve"> 1</w:t>
            </w:r>
            <w:r w:rsidRPr="00C61294">
              <w:rPr>
                <w:sz w:val="28"/>
                <w:szCs w:val="28"/>
              </w:rPr>
              <w:t xml:space="preserve"> из бю</w:t>
            </w:r>
            <w:r w:rsidR="00483B83" w:rsidRPr="00C61294">
              <w:rPr>
                <w:sz w:val="28"/>
                <w:szCs w:val="28"/>
              </w:rPr>
              <w:t>джета города составляет 2410,1</w:t>
            </w:r>
            <w:r w:rsidRPr="00C61294">
              <w:rPr>
                <w:sz w:val="28"/>
                <w:szCs w:val="28"/>
              </w:rPr>
              <w:t xml:space="preserve"> тыс. рублей, из них по годам:</w:t>
            </w:r>
          </w:p>
          <w:p w14:paraId="092F554F" w14:textId="77777777" w:rsidR="00484A31" w:rsidRPr="00C61294" w:rsidRDefault="00484A31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2021 год – 213,4 тыс. рублей;</w:t>
            </w:r>
          </w:p>
          <w:p w14:paraId="77E8706B" w14:textId="77777777" w:rsidR="00484A31" w:rsidRPr="00C61294" w:rsidRDefault="00484A31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2022 год – 171,4 тыс. рублей;</w:t>
            </w:r>
          </w:p>
          <w:p w14:paraId="2B2DA5F8" w14:textId="77777777" w:rsidR="00484A31" w:rsidRPr="00C61294" w:rsidRDefault="00484A31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2023 год – 240,7 тыс. рублей;</w:t>
            </w:r>
          </w:p>
          <w:p w14:paraId="1144E08E" w14:textId="77777777" w:rsidR="00484A31" w:rsidRPr="00C61294" w:rsidRDefault="00484A31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2024 год – 186,5 тыс. рублей;</w:t>
            </w:r>
          </w:p>
          <w:p w14:paraId="1A6769AD" w14:textId="77777777" w:rsidR="00484A31" w:rsidRPr="00C61294" w:rsidRDefault="00484A31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2025 год – 248,1 тыс. рублей;</w:t>
            </w:r>
          </w:p>
          <w:p w14:paraId="0C4DCD45" w14:textId="77777777" w:rsidR="00484A31" w:rsidRPr="00C61294" w:rsidRDefault="00484A31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2026 год - 450,0 тыс. рублей;</w:t>
            </w:r>
          </w:p>
          <w:p w14:paraId="1FC8851E" w14:textId="77777777" w:rsidR="00484A31" w:rsidRPr="00C61294" w:rsidRDefault="00484A31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2027 год - 450,0 тыс. рублей;</w:t>
            </w:r>
          </w:p>
          <w:p w14:paraId="6AA79A73" w14:textId="77777777" w:rsidR="00484A31" w:rsidRPr="00C61294" w:rsidRDefault="00484A31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2028 год - 450,0 тыс. рублей.</w:t>
            </w:r>
          </w:p>
          <w:p w14:paraId="3ADD23B7" w14:textId="77777777" w:rsidR="00484A31" w:rsidRPr="00C61294" w:rsidRDefault="00484A31" w:rsidP="00EE5D3E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  <w:lang w:eastAsia="en-US"/>
              </w:rPr>
              <w:t>Объемы финансирования подлежат ежегодному уточнению, исходя из возможностей бюджета города на текущий финансовый год</w:t>
            </w:r>
          </w:p>
        </w:tc>
      </w:tr>
      <w:tr w:rsidR="00484A31" w:rsidRPr="00C61294" w14:paraId="697C7CFA" w14:textId="77777777" w:rsidTr="00EE5D3E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64AEE" w14:textId="77777777" w:rsidR="00484A31" w:rsidRPr="00C61294" w:rsidRDefault="00484A31" w:rsidP="00FB53FE">
            <w:pPr>
              <w:pStyle w:val="ab"/>
              <w:tabs>
                <w:tab w:val="left" w:pos="0"/>
              </w:tabs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Ожидаемые результаты реализации подпрограммы</w:t>
            </w:r>
            <w:r w:rsidR="009A6BA4">
              <w:rPr>
                <w:sz w:val="28"/>
                <w:szCs w:val="28"/>
              </w:rPr>
              <w:t xml:space="preserve"> 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54DBA" w14:textId="77777777" w:rsidR="00484A31" w:rsidRPr="00C61294" w:rsidRDefault="00484A31" w:rsidP="009A6BA4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К 2028 году:</w:t>
            </w:r>
          </w:p>
          <w:p w14:paraId="65339410" w14:textId="77777777" w:rsidR="00484A31" w:rsidRPr="00C61294" w:rsidRDefault="00484A31" w:rsidP="009A6BA4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увеличение доли граждан в возрасте 3-29 лет, систематически занимающихся физической культурой и спортом, в общей численности граждан данной возрастной категории до 94,2 %;</w:t>
            </w:r>
          </w:p>
          <w:p w14:paraId="06C40C32" w14:textId="77777777" w:rsidR="00484A31" w:rsidRPr="00C61294" w:rsidRDefault="00484A31" w:rsidP="009A6BA4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увеличение доли граждан в возрасте от 30 до 54 лет включительно (женщины) и до59 лет включительно (мужчины), систематически занимающихся физической культурой и спортом, в общей численности граждан данной возрастной категории до 64 %;</w:t>
            </w:r>
          </w:p>
          <w:p w14:paraId="2A14A099" w14:textId="77777777" w:rsidR="00484A31" w:rsidRPr="00C61294" w:rsidRDefault="00484A31" w:rsidP="009A6BA4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увеличение доли граждан в возрасте 55 лет (женщины) и от 60 лет (мужчины) до 79 лет включительно, систематически занимающихся физической культурой и спортом, в общей численности граждан данной возрастной категории до  36,7 %;</w:t>
            </w:r>
          </w:p>
          <w:p w14:paraId="7461DD87" w14:textId="77777777" w:rsidR="00484A31" w:rsidRPr="00C61294" w:rsidRDefault="00484A31" w:rsidP="009A6BA4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 xml:space="preserve">увеличение доли граждан трудоспособного возраста, систематически занимающихся физической культурой и спортом, до  </w:t>
            </w:r>
            <w:r w:rsidRPr="00C61294">
              <w:rPr>
                <w:sz w:val="28"/>
                <w:szCs w:val="28"/>
              </w:rPr>
              <w:lastRenderedPageBreak/>
              <w:t>69 %</w:t>
            </w:r>
          </w:p>
        </w:tc>
      </w:tr>
    </w:tbl>
    <w:p w14:paraId="67D36340" w14:textId="77777777" w:rsidR="002C5D13" w:rsidRPr="00C61294" w:rsidRDefault="002C5D13" w:rsidP="002C5D13">
      <w:pPr>
        <w:jc w:val="right"/>
        <w:rPr>
          <w:sz w:val="28"/>
          <w:szCs w:val="28"/>
        </w:rPr>
      </w:pPr>
      <w:r w:rsidRPr="00C61294">
        <w:rPr>
          <w:sz w:val="28"/>
          <w:szCs w:val="28"/>
        </w:rPr>
        <w:lastRenderedPageBreak/>
        <w:t>»;</w:t>
      </w:r>
    </w:p>
    <w:p w14:paraId="339385B0" w14:textId="77777777" w:rsidR="0012703E" w:rsidRDefault="00122D25" w:rsidP="00CB45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12703E">
        <w:rPr>
          <w:sz w:val="28"/>
          <w:szCs w:val="28"/>
        </w:rPr>
        <w:t>П</w:t>
      </w:r>
      <w:r>
        <w:rPr>
          <w:sz w:val="28"/>
          <w:szCs w:val="28"/>
        </w:rPr>
        <w:t>аспорт</w:t>
      </w:r>
      <w:r w:rsidR="0012703E">
        <w:rPr>
          <w:sz w:val="28"/>
          <w:szCs w:val="28"/>
        </w:rPr>
        <w:t>е</w:t>
      </w:r>
      <w:r>
        <w:rPr>
          <w:sz w:val="28"/>
          <w:szCs w:val="28"/>
        </w:rPr>
        <w:t xml:space="preserve"> подпрограммы 2</w:t>
      </w:r>
      <w:r w:rsidR="0012703E">
        <w:rPr>
          <w:sz w:val="28"/>
          <w:szCs w:val="28"/>
        </w:rPr>
        <w:t>:</w:t>
      </w:r>
    </w:p>
    <w:p w14:paraId="3D7C78F2" w14:textId="77777777" w:rsidR="00122D25" w:rsidRDefault="0012703E" w:rsidP="00CB45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столбце первом </w:t>
      </w:r>
      <w:r w:rsidR="00122D25">
        <w:rPr>
          <w:sz w:val="28"/>
          <w:szCs w:val="28"/>
        </w:rPr>
        <w:t>после слов «подпрограммы» дополнить цифрой «2»;</w:t>
      </w:r>
    </w:p>
    <w:p w14:paraId="6B38A4BE" w14:textId="77777777" w:rsidR="0012703E" w:rsidRDefault="009A6BA4" w:rsidP="00CB456E">
      <w:pPr>
        <w:ind w:firstLine="708"/>
        <w:jc w:val="both"/>
        <w:rPr>
          <w:sz w:val="28"/>
          <w:szCs w:val="28"/>
        </w:rPr>
      </w:pPr>
      <w:r w:rsidRPr="00122D25">
        <w:rPr>
          <w:sz w:val="28"/>
          <w:szCs w:val="28"/>
        </w:rPr>
        <w:t>в</w:t>
      </w:r>
      <w:r w:rsidR="00C9323E" w:rsidRPr="00122D25">
        <w:rPr>
          <w:sz w:val="28"/>
          <w:szCs w:val="28"/>
        </w:rPr>
        <w:t xml:space="preserve"> разделе «Перечень мероприятий подпрограммы</w:t>
      </w:r>
      <w:r w:rsidR="00122D25" w:rsidRPr="00122D25">
        <w:rPr>
          <w:sz w:val="28"/>
          <w:szCs w:val="28"/>
        </w:rPr>
        <w:t xml:space="preserve"> 2</w:t>
      </w:r>
      <w:r w:rsidR="00C9323E" w:rsidRPr="00122D25">
        <w:rPr>
          <w:sz w:val="28"/>
          <w:szCs w:val="28"/>
        </w:rPr>
        <w:t>»</w:t>
      </w:r>
      <w:r w:rsidR="0012703E">
        <w:rPr>
          <w:sz w:val="28"/>
          <w:szCs w:val="28"/>
        </w:rPr>
        <w:t>:</w:t>
      </w:r>
    </w:p>
    <w:p w14:paraId="7714FC24" w14:textId="77777777" w:rsidR="0012703E" w:rsidRDefault="00122D25" w:rsidP="00CB456E">
      <w:pPr>
        <w:ind w:firstLine="708"/>
        <w:jc w:val="both"/>
        <w:rPr>
          <w:sz w:val="28"/>
          <w:szCs w:val="28"/>
        </w:rPr>
      </w:pPr>
      <w:r w:rsidRPr="00122D25">
        <w:rPr>
          <w:sz w:val="28"/>
          <w:szCs w:val="28"/>
        </w:rPr>
        <w:t xml:space="preserve">абзац третий изложить в следующей редакции: </w:t>
      </w:r>
    </w:p>
    <w:p w14:paraId="7B19D94D" w14:textId="77777777" w:rsidR="002D63C8" w:rsidRPr="00122D25" w:rsidRDefault="00EC307A" w:rsidP="00CB456E">
      <w:pPr>
        <w:ind w:firstLine="708"/>
        <w:jc w:val="both"/>
        <w:rPr>
          <w:sz w:val="28"/>
          <w:szCs w:val="28"/>
        </w:rPr>
      </w:pPr>
      <w:r w:rsidRPr="00122D25">
        <w:rPr>
          <w:sz w:val="28"/>
          <w:szCs w:val="28"/>
        </w:rPr>
        <w:t>«о</w:t>
      </w:r>
      <w:r w:rsidR="002D63C8" w:rsidRPr="00122D25">
        <w:rPr>
          <w:sz w:val="28"/>
          <w:szCs w:val="28"/>
        </w:rPr>
        <w:t>существление противопожарных и охранных мероприятий, выполнение кадастровых работ»;</w:t>
      </w:r>
    </w:p>
    <w:p w14:paraId="29B2524A" w14:textId="77777777" w:rsidR="0012703E" w:rsidRDefault="00122D25" w:rsidP="00CB456E">
      <w:pPr>
        <w:ind w:firstLine="708"/>
        <w:jc w:val="both"/>
        <w:rPr>
          <w:sz w:val="28"/>
          <w:szCs w:val="28"/>
        </w:rPr>
      </w:pPr>
      <w:r w:rsidRPr="00122D25">
        <w:rPr>
          <w:sz w:val="28"/>
          <w:szCs w:val="28"/>
        </w:rPr>
        <w:t>абзац пятый изложить в следующей редакции:</w:t>
      </w:r>
      <w:r w:rsidR="00C9323E" w:rsidRPr="00122D25">
        <w:rPr>
          <w:sz w:val="28"/>
          <w:szCs w:val="28"/>
        </w:rPr>
        <w:t xml:space="preserve"> </w:t>
      </w:r>
    </w:p>
    <w:p w14:paraId="390BA957" w14:textId="77777777" w:rsidR="002D63C8" w:rsidRPr="00122D25" w:rsidRDefault="00EC307A" w:rsidP="00CB456E">
      <w:pPr>
        <w:ind w:firstLine="708"/>
        <w:jc w:val="both"/>
        <w:rPr>
          <w:sz w:val="28"/>
          <w:szCs w:val="28"/>
        </w:rPr>
      </w:pPr>
      <w:r w:rsidRPr="00122D25">
        <w:rPr>
          <w:sz w:val="28"/>
          <w:szCs w:val="28"/>
        </w:rPr>
        <w:t>«п</w:t>
      </w:r>
      <w:r w:rsidR="002D63C8" w:rsidRPr="00122D25">
        <w:rPr>
          <w:sz w:val="28"/>
          <w:szCs w:val="28"/>
        </w:rPr>
        <w:t>риобретение спортивного оборудования и инвентаря для реализации дополнительных образовательных программ спортивной подготовки в соответствии с требованиями федеральных стандартов спортивной подготовки;»;</w:t>
      </w:r>
    </w:p>
    <w:p w14:paraId="0F6C3AE3" w14:textId="77777777" w:rsidR="002C5D13" w:rsidRPr="00C61294" w:rsidRDefault="00CB456E" w:rsidP="00CB456E">
      <w:pPr>
        <w:ind w:firstLine="708"/>
        <w:jc w:val="both"/>
        <w:rPr>
          <w:sz w:val="28"/>
          <w:szCs w:val="28"/>
        </w:rPr>
      </w:pPr>
      <w:r w:rsidRPr="00C61294">
        <w:rPr>
          <w:sz w:val="28"/>
          <w:szCs w:val="28"/>
        </w:rPr>
        <w:t>раздел «Объемы финансирования подпрограммы</w:t>
      </w:r>
      <w:r w:rsidR="001B3BBF" w:rsidRPr="00C61294">
        <w:rPr>
          <w:sz w:val="28"/>
          <w:szCs w:val="28"/>
        </w:rPr>
        <w:t xml:space="preserve">» </w:t>
      </w:r>
      <w:r w:rsidRPr="00C61294">
        <w:rPr>
          <w:sz w:val="28"/>
          <w:szCs w:val="28"/>
        </w:rPr>
        <w:t>изложить в следующей редакции:</w:t>
      </w:r>
    </w:p>
    <w:p w14:paraId="461BC67E" w14:textId="77777777" w:rsidR="002C5D13" w:rsidRPr="00C61294" w:rsidRDefault="002C5D13" w:rsidP="002C5D13">
      <w:pPr>
        <w:widowControl w:val="0"/>
        <w:snapToGrid w:val="0"/>
        <w:jc w:val="both"/>
        <w:rPr>
          <w:sz w:val="28"/>
          <w:szCs w:val="28"/>
        </w:rPr>
      </w:pPr>
      <w:r w:rsidRPr="00C61294">
        <w:rPr>
          <w:sz w:val="28"/>
          <w:szCs w:val="28"/>
        </w:rPr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7"/>
        <w:gridCol w:w="4679"/>
      </w:tblGrid>
      <w:tr w:rsidR="002C5D13" w:rsidRPr="00C61294" w14:paraId="29590525" w14:textId="77777777" w:rsidTr="00EE5D3E">
        <w:tc>
          <w:tcPr>
            <w:tcW w:w="4677" w:type="dxa"/>
          </w:tcPr>
          <w:p w14:paraId="329ABA2C" w14:textId="77777777" w:rsidR="002C5D13" w:rsidRPr="00C61294" w:rsidRDefault="002C5D13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Объемы финансирования подпрограммы</w:t>
            </w:r>
            <w:r w:rsidR="00122D25">
              <w:rPr>
                <w:sz w:val="28"/>
                <w:szCs w:val="28"/>
              </w:rPr>
              <w:t xml:space="preserve"> 2</w:t>
            </w:r>
          </w:p>
        </w:tc>
        <w:tc>
          <w:tcPr>
            <w:tcW w:w="4679" w:type="dxa"/>
          </w:tcPr>
          <w:p w14:paraId="74E50120" w14:textId="77777777" w:rsidR="002C5D13" w:rsidRPr="00C61294" w:rsidRDefault="002C5D13" w:rsidP="00EE5D3E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 xml:space="preserve">Общий объем финансирования подпрограммы </w:t>
            </w:r>
            <w:r w:rsidR="00122D25">
              <w:rPr>
                <w:sz w:val="28"/>
                <w:szCs w:val="28"/>
              </w:rPr>
              <w:t xml:space="preserve">2 </w:t>
            </w:r>
            <w:r w:rsidRPr="00C61294">
              <w:rPr>
                <w:sz w:val="28"/>
                <w:szCs w:val="28"/>
              </w:rPr>
              <w:t>из бюджета города составляет 900664,4 тыс. рублей, в том числе по годам:</w:t>
            </w:r>
          </w:p>
          <w:p w14:paraId="10690BFC" w14:textId="77777777" w:rsidR="002C5D13" w:rsidRPr="00C61294" w:rsidRDefault="002C5D13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2021 год – 87778,4 тыс. рублей;</w:t>
            </w:r>
          </w:p>
          <w:p w14:paraId="28FD70A1" w14:textId="77777777" w:rsidR="002C5D13" w:rsidRPr="00C61294" w:rsidRDefault="002C5D13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2022 год – 97851,7 тыс. рублей;</w:t>
            </w:r>
          </w:p>
          <w:p w14:paraId="1DD69F2A" w14:textId="77777777" w:rsidR="002C5D13" w:rsidRPr="00C61294" w:rsidRDefault="002C5D13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2023 год – 113943,8 тыс. рублей;</w:t>
            </w:r>
          </w:p>
          <w:p w14:paraId="4DA4DD75" w14:textId="77777777" w:rsidR="002C5D13" w:rsidRPr="00C61294" w:rsidRDefault="002C5D13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2024 год – 130151,7 тыс. рублей;</w:t>
            </w:r>
          </w:p>
          <w:p w14:paraId="48D0AB1E" w14:textId="77777777" w:rsidR="002C5D13" w:rsidRPr="00C61294" w:rsidRDefault="002C5D13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2025 год – 146883,7 тыс. рублей;</w:t>
            </w:r>
          </w:p>
          <w:p w14:paraId="08418108" w14:textId="77777777" w:rsidR="002C5D13" w:rsidRPr="00C61294" w:rsidRDefault="002C5D13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2026 год – 114261,6 тыс. рублей;</w:t>
            </w:r>
          </w:p>
          <w:p w14:paraId="53FFCF4B" w14:textId="77777777" w:rsidR="002C5D13" w:rsidRPr="00C61294" w:rsidRDefault="002C5D13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2027 год – 113963,2 тыс. рублей;</w:t>
            </w:r>
          </w:p>
          <w:p w14:paraId="17C063B7" w14:textId="77777777" w:rsidR="002C5D13" w:rsidRPr="00C61294" w:rsidRDefault="002C5D13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2028 год – 95830,3 тыс. рублей;</w:t>
            </w:r>
          </w:p>
          <w:p w14:paraId="4ABE136F" w14:textId="77777777" w:rsidR="002C5D13" w:rsidRPr="00C61294" w:rsidRDefault="002C5D13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из них:</w:t>
            </w:r>
          </w:p>
          <w:p w14:paraId="78FC6CC0" w14:textId="77777777" w:rsidR="002C5D13" w:rsidRPr="00C61294" w:rsidRDefault="002C5D13" w:rsidP="00EE5D3E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из федерального бюджета – 0,0 тыс. рублей;</w:t>
            </w:r>
          </w:p>
          <w:p w14:paraId="06E50361" w14:textId="77777777" w:rsidR="002C5D13" w:rsidRPr="00C61294" w:rsidRDefault="002C5D13" w:rsidP="00EE5D3E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из краевого бюджета – 2385,1 тыс. рублей, в том числе по годам:</w:t>
            </w:r>
          </w:p>
          <w:p w14:paraId="1ABF5D02" w14:textId="77777777" w:rsidR="002C5D13" w:rsidRPr="00C61294" w:rsidRDefault="002C5D13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2021 год – 207,2 тыс. рублей;</w:t>
            </w:r>
          </w:p>
          <w:p w14:paraId="3A5FD51E" w14:textId="77777777" w:rsidR="002C5D13" w:rsidRPr="00C61294" w:rsidRDefault="002C5D13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2022 год – 198,0 тыс. рублей;</w:t>
            </w:r>
          </w:p>
          <w:p w14:paraId="097FAD01" w14:textId="77777777" w:rsidR="002C5D13" w:rsidRPr="00C61294" w:rsidRDefault="002C5D13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2023 год – 414,4 тыс. рублей;</w:t>
            </w:r>
          </w:p>
          <w:p w14:paraId="021CAF52" w14:textId="77777777" w:rsidR="002C5D13" w:rsidRPr="00C61294" w:rsidRDefault="002C5D13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2024 год – 943,9 тыс. рублей;</w:t>
            </w:r>
          </w:p>
          <w:p w14:paraId="217E99DC" w14:textId="77777777" w:rsidR="002C5D13" w:rsidRPr="00C61294" w:rsidRDefault="002C5D13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2025 год – 0,0 тыс. рублей;</w:t>
            </w:r>
          </w:p>
          <w:p w14:paraId="10E141D4" w14:textId="77777777" w:rsidR="002C5D13" w:rsidRPr="00C61294" w:rsidRDefault="002C5D13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2026 год – 207,2 тыс. рублей;</w:t>
            </w:r>
          </w:p>
          <w:p w14:paraId="2CA70F46" w14:textId="77777777" w:rsidR="002C5D13" w:rsidRPr="00C61294" w:rsidRDefault="002C5D13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2027 год – 207,2 тыс. рублей;</w:t>
            </w:r>
          </w:p>
          <w:p w14:paraId="2001BF2E" w14:textId="77777777" w:rsidR="002C5D13" w:rsidRPr="00C61294" w:rsidRDefault="002C5D13" w:rsidP="00EE5D3E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2028 год – 207,2 тыс. рублей</w:t>
            </w:r>
          </w:p>
          <w:p w14:paraId="7E101DE0" w14:textId="77777777" w:rsidR="002C5D13" w:rsidRPr="00C61294" w:rsidRDefault="002C5D13" w:rsidP="00EE5D3E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из бюджета города 750270,6 тыс. рублей, в том числе по годам:</w:t>
            </w:r>
          </w:p>
          <w:p w14:paraId="4B57163B" w14:textId="77777777" w:rsidR="002C5D13" w:rsidRPr="00C61294" w:rsidRDefault="002C5D13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2021 год – 73647,3 тыс. рублей;</w:t>
            </w:r>
          </w:p>
          <w:p w14:paraId="66FCB903" w14:textId="77777777" w:rsidR="002C5D13" w:rsidRPr="00C61294" w:rsidRDefault="002C5D13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2022 год – 82834,9 тыс. рублей;</w:t>
            </w:r>
          </w:p>
          <w:p w14:paraId="0852914B" w14:textId="77777777" w:rsidR="002C5D13" w:rsidRPr="00C61294" w:rsidRDefault="002C5D13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2023 год – 92375,3 тыс. рублей;</w:t>
            </w:r>
          </w:p>
          <w:p w14:paraId="629C9E9F" w14:textId="77777777" w:rsidR="002C5D13" w:rsidRPr="00C61294" w:rsidRDefault="002C5D13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lastRenderedPageBreak/>
              <w:t>2024 год – 108112,8 тыс. рублей;</w:t>
            </w:r>
          </w:p>
          <w:p w14:paraId="2D7E1254" w14:textId="77777777" w:rsidR="002C5D13" w:rsidRPr="00C61294" w:rsidRDefault="002C5D13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2025 год – 126384,6 тыс. рублей;</w:t>
            </w:r>
          </w:p>
          <w:p w14:paraId="5891EED1" w14:textId="77777777" w:rsidR="002C5D13" w:rsidRPr="00C61294" w:rsidRDefault="002C5D13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2026 год – 95016,2 тыс. рублей;</w:t>
            </w:r>
          </w:p>
          <w:p w14:paraId="71839AA5" w14:textId="77777777" w:rsidR="002C5D13" w:rsidRPr="00C61294" w:rsidRDefault="002C5D13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2027 год – 95016,2 тыс. рублей;</w:t>
            </w:r>
          </w:p>
          <w:p w14:paraId="60D09A29" w14:textId="77777777" w:rsidR="002C5D13" w:rsidRPr="00C61294" w:rsidRDefault="002C5D13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2028 год – 76883,3 тыс. рублей;</w:t>
            </w:r>
          </w:p>
          <w:p w14:paraId="3DB6F83A" w14:textId="77777777" w:rsidR="002C5D13" w:rsidRPr="00C61294" w:rsidRDefault="002C5D13" w:rsidP="00EE5D3E">
            <w:pPr>
              <w:ind w:firstLine="35"/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  <w:lang w:eastAsia="en-US"/>
              </w:rPr>
              <w:t>объемы финансирования подлежат ежегодному уточнению, исходя из  возможностей бюджета города на текущий финансовый год;</w:t>
            </w:r>
          </w:p>
          <w:p w14:paraId="2F5DA10A" w14:textId="77777777" w:rsidR="002C5D13" w:rsidRPr="00C61294" w:rsidRDefault="002C5D13" w:rsidP="00EE5D3E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 xml:space="preserve">из внебюджетных источников – </w:t>
            </w:r>
          </w:p>
          <w:p w14:paraId="35F7B98D" w14:textId="77777777" w:rsidR="002C5D13" w:rsidRPr="00C61294" w:rsidRDefault="002C5D13" w:rsidP="00EE5D3E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148008,7 тыс. рублей, в том числе по годам:</w:t>
            </w:r>
          </w:p>
          <w:p w14:paraId="7B96238C" w14:textId="77777777" w:rsidR="002C5D13" w:rsidRPr="00C61294" w:rsidRDefault="002C5D13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2021 год – 13923,9 тыс. рублей;</w:t>
            </w:r>
          </w:p>
          <w:p w14:paraId="49DE9D15" w14:textId="77777777" w:rsidR="002C5D13" w:rsidRPr="00C61294" w:rsidRDefault="002C5D13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2022 год – 14818,8 тыс. рублей;</w:t>
            </w:r>
          </w:p>
          <w:p w14:paraId="7C3D05C4" w14:textId="77777777" w:rsidR="002C5D13" w:rsidRPr="00C61294" w:rsidRDefault="002C5D13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2023 год – 21154,1 тыс. рублей;</w:t>
            </w:r>
          </w:p>
          <w:p w14:paraId="4C1339EC" w14:textId="77777777" w:rsidR="002C5D13" w:rsidRPr="00C61294" w:rsidRDefault="002C5D13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2024 год – 21095,0 тыс. рублей;</w:t>
            </w:r>
          </w:p>
          <w:p w14:paraId="18A1E72E" w14:textId="77777777" w:rsidR="002C5D13" w:rsidRPr="00C61294" w:rsidRDefault="002C5D13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2025 год – 20499,1 тыс. рублей;</w:t>
            </w:r>
          </w:p>
          <w:p w14:paraId="162E9E63" w14:textId="77777777" w:rsidR="002C5D13" w:rsidRPr="00C61294" w:rsidRDefault="002C5D13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2026 год – 19038,2 тыс. рублей;</w:t>
            </w:r>
          </w:p>
          <w:p w14:paraId="157F0B2B" w14:textId="77777777" w:rsidR="002C5D13" w:rsidRPr="00C61294" w:rsidRDefault="002C5D13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2027 год – 18739,8 тыс. рублей;</w:t>
            </w:r>
          </w:p>
          <w:p w14:paraId="45DC23DF" w14:textId="77777777" w:rsidR="002C5D13" w:rsidRPr="00C61294" w:rsidRDefault="002C5D13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2028 год – 18739,8 тыс. рублей.</w:t>
            </w:r>
          </w:p>
        </w:tc>
      </w:tr>
    </w:tbl>
    <w:p w14:paraId="57271BD4" w14:textId="77777777" w:rsidR="002C5D13" w:rsidRPr="00C61294" w:rsidRDefault="002C5D13" w:rsidP="002C5D13">
      <w:pPr>
        <w:jc w:val="right"/>
        <w:rPr>
          <w:sz w:val="28"/>
          <w:szCs w:val="28"/>
        </w:rPr>
      </w:pPr>
      <w:r w:rsidRPr="00C61294">
        <w:rPr>
          <w:sz w:val="28"/>
          <w:szCs w:val="28"/>
        </w:rPr>
        <w:lastRenderedPageBreak/>
        <w:t>»;</w:t>
      </w:r>
    </w:p>
    <w:p w14:paraId="1263877C" w14:textId="77777777" w:rsidR="0012703E" w:rsidRDefault="0012703E" w:rsidP="001B3B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</w:t>
      </w:r>
      <w:r w:rsidR="00122D25" w:rsidRPr="00122D25">
        <w:rPr>
          <w:sz w:val="28"/>
          <w:szCs w:val="28"/>
        </w:rPr>
        <w:t>аспорт</w:t>
      </w:r>
      <w:r>
        <w:rPr>
          <w:sz w:val="28"/>
          <w:szCs w:val="28"/>
        </w:rPr>
        <w:t>е</w:t>
      </w:r>
      <w:r w:rsidR="00122D25" w:rsidRPr="00122D25">
        <w:rPr>
          <w:sz w:val="28"/>
          <w:szCs w:val="28"/>
        </w:rPr>
        <w:t xml:space="preserve"> подпрограммы 3</w:t>
      </w:r>
      <w:r>
        <w:rPr>
          <w:sz w:val="28"/>
          <w:szCs w:val="28"/>
        </w:rPr>
        <w:t>:</w:t>
      </w:r>
    </w:p>
    <w:p w14:paraId="0F515001" w14:textId="77777777" w:rsidR="00122D25" w:rsidRPr="00122D25" w:rsidRDefault="0012703E" w:rsidP="001B3BBF">
      <w:pPr>
        <w:ind w:firstLine="708"/>
        <w:jc w:val="both"/>
        <w:rPr>
          <w:sz w:val="28"/>
          <w:szCs w:val="28"/>
        </w:rPr>
      </w:pPr>
      <w:r w:rsidRPr="00122D25">
        <w:rPr>
          <w:sz w:val="28"/>
          <w:szCs w:val="28"/>
        </w:rPr>
        <w:t xml:space="preserve">в столбце первом </w:t>
      </w:r>
      <w:r w:rsidR="00122D25" w:rsidRPr="00122D25">
        <w:rPr>
          <w:sz w:val="28"/>
          <w:szCs w:val="28"/>
        </w:rPr>
        <w:t>после слова «подпрограммы» дополнить цифрой «3»;</w:t>
      </w:r>
    </w:p>
    <w:p w14:paraId="3D76F36E" w14:textId="77777777" w:rsidR="007B1D57" w:rsidRPr="00925B7A" w:rsidRDefault="00122D25" w:rsidP="001B3BBF">
      <w:pPr>
        <w:ind w:firstLine="708"/>
        <w:jc w:val="both"/>
        <w:rPr>
          <w:sz w:val="28"/>
          <w:szCs w:val="28"/>
        </w:rPr>
      </w:pPr>
      <w:r w:rsidRPr="00925B7A">
        <w:rPr>
          <w:sz w:val="28"/>
          <w:szCs w:val="28"/>
        </w:rPr>
        <w:t>абзац второй</w:t>
      </w:r>
      <w:r w:rsidR="007B1D57" w:rsidRPr="00925B7A">
        <w:rPr>
          <w:sz w:val="28"/>
          <w:szCs w:val="28"/>
        </w:rPr>
        <w:t xml:space="preserve"> </w:t>
      </w:r>
      <w:r w:rsidR="0012703E">
        <w:rPr>
          <w:sz w:val="28"/>
          <w:szCs w:val="28"/>
        </w:rPr>
        <w:t xml:space="preserve">раздела </w:t>
      </w:r>
      <w:r w:rsidR="007B1D57" w:rsidRPr="00925B7A">
        <w:rPr>
          <w:sz w:val="28"/>
          <w:szCs w:val="28"/>
        </w:rPr>
        <w:t>«Задачи подпрограммы» исключить;</w:t>
      </w:r>
    </w:p>
    <w:p w14:paraId="17659E3A" w14:textId="77777777" w:rsidR="007B1D57" w:rsidRPr="00925B7A" w:rsidRDefault="00925B7A" w:rsidP="007B1D57">
      <w:pPr>
        <w:ind w:firstLine="708"/>
        <w:jc w:val="both"/>
        <w:rPr>
          <w:sz w:val="28"/>
          <w:szCs w:val="28"/>
        </w:rPr>
      </w:pPr>
      <w:r w:rsidRPr="00925B7A">
        <w:rPr>
          <w:sz w:val="28"/>
          <w:szCs w:val="28"/>
        </w:rPr>
        <w:t xml:space="preserve">абзац шестой </w:t>
      </w:r>
      <w:r w:rsidR="0012703E">
        <w:rPr>
          <w:sz w:val="28"/>
          <w:szCs w:val="28"/>
        </w:rPr>
        <w:t xml:space="preserve">раздела </w:t>
      </w:r>
      <w:r w:rsidR="007B1D57" w:rsidRPr="00925B7A">
        <w:rPr>
          <w:sz w:val="28"/>
          <w:szCs w:val="28"/>
        </w:rPr>
        <w:t>«Перечень мероприятий подпрограммы» исключить;</w:t>
      </w:r>
    </w:p>
    <w:p w14:paraId="3073D3B0" w14:textId="77777777" w:rsidR="001B3BBF" w:rsidRPr="00C61294" w:rsidRDefault="00925B7A" w:rsidP="001B3B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раздел</w:t>
      </w:r>
      <w:r w:rsidR="001B3BBF" w:rsidRPr="00C61294">
        <w:rPr>
          <w:sz w:val="28"/>
          <w:szCs w:val="28"/>
        </w:rPr>
        <w:t xml:space="preserve"> </w:t>
      </w:r>
      <w:r>
        <w:rPr>
          <w:sz w:val="28"/>
          <w:szCs w:val="28"/>
        </w:rPr>
        <w:t>«Показатели подпрограммы»</w:t>
      </w:r>
      <w:r w:rsidR="001B3BBF" w:rsidRPr="00C61294">
        <w:rPr>
          <w:sz w:val="28"/>
          <w:szCs w:val="28"/>
        </w:rPr>
        <w:t xml:space="preserve"> изложить в следующей редакции:</w:t>
      </w:r>
    </w:p>
    <w:p w14:paraId="668CDEC0" w14:textId="77777777" w:rsidR="002C5D13" w:rsidRPr="00C61294" w:rsidRDefault="002C5D13" w:rsidP="001B3BBF">
      <w:pPr>
        <w:pStyle w:val="ConsPlusCel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61294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Style w:val="af6"/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  <w:gridCol w:w="4679"/>
      </w:tblGrid>
      <w:tr w:rsidR="00603C2A" w:rsidRPr="00C61294" w14:paraId="2581A204" w14:textId="77777777" w:rsidTr="00603C2A">
        <w:tc>
          <w:tcPr>
            <w:tcW w:w="4677" w:type="dxa"/>
          </w:tcPr>
          <w:p w14:paraId="454A6775" w14:textId="77777777" w:rsidR="00603C2A" w:rsidRPr="00C61294" w:rsidRDefault="00603C2A" w:rsidP="00306C0C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Показатели подпрограммы</w:t>
            </w:r>
            <w:r w:rsidR="00925B7A">
              <w:rPr>
                <w:sz w:val="28"/>
                <w:szCs w:val="28"/>
              </w:rPr>
              <w:t xml:space="preserve"> 3</w:t>
            </w:r>
          </w:p>
        </w:tc>
        <w:tc>
          <w:tcPr>
            <w:tcW w:w="4679" w:type="dxa"/>
          </w:tcPr>
          <w:p w14:paraId="526FC912" w14:textId="77777777" w:rsidR="00603C2A" w:rsidRPr="00C61294" w:rsidRDefault="00603C2A" w:rsidP="00925B7A">
            <w:pPr>
              <w:pStyle w:val="11"/>
              <w:autoSpaceDE w:val="0"/>
              <w:autoSpaceDN w:val="0"/>
              <w:adjustRightInd w:val="0"/>
              <w:ind w:left="29"/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 xml:space="preserve">доля населения города Рубцовска, выполнившего нормативы испытаний (тестов) Всероссийского физкультурно-спортивного комплекса «Готов к труду и обороне» (ВФСК «ГТО»), в общей численности населения, принявшего участие в выполнении нормативов испытаний (тестов) ВФСК «ГТО» </w:t>
            </w:r>
          </w:p>
        </w:tc>
      </w:tr>
    </w:tbl>
    <w:p w14:paraId="79312B32" w14:textId="77777777" w:rsidR="00603C2A" w:rsidRPr="00C61294" w:rsidRDefault="00603C2A" w:rsidP="0012703E">
      <w:pPr>
        <w:pStyle w:val="ConsPlusCell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C61294">
        <w:rPr>
          <w:rFonts w:ascii="Times New Roman" w:hAnsi="Times New Roman" w:cs="Times New Roman"/>
          <w:sz w:val="28"/>
          <w:szCs w:val="28"/>
        </w:rPr>
        <w:t xml:space="preserve">»; </w:t>
      </w:r>
    </w:p>
    <w:p w14:paraId="6E5322C2" w14:textId="77777777" w:rsidR="00925B7A" w:rsidRPr="00C61294" w:rsidRDefault="00925B7A" w:rsidP="00925B7A">
      <w:pPr>
        <w:ind w:firstLine="708"/>
        <w:jc w:val="both"/>
        <w:rPr>
          <w:sz w:val="28"/>
          <w:szCs w:val="28"/>
        </w:rPr>
      </w:pPr>
      <w:r w:rsidRPr="00925B7A">
        <w:rPr>
          <w:sz w:val="28"/>
          <w:szCs w:val="28"/>
        </w:rPr>
        <w:t>раздел</w:t>
      </w:r>
      <w:r>
        <w:rPr>
          <w:sz w:val="28"/>
          <w:szCs w:val="28"/>
        </w:rPr>
        <w:t>ы</w:t>
      </w:r>
      <w:r w:rsidRPr="00925B7A">
        <w:rPr>
          <w:sz w:val="28"/>
          <w:szCs w:val="28"/>
        </w:rPr>
        <w:t xml:space="preserve"> «Объемы финансирования подпрограммы», «Ожидаемые результаты реализации подпрограммы» </w:t>
      </w:r>
      <w:r w:rsidRPr="00C61294">
        <w:rPr>
          <w:sz w:val="28"/>
          <w:szCs w:val="28"/>
        </w:rPr>
        <w:t>изложить в следующей редакции:</w:t>
      </w:r>
    </w:p>
    <w:p w14:paraId="06696796" w14:textId="77777777" w:rsidR="00925B7A" w:rsidRPr="00C61294" w:rsidRDefault="00925B7A" w:rsidP="00925B7A">
      <w:pPr>
        <w:pStyle w:val="ConsPlusCel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61294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7"/>
        <w:gridCol w:w="4679"/>
      </w:tblGrid>
      <w:tr w:rsidR="001B3BBF" w:rsidRPr="00C61294" w14:paraId="600479B7" w14:textId="77777777" w:rsidTr="00EE5D3E">
        <w:tc>
          <w:tcPr>
            <w:tcW w:w="4677" w:type="dxa"/>
          </w:tcPr>
          <w:p w14:paraId="14B7A9C1" w14:textId="77777777" w:rsidR="001B3BBF" w:rsidRPr="00C61294" w:rsidRDefault="001B3BBF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Объемы финансирования подпрограммы</w:t>
            </w:r>
            <w:r w:rsidR="00925B7A">
              <w:rPr>
                <w:sz w:val="28"/>
                <w:szCs w:val="28"/>
              </w:rPr>
              <w:t xml:space="preserve"> 3</w:t>
            </w:r>
          </w:p>
        </w:tc>
        <w:tc>
          <w:tcPr>
            <w:tcW w:w="4679" w:type="dxa"/>
          </w:tcPr>
          <w:p w14:paraId="64F816CB" w14:textId="77777777" w:rsidR="001B3BBF" w:rsidRPr="00C61294" w:rsidRDefault="001B3BBF" w:rsidP="00EE5D3E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Общий объем финансирования подпрограммы</w:t>
            </w:r>
            <w:r w:rsidR="00925B7A">
              <w:rPr>
                <w:sz w:val="28"/>
                <w:szCs w:val="28"/>
              </w:rPr>
              <w:t xml:space="preserve"> 3</w:t>
            </w:r>
            <w:r w:rsidRPr="00C61294">
              <w:rPr>
                <w:sz w:val="28"/>
                <w:szCs w:val="28"/>
              </w:rPr>
              <w:t xml:space="preserve"> из бюджета города составляет 215573,7 тыс. рублей, в том числе по годам:</w:t>
            </w:r>
          </w:p>
          <w:p w14:paraId="1C8F671B" w14:textId="77777777" w:rsidR="001B3BBF" w:rsidRPr="00C61294" w:rsidRDefault="001B3BBF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2021 год – 20040,0 тыс. рублей;</w:t>
            </w:r>
          </w:p>
          <w:p w14:paraId="447325DD" w14:textId="77777777" w:rsidR="001B3BBF" w:rsidRPr="00C61294" w:rsidRDefault="001B3BBF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lastRenderedPageBreak/>
              <w:t>2022 год – 22198,7 тыс. рублей;</w:t>
            </w:r>
          </w:p>
          <w:p w14:paraId="10806BD3" w14:textId="77777777" w:rsidR="001B3BBF" w:rsidRPr="00C61294" w:rsidRDefault="001B3BBF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2023 год – 25714,9 тыс. рублей;</w:t>
            </w:r>
          </w:p>
          <w:p w14:paraId="29B53DA5" w14:textId="77777777" w:rsidR="001B3BBF" w:rsidRPr="00C61294" w:rsidRDefault="001B3BBF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2024 год – 35827,1 тыс. рублей;</w:t>
            </w:r>
          </w:p>
          <w:p w14:paraId="290A9B10" w14:textId="77777777" w:rsidR="001B3BBF" w:rsidRPr="00C61294" w:rsidRDefault="001B3BBF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2025 год – 36956,0тыс. рублей;</w:t>
            </w:r>
          </w:p>
          <w:p w14:paraId="16EB9087" w14:textId="77777777" w:rsidR="001B3BBF" w:rsidRPr="00C61294" w:rsidRDefault="001B3BBF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2026 год – 26975,5 тыс. рублей;</w:t>
            </w:r>
          </w:p>
          <w:p w14:paraId="66144B1B" w14:textId="77777777" w:rsidR="001B3BBF" w:rsidRPr="00C61294" w:rsidRDefault="001B3BBF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2027 год – 26975,5 тыс. рублей;</w:t>
            </w:r>
          </w:p>
          <w:p w14:paraId="33923043" w14:textId="77777777" w:rsidR="001B3BBF" w:rsidRPr="00C61294" w:rsidRDefault="001B3BBF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2028 год – 20886,0 тыс. рублей;</w:t>
            </w:r>
          </w:p>
          <w:p w14:paraId="0A5251EF" w14:textId="77777777" w:rsidR="001B3BBF" w:rsidRPr="00C61294" w:rsidRDefault="001B3BBF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из них:</w:t>
            </w:r>
          </w:p>
          <w:p w14:paraId="131DFE44" w14:textId="77777777" w:rsidR="001B3BBF" w:rsidRPr="00C61294" w:rsidRDefault="001B3BBF" w:rsidP="00EE5D3E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из федерального бюджета – 0,0 тыс. рублей;</w:t>
            </w:r>
          </w:p>
          <w:p w14:paraId="00B03246" w14:textId="77777777" w:rsidR="001B3BBF" w:rsidRPr="00C61294" w:rsidRDefault="001B3BBF" w:rsidP="00EE5D3E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из краевого бюджета – 0,0 тыс. рублей;</w:t>
            </w:r>
          </w:p>
          <w:p w14:paraId="02856A6B" w14:textId="77777777" w:rsidR="001B3BBF" w:rsidRPr="00C61294" w:rsidRDefault="001B3BBF" w:rsidP="00EE5D3E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из бюджета города 183148,2 тыс. рублей, в том числе по годам:</w:t>
            </w:r>
          </w:p>
          <w:p w14:paraId="53504D2F" w14:textId="77777777" w:rsidR="001B3BBF" w:rsidRPr="00C61294" w:rsidRDefault="001B3BBF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2021 год – 16706,0 тыс. рублей;</w:t>
            </w:r>
          </w:p>
          <w:p w14:paraId="4AADDFE5" w14:textId="77777777" w:rsidR="001B3BBF" w:rsidRPr="00C61294" w:rsidRDefault="001B3BBF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2022 год – 18967,0 тыс. рублей;</w:t>
            </w:r>
          </w:p>
          <w:p w14:paraId="0B73414A" w14:textId="77777777" w:rsidR="001B3BBF" w:rsidRPr="00C61294" w:rsidRDefault="001B3BBF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2023 год – 22026,5 тыс. рублей;</w:t>
            </w:r>
          </w:p>
          <w:p w14:paraId="5F9C7957" w14:textId="77777777" w:rsidR="001B3BBF" w:rsidRPr="00C61294" w:rsidRDefault="001B3BBF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2024 год – 28061,1 тыс. рублей;</w:t>
            </w:r>
          </w:p>
          <w:p w14:paraId="10E7E70F" w14:textId="77777777" w:rsidR="001B3BBF" w:rsidRPr="00C61294" w:rsidRDefault="001B3BBF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2025 год – 32450,6 тыс. рублей;</w:t>
            </w:r>
          </w:p>
          <w:p w14:paraId="2B97E5DE" w14:textId="77777777" w:rsidR="001B3BBF" w:rsidRPr="00C61294" w:rsidRDefault="001B3BBF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2026 год – 23675,5 тыс. рублей;</w:t>
            </w:r>
          </w:p>
          <w:p w14:paraId="7D5A510F" w14:textId="77777777" w:rsidR="001B3BBF" w:rsidRPr="00C61294" w:rsidRDefault="001B3BBF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2027 год – 23675,5 тыс. рублей;</w:t>
            </w:r>
          </w:p>
          <w:p w14:paraId="0CE49D5F" w14:textId="77777777" w:rsidR="001B3BBF" w:rsidRPr="00C61294" w:rsidRDefault="001B3BBF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2028 год – 17586,0 тыс. рублей;</w:t>
            </w:r>
          </w:p>
          <w:p w14:paraId="3975EECC" w14:textId="77777777" w:rsidR="001B3BBF" w:rsidRPr="00C61294" w:rsidRDefault="001B3BBF" w:rsidP="00EE5D3E">
            <w:pPr>
              <w:ind w:firstLine="35"/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  <w:lang w:eastAsia="en-US"/>
              </w:rPr>
              <w:t>объемы финансирования подлежат ежегодному уточнению, исходя из  возможностей бюджета города на текущий финансовый год;</w:t>
            </w:r>
          </w:p>
          <w:p w14:paraId="7C56E52B" w14:textId="77777777" w:rsidR="001B3BBF" w:rsidRPr="00C61294" w:rsidRDefault="001B3BBF" w:rsidP="00EE5D3E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 xml:space="preserve">из внебюджетных источников – </w:t>
            </w:r>
          </w:p>
          <w:p w14:paraId="2CA29364" w14:textId="77777777" w:rsidR="001B3BBF" w:rsidRPr="00C61294" w:rsidRDefault="001B3BBF" w:rsidP="00EE5D3E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32425,5 тыс. рублей, в том числе по годам:</w:t>
            </w:r>
          </w:p>
          <w:p w14:paraId="73FD250A" w14:textId="77777777" w:rsidR="001B3BBF" w:rsidRPr="00C61294" w:rsidRDefault="001B3BBF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2021 год – 3334,0 тыс. рублей;</w:t>
            </w:r>
          </w:p>
          <w:p w14:paraId="5182D5EF" w14:textId="77777777" w:rsidR="001B3BBF" w:rsidRPr="00C61294" w:rsidRDefault="001B3BBF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2022 год – 3231,7 тыс. рублей;</w:t>
            </w:r>
          </w:p>
          <w:p w14:paraId="235621D8" w14:textId="77777777" w:rsidR="001B3BBF" w:rsidRPr="00C61294" w:rsidRDefault="001B3BBF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2023  год – 3688,4 тыс. рублей;</w:t>
            </w:r>
          </w:p>
          <w:p w14:paraId="3A5D2426" w14:textId="77777777" w:rsidR="001B3BBF" w:rsidRPr="00C61294" w:rsidRDefault="001B3BBF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2024 год – 7766,0  тыс. рублей;</w:t>
            </w:r>
          </w:p>
          <w:p w14:paraId="2240A6FD" w14:textId="77777777" w:rsidR="001B3BBF" w:rsidRPr="00C61294" w:rsidRDefault="001B3BBF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2025 год – 4505,4  тыс. рублей;</w:t>
            </w:r>
          </w:p>
          <w:p w14:paraId="255301F1" w14:textId="77777777" w:rsidR="001B3BBF" w:rsidRPr="00C61294" w:rsidRDefault="001B3BBF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2026 год – 3300,0  тыс. рублей;</w:t>
            </w:r>
          </w:p>
          <w:p w14:paraId="7C7E3FB5" w14:textId="77777777" w:rsidR="001B3BBF" w:rsidRPr="00C61294" w:rsidRDefault="001B3BBF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2027 год – 3300,0  тыс. рублей;</w:t>
            </w:r>
          </w:p>
          <w:p w14:paraId="125EF5B2" w14:textId="77777777" w:rsidR="001B3BBF" w:rsidRPr="00C61294" w:rsidRDefault="001B3BBF" w:rsidP="00EE5D3E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2028 год – 3300,0  тыс. рублей.</w:t>
            </w:r>
          </w:p>
        </w:tc>
      </w:tr>
      <w:tr w:rsidR="009E3814" w:rsidRPr="00C61294" w14:paraId="5B910A1E" w14:textId="77777777" w:rsidTr="00EE5D3E">
        <w:tc>
          <w:tcPr>
            <w:tcW w:w="4677" w:type="dxa"/>
          </w:tcPr>
          <w:p w14:paraId="26BE4955" w14:textId="77777777" w:rsidR="009E3814" w:rsidRPr="00C61294" w:rsidRDefault="009E3814" w:rsidP="00A12264">
            <w:pPr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lastRenderedPageBreak/>
              <w:t>Ожидаемые результаты реализации подпрограммы</w:t>
            </w:r>
            <w:r w:rsidR="00925B7A">
              <w:rPr>
                <w:sz w:val="28"/>
                <w:szCs w:val="28"/>
              </w:rPr>
              <w:t xml:space="preserve"> 3</w:t>
            </w:r>
          </w:p>
        </w:tc>
        <w:tc>
          <w:tcPr>
            <w:tcW w:w="4679" w:type="dxa"/>
          </w:tcPr>
          <w:p w14:paraId="6D101246" w14:textId="77777777" w:rsidR="009E3814" w:rsidRPr="00C61294" w:rsidRDefault="009E3814" w:rsidP="00925B7A">
            <w:pPr>
              <w:pStyle w:val="11"/>
              <w:autoSpaceDE w:val="0"/>
              <w:autoSpaceDN w:val="0"/>
              <w:adjustRightInd w:val="0"/>
              <w:ind w:left="29"/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>К 2028 году:</w:t>
            </w:r>
          </w:p>
          <w:p w14:paraId="1C9A03D0" w14:textId="77777777" w:rsidR="00102AAF" w:rsidRPr="00C61294" w:rsidRDefault="009E3814" w:rsidP="00925B7A">
            <w:pPr>
              <w:jc w:val="both"/>
              <w:rPr>
                <w:sz w:val="28"/>
                <w:szCs w:val="28"/>
              </w:rPr>
            </w:pPr>
            <w:r w:rsidRPr="00C61294">
              <w:rPr>
                <w:sz w:val="28"/>
                <w:szCs w:val="28"/>
              </w:rPr>
              <w:t xml:space="preserve">увеличение доли населения города Рубцовска, выполнившего нормативы испытаний (тестов) Всероссийского физкультурно-спортивного комплекса «Готов к труду и обороне» (ВФСК «ГТО»), в общей численности населения, принявшего участие в выполнении </w:t>
            </w:r>
            <w:r w:rsidRPr="00C61294">
              <w:rPr>
                <w:sz w:val="28"/>
                <w:szCs w:val="28"/>
              </w:rPr>
              <w:lastRenderedPageBreak/>
              <w:t>нормативов испытаний (тестов) ВФСК «ГТО», до 57 %</w:t>
            </w:r>
          </w:p>
        </w:tc>
      </w:tr>
    </w:tbl>
    <w:p w14:paraId="663E0CA5" w14:textId="77777777" w:rsidR="002C5D13" w:rsidRPr="00C61294" w:rsidRDefault="002C5D13" w:rsidP="002C5D13">
      <w:pPr>
        <w:jc w:val="right"/>
        <w:rPr>
          <w:sz w:val="28"/>
          <w:szCs w:val="28"/>
        </w:rPr>
      </w:pPr>
      <w:r w:rsidRPr="00C61294">
        <w:rPr>
          <w:sz w:val="28"/>
          <w:szCs w:val="28"/>
        </w:rPr>
        <w:lastRenderedPageBreak/>
        <w:t>»;</w:t>
      </w:r>
    </w:p>
    <w:p w14:paraId="7577F76C" w14:textId="77777777" w:rsidR="002C5D13" w:rsidRPr="00C61294" w:rsidRDefault="002C5D13" w:rsidP="002C5D13">
      <w:pPr>
        <w:ind w:firstLine="709"/>
        <w:jc w:val="both"/>
        <w:rPr>
          <w:sz w:val="28"/>
          <w:szCs w:val="28"/>
        </w:rPr>
      </w:pPr>
      <w:r w:rsidRPr="00C61294">
        <w:rPr>
          <w:sz w:val="28"/>
          <w:szCs w:val="28"/>
        </w:rPr>
        <w:t>раздел 4 Программы изложить в следующей редакции:</w:t>
      </w:r>
    </w:p>
    <w:p w14:paraId="165BD024" w14:textId="77777777" w:rsidR="002C5D13" w:rsidRPr="00C61294" w:rsidRDefault="002C5D13" w:rsidP="002C5D13">
      <w:pPr>
        <w:ind w:firstLine="709"/>
        <w:jc w:val="both"/>
        <w:rPr>
          <w:sz w:val="28"/>
          <w:szCs w:val="28"/>
        </w:rPr>
      </w:pPr>
    </w:p>
    <w:p w14:paraId="5B4CA9C0" w14:textId="77777777" w:rsidR="002C5D13" w:rsidRPr="00C61294" w:rsidRDefault="002C5D13" w:rsidP="002C5D13">
      <w:pPr>
        <w:jc w:val="center"/>
        <w:rPr>
          <w:sz w:val="28"/>
          <w:szCs w:val="28"/>
        </w:rPr>
      </w:pPr>
      <w:r w:rsidRPr="00C61294">
        <w:rPr>
          <w:sz w:val="28"/>
          <w:szCs w:val="28"/>
        </w:rPr>
        <w:t xml:space="preserve"> «4. Объем финансовых ресурсов, необходимых для реализации программы</w:t>
      </w:r>
    </w:p>
    <w:p w14:paraId="27191F31" w14:textId="77777777" w:rsidR="002C5D13" w:rsidRPr="00C61294" w:rsidRDefault="002C5D13" w:rsidP="002C5D13">
      <w:pPr>
        <w:ind w:firstLine="708"/>
        <w:jc w:val="center"/>
        <w:rPr>
          <w:sz w:val="28"/>
          <w:szCs w:val="28"/>
        </w:rPr>
      </w:pPr>
    </w:p>
    <w:p w14:paraId="09CE589F" w14:textId="77777777" w:rsidR="00CC044E" w:rsidRDefault="002C5D13" w:rsidP="00CC044E">
      <w:pPr>
        <w:ind w:firstLine="709"/>
        <w:jc w:val="both"/>
        <w:rPr>
          <w:sz w:val="28"/>
          <w:szCs w:val="28"/>
        </w:rPr>
      </w:pPr>
      <w:r w:rsidRPr="00C61294">
        <w:rPr>
          <w:sz w:val="28"/>
          <w:szCs w:val="28"/>
        </w:rPr>
        <w:t>Финансирование программы осуществляется за счет средств краевого бюджета и бюджета города, вн</w:t>
      </w:r>
      <w:r w:rsidR="00CC044E">
        <w:rPr>
          <w:sz w:val="28"/>
          <w:szCs w:val="28"/>
        </w:rPr>
        <w:t xml:space="preserve">ебюджетных средств учреждений. </w:t>
      </w:r>
    </w:p>
    <w:p w14:paraId="4C2A799E" w14:textId="77777777" w:rsidR="002C5D13" w:rsidRPr="00C61294" w:rsidRDefault="002C5D13" w:rsidP="00CC044E">
      <w:pPr>
        <w:ind w:firstLine="709"/>
        <w:jc w:val="both"/>
        <w:rPr>
          <w:sz w:val="28"/>
          <w:szCs w:val="28"/>
        </w:rPr>
      </w:pPr>
      <w:r w:rsidRPr="00C61294">
        <w:rPr>
          <w:sz w:val="28"/>
          <w:szCs w:val="28"/>
        </w:rPr>
        <w:t>Общий объем финансирования программы составляет 1118648,2 тыс. рублей, в том числе по годам:</w:t>
      </w:r>
    </w:p>
    <w:p w14:paraId="14888289" w14:textId="77777777" w:rsidR="002C5D13" w:rsidRPr="00C61294" w:rsidRDefault="002C5D13" w:rsidP="002C5D13">
      <w:pPr>
        <w:jc w:val="both"/>
        <w:rPr>
          <w:sz w:val="28"/>
          <w:szCs w:val="28"/>
        </w:rPr>
      </w:pPr>
      <w:r w:rsidRPr="00C61294">
        <w:rPr>
          <w:sz w:val="28"/>
          <w:szCs w:val="28"/>
        </w:rPr>
        <w:t>2021 год – 108031,8 тыс. рублей;</w:t>
      </w:r>
    </w:p>
    <w:p w14:paraId="540476F8" w14:textId="77777777" w:rsidR="002C5D13" w:rsidRPr="00C61294" w:rsidRDefault="002C5D13" w:rsidP="002C5D13">
      <w:pPr>
        <w:jc w:val="both"/>
        <w:rPr>
          <w:sz w:val="28"/>
          <w:szCs w:val="28"/>
        </w:rPr>
      </w:pPr>
      <w:r w:rsidRPr="00C61294">
        <w:rPr>
          <w:sz w:val="28"/>
          <w:szCs w:val="28"/>
        </w:rPr>
        <w:t>2022 год – 120221,8 тыс. рублей;</w:t>
      </w:r>
    </w:p>
    <w:p w14:paraId="4A54E095" w14:textId="77777777" w:rsidR="002C5D13" w:rsidRPr="00C61294" w:rsidRDefault="002C5D13" w:rsidP="002C5D13">
      <w:pPr>
        <w:jc w:val="both"/>
        <w:rPr>
          <w:sz w:val="28"/>
          <w:szCs w:val="28"/>
        </w:rPr>
      </w:pPr>
      <w:r w:rsidRPr="00C61294">
        <w:rPr>
          <w:sz w:val="28"/>
          <w:szCs w:val="28"/>
        </w:rPr>
        <w:t>2023 год – 139899,4 тыс. рублей;</w:t>
      </w:r>
    </w:p>
    <w:p w14:paraId="3538A1D3" w14:textId="77777777" w:rsidR="002C5D13" w:rsidRPr="00C61294" w:rsidRDefault="002C5D13" w:rsidP="002C5D13">
      <w:pPr>
        <w:jc w:val="both"/>
        <w:rPr>
          <w:sz w:val="28"/>
          <w:szCs w:val="28"/>
        </w:rPr>
      </w:pPr>
      <w:r w:rsidRPr="00C61294">
        <w:rPr>
          <w:sz w:val="28"/>
          <w:szCs w:val="28"/>
        </w:rPr>
        <w:t>2024 год – 166165,3 тыс. рублей;</w:t>
      </w:r>
    </w:p>
    <w:p w14:paraId="58A4F27E" w14:textId="77777777" w:rsidR="002C5D13" w:rsidRPr="00C61294" w:rsidRDefault="002C5D13" w:rsidP="002C5D13">
      <w:pPr>
        <w:jc w:val="both"/>
        <w:rPr>
          <w:sz w:val="28"/>
          <w:szCs w:val="28"/>
        </w:rPr>
      </w:pPr>
      <w:r w:rsidRPr="00C61294">
        <w:rPr>
          <w:sz w:val="28"/>
          <w:szCs w:val="28"/>
        </w:rPr>
        <w:t>2025 год – 184087,8 тыс. рублей;</w:t>
      </w:r>
    </w:p>
    <w:p w14:paraId="4AF7B99E" w14:textId="77777777" w:rsidR="002C5D13" w:rsidRPr="00C61294" w:rsidRDefault="002C5D13" w:rsidP="002C5D13">
      <w:pPr>
        <w:jc w:val="both"/>
        <w:rPr>
          <w:sz w:val="28"/>
          <w:szCs w:val="28"/>
        </w:rPr>
      </w:pPr>
      <w:r w:rsidRPr="00C61294">
        <w:rPr>
          <w:sz w:val="28"/>
          <w:szCs w:val="28"/>
        </w:rPr>
        <w:t>2026 год – 141687,1 тыс. рублей;</w:t>
      </w:r>
    </w:p>
    <w:p w14:paraId="1C98C72E" w14:textId="77777777" w:rsidR="002C5D13" w:rsidRPr="00C61294" w:rsidRDefault="002C5D13" w:rsidP="002C5D13">
      <w:pPr>
        <w:jc w:val="both"/>
        <w:rPr>
          <w:sz w:val="28"/>
          <w:szCs w:val="28"/>
        </w:rPr>
      </w:pPr>
      <w:r w:rsidRPr="00C61294">
        <w:rPr>
          <w:sz w:val="28"/>
          <w:szCs w:val="28"/>
        </w:rPr>
        <w:t>2027 год – 141388,7 тыс. рублей;</w:t>
      </w:r>
    </w:p>
    <w:p w14:paraId="2C1DEEF4" w14:textId="77777777" w:rsidR="00CC044E" w:rsidRDefault="002C5D13" w:rsidP="002C5D13">
      <w:pPr>
        <w:jc w:val="both"/>
        <w:rPr>
          <w:sz w:val="28"/>
          <w:szCs w:val="28"/>
        </w:rPr>
      </w:pPr>
      <w:r w:rsidRPr="00C61294">
        <w:rPr>
          <w:sz w:val="28"/>
          <w:szCs w:val="28"/>
        </w:rPr>
        <w:t>2028 год - 117166,3 т</w:t>
      </w:r>
      <w:r w:rsidR="00CC044E">
        <w:rPr>
          <w:sz w:val="28"/>
          <w:szCs w:val="28"/>
        </w:rPr>
        <w:t>ыс. рублей;</w:t>
      </w:r>
    </w:p>
    <w:p w14:paraId="1364C5CF" w14:textId="77777777" w:rsidR="00CC044E" w:rsidRDefault="002C5D13" w:rsidP="00CC044E">
      <w:pPr>
        <w:ind w:firstLine="708"/>
        <w:jc w:val="both"/>
        <w:rPr>
          <w:sz w:val="28"/>
          <w:szCs w:val="28"/>
        </w:rPr>
      </w:pPr>
      <w:r w:rsidRPr="00C61294">
        <w:rPr>
          <w:sz w:val="28"/>
          <w:szCs w:val="28"/>
        </w:rPr>
        <w:t xml:space="preserve">из них: </w:t>
      </w:r>
    </w:p>
    <w:p w14:paraId="1C054E66" w14:textId="77777777" w:rsidR="002C5D13" w:rsidRPr="00C61294" w:rsidRDefault="002C5D13" w:rsidP="00CC044E">
      <w:pPr>
        <w:ind w:firstLine="708"/>
        <w:jc w:val="both"/>
        <w:rPr>
          <w:sz w:val="28"/>
          <w:szCs w:val="28"/>
        </w:rPr>
      </w:pPr>
      <w:r w:rsidRPr="00C61294">
        <w:rPr>
          <w:sz w:val="28"/>
          <w:szCs w:val="28"/>
        </w:rPr>
        <w:t>из краевог</w:t>
      </w:r>
      <w:r w:rsidR="00CC044E">
        <w:rPr>
          <w:sz w:val="28"/>
          <w:szCs w:val="28"/>
        </w:rPr>
        <w:t xml:space="preserve">о бюджета – 2385,1 тыс. рублей, </w:t>
      </w:r>
      <w:r w:rsidRPr="00C61294">
        <w:rPr>
          <w:sz w:val="28"/>
          <w:szCs w:val="28"/>
        </w:rPr>
        <w:t>в том числе по годам:</w:t>
      </w:r>
    </w:p>
    <w:p w14:paraId="129D5B60" w14:textId="77777777" w:rsidR="002C5D13" w:rsidRPr="00C61294" w:rsidRDefault="002C5D13" w:rsidP="002C5D13">
      <w:pPr>
        <w:jc w:val="both"/>
        <w:rPr>
          <w:sz w:val="28"/>
          <w:szCs w:val="28"/>
        </w:rPr>
      </w:pPr>
      <w:r w:rsidRPr="00C61294">
        <w:rPr>
          <w:sz w:val="28"/>
          <w:szCs w:val="28"/>
        </w:rPr>
        <w:t>2021 год – 207,2 тыс. рублей;</w:t>
      </w:r>
    </w:p>
    <w:p w14:paraId="39C72DD1" w14:textId="77777777" w:rsidR="002C5D13" w:rsidRPr="00C61294" w:rsidRDefault="002C5D13" w:rsidP="002C5D13">
      <w:pPr>
        <w:jc w:val="both"/>
        <w:rPr>
          <w:sz w:val="28"/>
          <w:szCs w:val="28"/>
        </w:rPr>
      </w:pPr>
      <w:r w:rsidRPr="00C61294">
        <w:rPr>
          <w:sz w:val="28"/>
          <w:szCs w:val="28"/>
        </w:rPr>
        <w:t>2022 год – 198,0 тыс. рублей;</w:t>
      </w:r>
    </w:p>
    <w:p w14:paraId="293590C1" w14:textId="77777777" w:rsidR="002C5D13" w:rsidRPr="00C61294" w:rsidRDefault="002C5D13" w:rsidP="002C5D13">
      <w:pPr>
        <w:jc w:val="both"/>
        <w:rPr>
          <w:sz w:val="28"/>
          <w:szCs w:val="28"/>
        </w:rPr>
      </w:pPr>
      <w:r w:rsidRPr="00C61294">
        <w:rPr>
          <w:sz w:val="28"/>
          <w:szCs w:val="28"/>
        </w:rPr>
        <w:t>2023 год – 414,4тыс. рублей;</w:t>
      </w:r>
    </w:p>
    <w:p w14:paraId="06FF1030" w14:textId="77777777" w:rsidR="002C5D13" w:rsidRPr="00C61294" w:rsidRDefault="002C5D13" w:rsidP="002C5D13">
      <w:pPr>
        <w:jc w:val="both"/>
        <w:rPr>
          <w:sz w:val="28"/>
          <w:szCs w:val="28"/>
        </w:rPr>
      </w:pPr>
      <w:r w:rsidRPr="00C61294">
        <w:rPr>
          <w:sz w:val="28"/>
          <w:szCs w:val="28"/>
        </w:rPr>
        <w:t>2024 год – 943,9 тыс. рублей;</w:t>
      </w:r>
    </w:p>
    <w:p w14:paraId="021CAD46" w14:textId="77777777" w:rsidR="002C5D13" w:rsidRPr="00C61294" w:rsidRDefault="002C5D13" w:rsidP="002C5D13">
      <w:pPr>
        <w:jc w:val="both"/>
        <w:rPr>
          <w:sz w:val="28"/>
          <w:szCs w:val="28"/>
        </w:rPr>
      </w:pPr>
      <w:r w:rsidRPr="00C61294">
        <w:rPr>
          <w:sz w:val="28"/>
          <w:szCs w:val="28"/>
        </w:rPr>
        <w:t>2025 год – 0,0 тыс. рублей;</w:t>
      </w:r>
    </w:p>
    <w:p w14:paraId="213013E0" w14:textId="77777777" w:rsidR="002C5D13" w:rsidRPr="00C61294" w:rsidRDefault="002C5D13" w:rsidP="002C5D13">
      <w:pPr>
        <w:jc w:val="both"/>
        <w:rPr>
          <w:sz w:val="28"/>
          <w:szCs w:val="28"/>
        </w:rPr>
      </w:pPr>
      <w:r w:rsidRPr="00C61294">
        <w:rPr>
          <w:sz w:val="28"/>
          <w:szCs w:val="28"/>
        </w:rPr>
        <w:t>2026 год – 207,2 тыс. рублей;</w:t>
      </w:r>
    </w:p>
    <w:p w14:paraId="4C7729C1" w14:textId="77777777" w:rsidR="002C5D13" w:rsidRPr="00C61294" w:rsidRDefault="002C5D13" w:rsidP="002C5D13">
      <w:pPr>
        <w:jc w:val="both"/>
        <w:rPr>
          <w:sz w:val="28"/>
          <w:szCs w:val="28"/>
        </w:rPr>
      </w:pPr>
      <w:r w:rsidRPr="00C61294">
        <w:rPr>
          <w:sz w:val="28"/>
          <w:szCs w:val="28"/>
        </w:rPr>
        <w:t>2027 год – 207,2 тыс. рублей;</w:t>
      </w:r>
    </w:p>
    <w:p w14:paraId="1289B67F" w14:textId="77777777" w:rsidR="002C5D13" w:rsidRPr="00C61294" w:rsidRDefault="002C5D13" w:rsidP="002C5D13">
      <w:pPr>
        <w:jc w:val="both"/>
        <w:rPr>
          <w:sz w:val="28"/>
          <w:szCs w:val="28"/>
        </w:rPr>
      </w:pPr>
      <w:r w:rsidRPr="00C61294">
        <w:rPr>
          <w:sz w:val="28"/>
          <w:szCs w:val="28"/>
        </w:rPr>
        <w:t>2028 год – 207,2 тыс. рублей;</w:t>
      </w:r>
    </w:p>
    <w:p w14:paraId="482AD065" w14:textId="77777777" w:rsidR="002C5D13" w:rsidRPr="00C61294" w:rsidRDefault="002C5D13" w:rsidP="00CC044E">
      <w:pPr>
        <w:ind w:firstLine="708"/>
        <w:jc w:val="both"/>
        <w:rPr>
          <w:sz w:val="28"/>
          <w:szCs w:val="28"/>
        </w:rPr>
      </w:pPr>
      <w:r w:rsidRPr="00C61294">
        <w:rPr>
          <w:sz w:val="28"/>
          <w:szCs w:val="28"/>
        </w:rPr>
        <w:t>из бюджета города – 935828,9 тыс. рублей, в том числе по годам:</w:t>
      </w:r>
    </w:p>
    <w:p w14:paraId="2D899D9E" w14:textId="77777777" w:rsidR="002C5D13" w:rsidRPr="00C61294" w:rsidRDefault="002C5D13" w:rsidP="002C5D13">
      <w:pPr>
        <w:jc w:val="both"/>
        <w:rPr>
          <w:sz w:val="28"/>
          <w:szCs w:val="28"/>
        </w:rPr>
      </w:pPr>
      <w:r w:rsidRPr="00C61294">
        <w:rPr>
          <w:sz w:val="28"/>
          <w:szCs w:val="28"/>
        </w:rPr>
        <w:t>2021 год – 90566,7 тыс. рублей;</w:t>
      </w:r>
    </w:p>
    <w:p w14:paraId="13707198" w14:textId="77777777" w:rsidR="002C5D13" w:rsidRPr="00C61294" w:rsidRDefault="002C5D13" w:rsidP="002C5D13">
      <w:pPr>
        <w:jc w:val="both"/>
        <w:rPr>
          <w:sz w:val="28"/>
          <w:szCs w:val="28"/>
        </w:rPr>
      </w:pPr>
      <w:r w:rsidRPr="00C61294">
        <w:rPr>
          <w:sz w:val="28"/>
          <w:szCs w:val="28"/>
        </w:rPr>
        <w:t>2022 год – 101973,3 тыс. рублей;</w:t>
      </w:r>
    </w:p>
    <w:p w14:paraId="5BC29ABA" w14:textId="77777777" w:rsidR="002C5D13" w:rsidRPr="00C61294" w:rsidRDefault="002C5D13" w:rsidP="002C5D13">
      <w:pPr>
        <w:jc w:val="both"/>
        <w:rPr>
          <w:sz w:val="28"/>
          <w:szCs w:val="28"/>
        </w:rPr>
      </w:pPr>
      <w:r w:rsidRPr="00C61294">
        <w:rPr>
          <w:sz w:val="28"/>
          <w:szCs w:val="28"/>
        </w:rPr>
        <w:t>2023 год – 114642,5 тыс. рублей;</w:t>
      </w:r>
    </w:p>
    <w:p w14:paraId="53B6A87C" w14:textId="77777777" w:rsidR="002C5D13" w:rsidRPr="00C61294" w:rsidRDefault="002C5D13" w:rsidP="002C5D13">
      <w:pPr>
        <w:jc w:val="both"/>
        <w:rPr>
          <w:sz w:val="28"/>
          <w:szCs w:val="28"/>
        </w:rPr>
      </w:pPr>
      <w:r w:rsidRPr="00C61294">
        <w:rPr>
          <w:sz w:val="28"/>
          <w:szCs w:val="28"/>
        </w:rPr>
        <w:t>2024 год – 136360,4 тыс. рублей;</w:t>
      </w:r>
    </w:p>
    <w:p w14:paraId="216A91DD" w14:textId="77777777" w:rsidR="002C5D13" w:rsidRPr="00C61294" w:rsidRDefault="002C5D13" w:rsidP="002C5D13">
      <w:pPr>
        <w:jc w:val="both"/>
        <w:rPr>
          <w:sz w:val="28"/>
          <w:szCs w:val="28"/>
        </w:rPr>
      </w:pPr>
      <w:r w:rsidRPr="00C61294">
        <w:rPr>
          <w:sz w:val="28"/>
          <w:szCs w:val="28"/>
        </w:rPr>
        <w:t>2025 год – 159083,3 тыс. рублей;</w:t>
      </w:r>
    </w:p>
    <w:p w14:paraId="106A8595" w14:textId="77777777" w:rsidR="002C5D13" w:rsidRPr="00C61294" w:rsidRDefault="002C5D13" w:rsidP="002C5D13">
      <w:pPr>
        <w:jc w:val="both"/>
        <w:rPr>
          <w:sz w:val="28"/>
          <w:szCs w:val="28"/>
        </w:rPr>
      </w:pPr>
      <w:r w:rsidRPr="00C61294">
        <w:rPr>
          <w:sz w:val="28"/>
          <w:szCs w:val="28"/>
        </w:rPr>
        <w:t>2026 год – 119141,7 тыс. рублей;</w:t>
      </w:r>
    </w:p>
    <w:p w14:paraId="619364BE" w14:textId="77777777" w:rsidR="002C5D13" w:rsidRPr="00C61294" w:rsidRDefault="002C5D13" w:rsidP="002C5D13">
      <w:pPr>
        <w:jc w:val="both"/>
        <w:rPr>
          <w:sz w:val="28"/>
          <w:szCs w:val="28"/>
        </w:rPr>
      </w:pPr>
      <w:r w:rsidRPr="00C61294">
        <w:rPr>
          <w:sz w:val="28"/>
          <w:szCs w:val="28"/>
        </w:rPr>
        <w:t>2027 год – 119141,7 тыс. рублей;</w:t>
      </w:r>
    </w:p>
    <w:p w14:paraId="6E8CAF07" w14:textId="77777777" w:rsidR="00CC044E" w:rsidRDefault="00CC044E" w:rsidP="002C5D13">
      <w:pPr>
        <w:jc w:val="both"/>
        <w:rPr>
          <w:sz w:val="28"/>
          <w:szCs w:val="28"/>
        </w:rPr>
      </w:pPr>
      <w:r>
        <w:rPr>
          <w:sz w:val="28"/>
          <w:szCs w:val="28"/>
        </w:rPr>
        <w:t>2028 год – 94919,3 тыс. рублей;</w:t>
      </w:r>
    </w:p>
    <w:p w14:paraId="26238FDD" w14:textId="77777777" w:rsidR="002C5D13" w:rsidRPr="00C61294" w:rsidRDefault="002C5D13" w:rsidP="00CC044E">
      <w:pPr>
        <w:ind w:firstLine="708"/>
        <w:jc w:val="both"/>
        <w:rPr>
          <w:sz w:val="28"/>
          <w:szCs w:val="28"/>
        </w:rPr>
      </w:pPr>
      <w:r w:rsidRPr="00C61294">
        <w:rPr>
          <w:sz w:val="28"/>
          <w:szCs w:val="28"/>
        </w:rPr>
        <w:t>из внебюджетных источников – 180434,2 тыс. рублей, в том числе по годам:</w:t>
      </w:r>
    </w:p>
    <w:p w14:paraId="3D52CF8D" w14:textId="77777777" w:rsidR="002C5D13" w:rsidRPr="00C61294" w:rsidRDefault="002C5D13" w:rsidP="002C5D13">
      <w:pPr>
        <w:jc w:val="both"/>
        <w:rPr>
          <w:sz w:val="28"/>
          <w:szCs w:val="28"/>
        </w:rPr>
      </w:pPr>
      <w:r w:rsidRPr="00C61294">
        <w:rPr>
          <w:sz w:val="28"/>
          <w:szCs w:val="28"/>
        </w:rPr>
        <w:t>2021 год – 17257,9 тыс. рублей;</w:t>
      </w:r>
    </w:p>
    <w:p w14:paraId="2CF12BE4" w14:textId="77777777" w:rsidR="002C5D13" w:rsidRPr="00C61294" w:rsidRDefault="002C5D13" w:rsidP="002C5D13">
      <w:pPr>
        <w:jc w:val="both"/>
        <w:rPr>
          <w:sz w:val="28"/>
          <w:szCs w:val="28"/>
        </w:rPr>
      </w:pPr>
      <w:r w:rsidRPr="00C61294">
        <w:rPr>
          <w:sz w:val="28"/>
          <w:szCs w:val="28"/>
        </w:rPr>
        <w:t>2022 год – 18050,5 тыс. рублей;</w:t>
      </w:r>
    </w:p>
    <w:p w14:paraId="3B2D913C" w14:textId="77777777" w:rsidR="002C5D13" w:rsidRPr="00C61294" w:rsidRDefault="002C5D13" w:rsidP="002C5D13">
      <w:pPr>
        <w:jc w:val="both"/>
        <w:rPr>
          <w:sz w:val="28"/>
          <w:szCs w:val="28"/>
        </w:rPr>
      </w:pPr>
      <w:r w:rsidRPr="00C61294">
        <w:rPr>
          <w:sz w:val="28"/>
          <w:szCs w:val="28"/>
        </w:rPr>
        <w:t>2023 год – 24842,5 тыс. рублей;</w:t>
      </w:r>
    </w:p>
    <w:p w14:paraId="5E29889B" w14:textId="77777777" w:rsidR="002C5D13" w:rsidRPr="00C61294" w:rsidRDefault="002C5D13" w:rsidP="002C5D13">
      <w:pPr>
        <w:jc w:val="both"/>
        <w:rPr>
          <w:sz w:val="28"/>
          <w:szCs w:val="28"/>
        </w:rPr>
      </w:pPr>
      <w:r w:rsidRPr="00C61294">
        <w:rPr>
          <w:sz w:val="28"/>
          <w:szCs w:val="28"/>
        </w:rPr>
        <w:t>2024 год – 28861,0 тыс. рублей;</w:t>
      </w:r>
    </w:p>
    <w:p w14:paraId="7A6A8C07" w14:textId="77777777" w:rsidR="002C5D13" w:rsidRPr="00C61294" w:rsidRDefault="002C5D13" w:rsidP="002C5D13">
      <w:pPr>
        <w:jc w:val="both"/>
        <w:rPr>
          <w:sz w:val="28"/>
          <w:szCs w:val="28"/>
        </w:rPr>
      </w:pPr>
      <w:r w:rsidRPr="00C61294">
        <w:rPr>
          <w:sz w:val="28"/>
          <w:szCs w:val="28"/>
        </w:rPr>
        <w:t>2025 год – 25004,5 тыс. рублей;</w:t>
      </w:r>
    </w:p>
    <w:p w14:paraId="648AF40F" w14:textId="77777777" w:rsidR="002C5D13" w:rsidRPr="00C61294" w:rsidRDefault="002C5D13" w:rsidP="002C5D13">
      <w:pPr>
        <w:jc w:val="both"/>
        <w:rPr>
          <w:sz w:val="28"/>
          <w:szCs w:val="28"/>
        </w:rPr>
      </w:pPr>
      <w:r w:rsidRPr="00C61294">
        <w:rPr>
          <w:sz w:val="28"/>
          <w:szCs w:val="28"/>
        </w:rPr>
        <w:t>2026 год – 22338,2 тыс. рублей;</w:t>
      </w:r>
    </w:p>
    <w:p w14:paraId="41C1C5AE" w14:textId="77777777" w:rsidR="002C5D13" w:rsidRPr="00C61294" w:rsidRDefault="002C5D13" w:rsidP="002C5D13">
      <w:pPr>
        <w:jc w:val="both"/>
        <w:rPr>
          <w:sz w:val="28"/>
          <w:szCs w:val="28"/>
        </w:rPr>
      </w:pPr>
      <w:r w:rsidRPr="00C61294">
        <w:rPr>
          <w:sz w:val="28"/>
          <w:szCs w:val="28"/>
        </w:rPr>
        <w:lastRenderedPageBreak/>
        <w:t>2027 год – 22039,8 тыс. рублей;</w:t>
      </w:r>
    </w:p>
    <w:p w14:paraId="41C98312" w14:textId="77777777" w:rsidR="00CC044E" w:rsidRDefault="00CC044E" w:rsidP="002C5D13">
      <w:pPr>
        <w:jc w:val="both"/>
        <w:rPr>
          <w:sz w:val="28"/>
          <w:szCs w:val="28"/>
        </w:rPr>
      </w:pPr>
      <w:r>
        <w:rPr>
          <w:sz w:val="28"/>
          <w:szCs w:val="28"/>
        </w:rPr>
        <w:t>2028 год – 22039,8 тыс. рублей.</w:t>
      </w:r>
    </w:p>
    <w:p w14:paraId="6AB621BA" w14:textId="77777777" w:rsidR="002C5D13" w:rsidRPr="00C61294" w:rsidRDefault="002C5D13" w:rsidP="00CC044E">
      <w:pPr>
        <w:ind w:firstLine="708"/>
        <w:jc w:val="both"/>
        <w:rPr>
          <w:sz w:val="28"/>
          <w:szCs w:val="28"/>
        </w:rPr>
      </w:pPr>
      <w:r w:rsidRPr="00C61294">
        <w:rPr>
          <w:sz w:val="28"/>
          <w:szCs w:val="28"/>
          <w:lang w:eastAsia="en-US"/>
        </w:rPr>
        <w:t xml:space="preserve">Объемы финансирования подлежат ежегодному уточнению исходя из возможностей бюджета города на текущий финансовый год. </w:t>
      </w:r>
    </w:p>
    <w:p w14:paraId="6838D4C1" w14:textId="77777777" w:rsidR="002C5D13" w:rsidRPr="00C61294" w:rsidRDefault="002C5D13" w:rsidP="002C5D1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1294">
        <w:rPr>
          <w:sz w:val="28"/>
          <w:szCs w:val="28"/>
        </w:rPr>
        <w:t>В случае экономии средств при реализации одного из мероприятий программы допускается перераспределение данных средств на осуществление иных программных мероприятий в рамках объемов финансирования, утвержденных на соответствующий год и на плановый период.</w:t>
      </w:r>
    </w:p>
    <w:p w14:paraId="6746D770" w14:textId="77777777" w:rsidR="002C5D13" w:rsidRPr="00C61294" w:rsidRDefault="002C5D13" w:rsidP="002C5D1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1294">
        <w:rPr>
          <w:sz w:val="28"/>
          <w:szCs w:val="28"/>
        </w:rPr>
        <w:t>Объем финансовых ресурсов, необходимых для реализации программы и подпрограмм, представлен в таблице 3.»;</w:t>
      </w:r>
    </w:p>
    <w:p w14:paraId="23C3D009" w14:textId="77777777" w:rsidR="00855586" w:rsidRPr="00C61294" w:rsidRDefault="00855586" w:rsidP="00855586">
      <w:pPr>
        <w:ind w:firstLine="709"/>
        <w:jc w:val="both"/>
        <w:rPr>
          <w:sz w:val="28"/>
          <w:szCs w:val="28"/>
        </w:rPr>
      </w:pPr>
      <w:r w:rsidRPr="00C61294">
        <w:rPr>
          <w:sz w:val="28"/>
          <w:szCs w:val="28"/>
        </w:rPr>
        <w:t>раздел 7 Программы изложить в следующей редакции:</w:t>
      </w:r>
    </w:p>
    <w:p w14:paraId="2A10B5C6" w14:textId="77777777" w:rsidR="00855586" w:rsidRPr="00C61294" w:rsidRDefault="00855586" w:rsidP="00855586">
      <w:pPr>
        <w:jc w:val="center"/>
        <w:rPr>
          <w:sz w:val="28"/>
          <w:szCs w:val="28"/>
        </w:rPr>
      </w:pPr>
    </w:p>
    <w:p w14:paraId="5E1A31DD" w14:textId="77777777" w:rsidR="00855586" w:rsidRPr="00C61294" w:rsidRDefault="007B1D57" w:rsidP="00855586">
      <w:pPr>
        <w:jc w:val="center"/>
        <w:rPr>
          <w:sz w:val="28"/>
          <w:szCs w:val="28"/>
        </w:rPr>
      </w:pPr>
      <w:r w:rsidRPr="00C61294">
        <w:rPr>
          <w:sz w:val="28"/>
          <w:szCs w:val="28"/>
        </w:rPr>
        <w:t>«</w:t>
      </w:r>
      <w:r w:rsidR="00855586" w:rsidRPr="00C61294">
        <w:rPr>
          <w:sz w:val="28"/>
          <w:szCs w:val="28"/>
        </w:rPr>
        <w:t>7. Методика оценки эффективности программы</w:t>
      </w:r>
    </w:p>
    <w:p w14:paraId="2DF7C952" w14:textId="77777777" w:rsidR="00855586" w:rsidRPr="00C61294" w:rsidRDefault="00855586" w:rsidP="00855586">
      <w:pPr>
        <w:jc w:val="center"/>
        <w:rPr>
          <w:sz w:val="28"/>
          <w:szCs w:val="28"/>
        </w:rPr>
      </w:pPr>
    </w:p>
    <w:p w14:paraId="15F3270F" w14:textId="77777777" w:rsidR="00855586" w:rsidRPr="00C61294" w:rsidRDefault="00855586" w:rsidP="00855586">
      <w:pPr>
        <w:ind w:firstLine="709"/>
        <w:jc w:val="both"/>
        <w:rPr>
          <w:sz w:val="28"/>
          <w:szCs w:val="28"/>
        </w:rPr>
      </w:pPr>
      <w:r w:rsidRPr="00C61294">
        <w:rPr>
          <w:sz w:val="28"/>
          <w:szCs w:val="28"/>
        </w:rPr>
        <w:t>Оценка эффективности программы осуществляется в целях достижения оптимального соотношения связанных с ее реализацией затрат и достигаемых в ходе реализации результатов, целесообразности и адресности использования средств бюджета города их целевому назначению.</w:t>
      </w:r>
    </w:p>
    <w:p w14:paraId="2C2E1CE1" w14:textId="77777777" w:rsidR="00855586" w:rsidRPr="00C61294" w:rsidRDefault="00855586" w:rsidP="00855586">
      <w:pPr>
        <w:ind w:firstLine="709"/>
        <w:jc w:val="both"/>
        <w:rPr>
          <w:sz w:val="28"/>
          <w:szCs w:val="28"/>
        </w:rPr>
      </w:pPr>
      <w:r w:rsidRPr="00C61294">
        <w:rPr>
          <w:sz w:val="28"/>
          <w:szCs w:val="28"/>
        </w:rPr>
        <w:t>Комплексная оценка эффективности реализации программы осуществляется в соответствии с методикой согласно приложению 2 к Порядку.</w:t>
      </w:r>
    </w:p>
    <w:p w14:paraId="0016A096" w14:textId="77777777" w:rsidR="00855586" w:rsidRPr="00C61294" w:rsidRDefault="00855586" w:rsidP="00855586">
      <w:pPr>
        <w:ind w:firstLine="708"/>
        <w:jc w:val="both"/>
        <w:rPr>
          <w:sz w:val="28"/>
          <w:szCs w:val="28"/>
        </w:rPr>
      </w:pPr>
      <w:r w:rsidRPr="00C61294">
        <w:rPr>
          <w:sz w:val="28"/>
          <w:szCs w:val="28"/>
        </w:rPr>
        <w:t xml:space="preserve">Расчет показателей производится в соответствии с приказами Минспорта России от 18.07.2025 № 574 «Об утверждении методик расчета показателей «Доля граждан, систематически занимающихся физической культурой и спортом» и «Уровень обеспеченности граждан спортивными сооружениями исходя из единовременной пропускной способности объектов спорта» государственной программы Российской Федерации «Развитие физической культуры и спорта» и от 31.08.2023 № 627 </w:t>
      </w:r>
      <w:r w:rsidRPr="00C61294">
        <w:rPr>
          <w:sz w:val="28"/>
          <w:szCs w:val="28"/>
          <w:shd w:val="clear" w:color="auto" w:fill="FFFFFF"/>
        </w:rPr>
        <w:t>«Об утверждении методики расчета значений показателей государственной программы Российской Федерации «Развитие физической культуры и спорта», ее структурных элементов и Стратегии развития физической культуры и спорта в Российской Федерации на период до 2030 года».</w:t>
      </w:r>
    </w:p>
    <w:p w14:paraId="7F1B3A7C" w14:textId="77777777" w:rsidR="00855586" w:rsidRPr="00C61294" w:rsidRDefault="00855586" w:rsidP="00855586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C61294">
        <w:rPr>
          <w:sz w:val="28"/>
          <w:szCs w:val="28"/>
        </w:rPr>
        <w:t xml:space="preserve">1. Показатель «Доля </w:t>
      </w:r>
      <w:r w:rsidR="00C73275" w:rsidRPr="00C61294">
        <w:rPr>
          <w:sz w:val="28"/>
          <w:szCs w:val="28"/>
        </w:rPr>
        <w:t>граждан</w:t>
      </w:r>
      <w:r w:rsidRPr="00C61294">
        <w:rPr>
          <w:sz w:val="28"/>
          <w:szCs w:val="28"/>
        </w:rPr>
        <w:t>, систематически занимающ</w:t>
      </w:r>
      <w:r w:rsidR="00C73275" w:rsidRPr="00C61294">
        <w:rPr>
          <w:sz w:val="28"/>
          <w:szCs w:val="28"/>
        </w:rPr>
        <w:t>их</w:t>
      </w:r>
      <w:r w:rsidRPr="00C61294">
        <w:rPr>
          <w:sz w:val="28"/>
          <w:szCs w:val="28"/>
        </w:rPr>
        <w:t>ся физической культурой и спортом» (Дз):</w:t>
      </w:r>
    </w:p>
    <w:p w14:paraId="529F9664" w14:textId="77777777" w:rsidR="00855586" w:rsidRPr="00C61294" w:rsidRDefault="00855586" w:rsidP="00855586">
      <w:pPr>
        <w:pStyle w:val="p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61294">
        <w:rPr>
          <w:bCs/>
          <w:sz w:val="28"/>
          <w:szCs w:val="28"/>
        </w:rPr>
        <w:t xml:space="preserve">Дз = Чз / Чн x 100, </w:t>
      </w:r>
      <w:r w:rsidRPr="00C61294">
        <w:rPr>
          <w:sz w:val="28"/>
          <w:szCs w:val="28"/>
        </w:rPr>
        <w:t>где:</w:t>
      </w:r>
    </w:p>
    <w:p w14:paraId="4F595ECE" w14:textId="77777777" w:rsidR="00855586" w:rsidRPr="00C61294" w:rsidRDefault="00855586" w:rsidP="00855586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C61294">
        <w:rPr>
          <w:sz w:val="28"/>
          <w:szCs w:val="28"/>
        </w:rPr>
        <w:t>Чз – численность населения занимающегося физической культурой и спортом, в соответствии с данными федерального статистического наблюдения по форме 1-ФК «Сведения о физической культуре и спорте»;</w:t>
      </w:r>
    </w:p>
    <w:p w14:paraId="3296F4EE" w14:textId="77777777" w:rsidR="00855586" w:rsidRPr="00C61294" w:rsidRDefault="00855586" w:rsidP="00855586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C61294">
        <w:rPr>
          <w:sz w:val="28"/>
          <w:szCs w:val="28"/>
        </w:rPr>
        <w:t>Чн – численность населения.</w:t>
      </w:r>
    </w:p>
    <w:p w14:paraId="643F1E1C" w14:textId="77777777" w:rsidR="00C30E75" w:rsidRPr="00C61294" w:rsidRDefault="00C30E75" w:rsidP="00C30E75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C61294">
        <w:rPr>
          <w:sz w:val="28"/>
          <w:szCs w:val="28"/>
        </w:rPr>
        <w:t>2. Показатель «Уровень обеспеченности граждан спортивными сооружениями исходя из единовременной пропускной способности объектов спорта»:</w:t>
      </w:r>
    </w:p>
    <w:p w14:paraId="6472F53B" w14:textId="77777777" w:rsidR="00C30E75" w:rsidRPr="00C61294" w:rsidRDefault="00C30E75" w:rsidP="00C30E75">
      <w:pPr>
        <w:pStyle w:val="p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61294">
        <w:rPr>
          <w:bCs/>
          <w:sz w:val="28"/>
          <w:szCs w:val="28"/>
        </w:rPr>
        <w:t xml:space="preserve">ЕПС = ЕПСфакт / ЕПСнорм x 100, </w:t>
      </w:r>
      <w:r w:rsidRPr="00C61294">
        <w:rPr>
          <w:sz w:val="28"/>
          <w:szCs w:val="28"/>
        </w:rPr>
        <w:t>где:</w:t>
      </w:r>
    </w:p>
    <w:p w14:paraId="2936C934" w14:textId="77777777" w:rsidR="00C30E75" w:rsidRPr="00C61294" w:rsidRDefault="00C30E75" w:rsidP="00C30E75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C61294">
        <w:rPr>
          <w:sz w:val="28"/>
          <w:szCs w:val="28"/>
        </w:rPr>
        <w:t xml:space="preserve">ЕПСфакт - единовременная пропускная способность имеющихся спортивных сооружений, в соответствии с данными федерального </w:t>
      </w:r>
      <w:r w:rsidRPr="00C61294">
        <w:rPr>
          <w:sz w:val="28"/>
          <w:szCs w:val="28"/>
        </w:rPr>
        <w:lastRenderedPageBreak/>
        <w:t>статистического наблюдения по форме 1-ФК «Сведения о физической культуре и спорте»;</w:t>
      </w:r>
    </w:p>
    <w:p w14:paraId="35D19187" w14:textId="77777777" w:rsidR="00C30E75" w:rsidRPr="00C61294" w:rsidRDefault="00C30E75" w:rsidP="00C30E75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C61294">
        <w:rPr>
          <w:sz w:val="28"/>
          <w:szCs w:val="28"/>
        </w:rPr>
        <w:t>ЕПСнорм – нормативная потребность в объектах спортивной инфраструктуры, исходя из единовременной пропускной способности спортивных сооружений, рассчитанная в соответствии с методическими рекомендациями о применении нормативов и норм при определении потребности субъектов Российской Федерации в объектах физической культуры и спорта, утвержденными </w:t>
      </w:r>
      <w:hyperlink r:id="rId8" w:history="1">
        <w:r w:rsidRPr="00C61294">
          <w:rPr>
            <w:rStyle w:val="af8"/>
            <w:color w:val="auto"/>
            <w:sz w:val="28"/>
            <w:szCs w:val="28"/>
            <w:u w:val="none"/>
            <w:bdr w:val="none" w:sz="0" w:space="0" w:color="auto" w:frame="1"/>
          </w:rPr>
          <w:t>приказом Минспорта России от 21.03.2018 № 244</w:t>
        </w:r>
      </w:hyperlink>
      <w:r w:rsidRPr="00C61294">
        <w:rPr>
          <w:sz w:val="28"/>
          <w:szCs w:val="28"/>
        </w:rPr>
        <w:t>.</w:t>
      </w:r>
    </w:p>
    <w:p w14:paraId="43C8C661" w14:textId="77777777" w:rsidR="00C73275" w:rsidRPr="00C61294" w:rsidRDefault="005633E3" w:rsidP="00C73275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C61294">
        <w:rPr>
          <w:sz w:val="28"/>
          <w:szCs w:val="28"/>
        </w:rPr>
        <w:t>3</w:t>
      </w:r>
      <w:r w:rsidR="00C73275" w:rsidRPr="00C61294">
        <w:rPr>
          <w:sz w:val="28"/>
          <w:szCs w:val="28"/>
        </w:rPr>
        <w:t>. Показатель «Доля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не имеющего противопоказаний для занятий физической культурой и спортом» (Довз):</w:t>
      </w:r>
    </w:p>
    <w:p w14:paraId="086F4504" w14:textId="77777777" w:rsidR="00C73275" w:rsidRPr="00C61294" w:rsidRDefault="00C73275" w:rsidP="00C73275">
      <w:pPr>
        <w:pStyle w:val="p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61294">
        <w:rPr>
          <w:bCs/>
          <w:sz w:val="28"/>
          <w:szCs w:val="28"/>
        </w:rPr>
        <w:t xml:space="preserve">Довз = Чзовз / Човз x 100, </w:t>
      </w:r>
      <w:r w:rsidRPr="00C61294">
        <w:rPr>
          <w:sz w:val="28"/>
          <w:szCs w:val="28"/>
        </w:rPr>
        <w:t>где:</w:t>
      </w:r>
    </w:p>
    <w:p w14:paraId="2FB772C3" w14:textId="77777777" w:rsidR="00C73275" w:rsidRPr="00C61294" w:rsidRDefault="00C73275" w:rsidP="00C73275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C61294">
        <w:rPr>
          <w:sz w:val="28"/>
          <w:szCs w:val="28"/>
        </w:rPr>
        <w:t>Чзовз – численность населения с ограниченными возможностями здоровья и инвалидов, систематически занимающихся физической культурой и спортом;</w:t>
      </w:r>
    </w:p>
    <w:p w14:paraId="2BBA612F" w14:textId="77777777" w:rsidR="00C73275" w:rsidRPr="00C61294" w:rsidRDefault="00C73275" w:rsidP="00C73275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C61294">
        <w:rPr>
          <w:sz w:val="28"/>
          <w:szCs w:val="28"/>
        </w:rPr>
        <w:t>Чнд – численность населения с ограниченными возможностями здоровья и инвалидов, не имеющ</w:t>
      </w:r>
      <w:r w:rsidR="00C30E75" w:rsidRPr="00C61294">
        <w:rPr>
          <w:sz w:val="28"/>
          <w:szCs w:val="28"/>
        </w:rPr>
        <w:t>их</w:t>
      </w:r>
      <w:r w:rsidRPr="00C61294">
        <w:rPr>
          <w:sz w:val="28"/>
          <w:szCs w:val="28"/>
        </w:rPr>
        <w:t xml:space="preserve"> противопоказаний для занятий физической культурой и спортом.</w:t>
      </w:r>
    </w:p>
    <w:p w14:paraId="282F0059" w14:textId="77777777" w:rsidR="00C30E75" w:rsidRPr="00C61294" w:rsidRDefault="005633E3" w:rsidP="00C30E75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C61294">
        <w:rPr>
          <w:sz w:val="28"/>
          <w:szCs w:val="28"/>
        </w:rPr>
        <w:t>4</w:t>
      </w:r>
      <w:r w:rsidR="00C30E75" w:rsidRPr="00C61294">
        <w:rPr>
          <w:sz w:val="28"/>
          <w:szCs w:val="28"/>
        </w:rPr>
        <w:t>. Показатель «Доля граждан трудоспособного возраста, систематически занимающихся физической культурой и спортом» (Дт):</w:t>
      </w:r>
    </w:p>
    <w:p w14:paraId="2E2D199E" w14:textId="77777777" w:rsidR="00C30E75" w:rsidRPr="00C61294" w:rsidRDefault="00C30E75" w:rsidP="00C30E75">
      <w:pPr>
        <w:pStyle w:val="p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61294">
        <w:rPr>
          <w:bCs/>
          <w:sz w:val="28"/>
          <w:szCs w:val="28"/>
        </w:rPr>
        <w:t xml:space="preserve">Дт = Чзт / Чт x 100, </w:t>
      </w:r>
      <w:r w:rsidRPr="00C61294">
        <w:rPr>
          <w:sz w:val="28"/>
          <w:szCs w:val="28"/>
        </w:rPr>
        <w:t>где:</w:t>
      </w:r>
    </w:p>
    <w:p w14:paraId="133CA096" w14:textId="77777777" w:rsidR="00C30E75" w:rsidRPr="00C61294" w:rsidRDefault="00C30E75" w:rsidP="00C30E75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C61294">
        <w:rPr>
          <w:sz w:val="28"/>
          <w:szCs w:val="28"/>
        </w:rPr>
        <w:t>Чзт – численность населения трудоспособного возраста, занимающегося физической культурой и спортом;</w:t>
      </w:r>
    </w:p>
    <w:p w14:paraId="17E95A55" w14:textId="77777777" w:rsidR="00C30E75" w:rsidRPr="00C61294" w:rsidRDefault="00C30E75" w:rsidP="00C30E75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C61294">
        <w:rPr>
          <w:sz w:val="28"/>
          <w:szCs w:val="28"/>
        </w:rPr>
        <w:t>Чт – численность населения трудоспособного возраста.</w:t>
      </w:r>
    </w:p>
    <w:p w14:paraId="6E3B3F6D" w14:textId="77777777" w:rsidR="00855586" w:rsidRPr="00C61294" w:rsidRDefault="005633E3" w:rsidP="00855586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C61294">
        <w:rPr>
          <w:sz w:val="28"/>
          <w:szCs w:val="28"/>
        </w:rPr>
        <w:t>5</w:t>
      </w:r>
      <w:r w:rsidR="00855586" w:rsidRPr="00C61294">
        <w:rPr>
          <w:sz w:val="28"/>
          <w:szCs w:val="28"/>
        </w:rPr>
        <w:t xml:space="preserve">. Показатель «Доля </w:t>
      </w:r>
      <w:r w:rsidR="00C30E75" w:rsidRPr="00C61294">
        <w:rPr>
          <w:sz w:val="28"/>
          <w:szCs w:val="28"/>
        </w:rPr>
        <w:t xml:space="preserve"> граждан в </w:t>
      </w:r>
      <w:r w:rsidR="00855586" w:rsidRPr="00C61294">
        <w:rPr>
          <w:sz w:val="28"/>
          <w:szCs w:val="28"/>
        </w:rPr>
        <w:t>возраст</w:t>
      </w:r>
      <w:r w:rsidR="00C30E75" w:rsidRPr="00C61294">
        <w:rPr>
          <w:sz w:val="28"/>
          <w:szCs w:val="28"/>
        </w:rPr>
        <w:t>е</w:t>
      </w:r>
      <w:r w:rsidR="00855586" w:rsidRPr="00C61294">
        <w:rPr>
          <w:sz w:val="28"/>
          <w:szCs w:val="28"/>
        </w:rPr>
        <w:t xml:space="preserve"> 3 – 29 лет, систематически занимающихся физической культурой и спортом, в общей численности </w:t>
      </w:r>
      <w:r w:rsidR="00C30E75" w:rsidRPr="00C61294">
        <w:rPr>
          <w:sz w:val="28"/>
          <w:szCs w:val="28"/>
        </w:rPr>
        <w:t>граждан данной возрастной категории</w:t>
      </w:r>
      <w:r w:rsidR="00855586" w:rsidRPr="00C61294">
        <w:rPr>
          <w:sz w:val="28"/>
          <w:szCs w:val="28"/>
        </w:rPr>
        <w:t>» (Дзд):</w:t>
      </w:r>
    </w:p>
    <w:p w14:paraId="71FD1C8D" w14:textId="77777777" w:rsidR="00855586" w:rsidRPr="00C61294" w:rsidRDefault="00855586" w:rsidP="00855586">
      <w:pPr>
        <w:pStyle w:val="p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61294">
        <w:rPr>
          <w:bCs/>
          <w:sz w:val="28"/>
          <w:szCs w:val="28"/>
        </w:rPr>
        <w:t xml:space="preserve">Дзд = Чзд / Чнд x 100, </w:t>
      </w:r>
      <w:r w:rsidRPr="00C61294">
        <w:rPr>
          <w:sz w:val="28"/>
          <w:szCs w:val="28"/>
        </w:rPr>
        <w:t>где:</w:t>
      </w:r>
    </w:p>
    <w:p w14:paraId="163D330E" w14:textId="77777777" w:rsidR="00855586" w:rsidRPr="00C61294" w:rsidRDefault="00855586" w:rsidP="00855586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C61294">
        <w:rPr>
          <w:sz w:val="28"/>
          <w:szCs w:val="28"/>
        </w:rPr>
        <w:t>Чзд – численность населения в возрасте 3 – 29 лет, занимающегося физической культурой и спортом, в соответствии с данными федерального статистического наблюдения по форме 1-ФК «Сведения о физической культуре и спорте»;</w:t>
      </w:r>
    </w:p>
    <w:p w14:paraId="44DC4DDE" w14:textId="77777777" w:rsidR="00855586" w:rsidRPr="00C61294" w:rsidRDefault="00855586" w:rsidP="00855586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C61294">
        <w:rPr>
          <w:sz w:val="28"/>
          <w:szCs w:val="28"/>
        </w:rPr>
        <w:t>Чнд – численность населения в возрасте 3 - 29 лет.</w:t>
      </w:r>
    </w:p>
    <w:p w14:paraId="52A416D0" w14:textId="77777777" w:rsidR="00855586" w:rsidRPr="00C61294" w:rsidRDefault="005633E3" w:rsidP="00855586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C61294">
        <w:rPr>
          <w:sz w:val="28"/>
          <w:szCs w:val="28"/>
        </w:rPr>
        <w:t>6</w:t>
      </w:r>
      <w:r w:rsidR="00855586" w:rsidRPr="00C61294">
        <w:rPr>
          <w:sz w:val="28"/>
          <w:szCs w:val="28"/>
        </w:rPr>
        <w:t xml:space="preserve">. Показатель «Доля граждан </w:t>
      </w:r>
      <w:r w:rsidR="00C30E75" w:rsidRPr="00C61294">
        <w:rPr>
          <w:sz w:val="28"/>
          <w:szCs w:val="28"/>
        </w:rPr>
        <w:t xml:space="preserve">в </w:t>
      </w:r>
      <w:r w:rsidR="00855586" w:rsidRPr="00C61294">
        <w:rPr>
          <w:sz w:val="28"/>
          <w:szCs w:val="28"/>
        </w:rPr>
        <w:t>возраст</w:t>
      </w:r>
      <w:r w:rsidR="00C30E75" w:rsidRPr="00C61294">
        <w:rPr>
          <w:sz w:val="28"/>
          <w:szCs w:val="28"/>
        </w:rPr>
        <w:t xml:space="preserve">е от </w:t>
      </w:r>
      <w:r w:rsidR="00855586" w:rsidRPr="00C61294">
        <w:rPr>
          <w:sz w:val="28"/>
          <w:szCs w:val="28"/>
        </w:rPr>
        <w:t xml:space="preserve">30 </w:t>
      </w:r>
      <w:r w:rsidR="00C30E75" w:rsidRPr="00C61294">
        <w:rPr>
          <w:sz w:val="28"/>
          <w:szCs w:val="28"/>
        </w:rPr>
        <w:t xml:space="preserve">до </w:t>
      </w:r>
      <w:r w:rsidR="00855586" w:rsidRPr="00C61294">
        <w:rPr>
          <w:sz w:val="28"/>
          <w:szCs w:val="28"/>
        </w:rPr>
        <w:t xml:space="preserve">54 </w:t>
      </w:r>
      <w:r w:rsidR="00C30E75" w:rsidRPr="00C61294">
        <w:rPr>
          <w:sz w:val="28"/>
          <w:szCs w:val="28"/>
        </w:rPr>
        <w:t>лет включительно (женщины) и до</w:t>
      </w:r>
      <w:r w:rsidR="00855586" w:rsidRPr="00C61294">
        <w:rPr>
          <w:sz w:val="28"/>
          <w:szCs w:val="28"/>
        </w:rPr>
        <w:t xml:space="preserve"> 59 лет</w:t>
      </w:r>
      <w:r w:rsidR="00C30E75" w:rsidRPr="00C61294">
        <w:rPr>
          <w:sz w:val="28"/>
          <w:szCs w:val="28"/>
        </w:rPr>
        <w:t xml:space="preserve"> включительно (мужчины)</w:t>
      </w:r>
      <w:r w:rsidR="00855586" w:rsidRPr="00C61294">
        <w:rPr>
          <w:sz w:val="28"/>
          <w:szCs w:val="28"/>
        </w:rPr>
        <w:t xml:space="preserve">, систематически занимающихся физической культурой и спортом, в общей численности граждан </w:t>
      </w:r>
      <w:r w:rsidR="00C30E75" w:rsidRPr="00C61294">
        <w:rPr>
          <w:sz w:val="28"/>
          <w:szCs w:val="28"/>
        </w:rPr>
        <w:t xml:space="preserve">данной возрастной категории </w:t>
      </w:r>
      <w:r w:rsidR="00855586" w:rsidRPr="00C61294">
        <w:rPr>
          <w:sz w:val="28"/>
          <w:szCs w:val="28"/>
        </w:rPr>
        <w:t>» (Дзс):</w:t>
      </w:r>
    </w:p>
    <w:p w14:paraId="7C0C093E" w14:textId="77777777" w:rsidR="00855586" w:rsidRPr="00C61294" w:rsidRDefault="00855586" w:rsidP="00855586">
      <w:pPr>
        <w:pStyle w:val="p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61294">
        <w:rPr>
          <w:bCs/>
          <w:sz w:val="28"/>
          <w:szCs w:val="28"/>
        </w:rPr>
        <w:t xml:space="preserve">Дзс = Чзс / Чнс x 100, </w:t>
      </w:r>
      <w:r w:rsidRPr="00C61294">
        <w:rPr>
          <w:sz w:val="28"/>
          <w:szCs w:val="28"/>
        </w:rPr>
        <w:t>где:</w:t>
      </w:r>
    </w:p>
    <w:p w14:paraId="74CB8E00" w14:textId="77777777" w:rsidR="00855586" w:rsidRPr="00C61294" w:rsidRDefault="00855586" w:rsidP="00855586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C61294">
        <w:rPr>
          <w:sz w:val="28"/>
          <w:szCs w:val="28"/>
        </w:rPr>
        <w:t>Чзс – численность населения в возрасте: женщины: 30 – 54 года; мужчины: 30 - 59 лет, занимающегося физической культурой и спортом, в соответствии с данными федерального статистического наблюдения по форме 1-ФК «Сведения о физической культуре и спорте»;</w:t>
      </w:r>
    </w:p>
    <w:p w14:paraId="40138738" w14:textId="77777777" w:rsidR="00855586" w:rsidRPr="00C61294" w:rsidRDefault="00855586" w:rsidP="00855586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C61294">
        <w:rPr>
          <w:sz w:val="28"/>
          <w:szCs w:val="28"/>
        </w:rPr>
        <w:t>Чнс – численность населения в возрасте: женщины: 30 – 54 года; мужчины: 30 - 59 лет.</w:t>
      </w:r>
    </w:p>
    <w:p w14:paraId="48373481" w14:textId="77777777" w:rsidR="00855586" w:rsidRPr="00C61294" w:rsidRDefault="005633E3" w:rsidP="00855586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C61294">
        <w:rPr>
          <w:sz w:val="28"/>
          <w:szCs w:val="28"/>
        </w:rPr>
        <w:lastRenderedPageBreak/>
        <w:t>7</w:t>
      </w:r>
      <w:r w:rsidR="00855586" w:rsidRPr="00C61294">
        <w:rPr>
          <w:sz w:val="28"/>
          <w:szCs w:val="28"/>
        </w:rPr>
        <w:t xml:space="preserve">. Показатель «Доля граждан </w:t>
      </w:r>
      <w:r w:rsidR="00C30E75" w:rsidRPr="00C61294">
        <w:rPr>
          <w:sz w:val="28"/>
          <w:szCs w:val="28"/>
        </w:rPr>
        <w:t xml:space="preserve">в </w:t>
      </w:r>
      <w:r w:rsidR="00855586" w:rsidRPr="00C61294">
        <w:rPr>
          <w:sz w:val="28"/>
          <w:szCs w:val="28"/>
        </w:rPr>
        <w:t>возраст</w:t>
      </w:r>
      <w:r w:rsidR="00C30E75" w:rsidRPr="00C61294">
        <w:rPr>
          <w:sz w:val="28"/>
          <w:szCs w:val="28"/>
        </w:rPr>
        <w:t>е от 55 лет (женщины) и от 60 лет (мужчины) до</w:t>
      </w:r>
      <w:r w:rsidR="00855586" w:rsidRPr="00C61294">
        <w:rPr>
          <w:sz w:val="28"/>
          <w:szCs w:val="28"/>
        </w:rPr>
        <w:t xml:space="preserve"> 79 лет</w:t>
      </w:r>
      <w:r w:rsidR="00C30E75" w:rsidRPr="00C61294">
        <w:rPr>
          <w:sz w:val="28"/>
          <w:szCs w:val="28"/>
        </w:rPr>
        <w:t xml:space="preserve"> включительно</w:t>
      </w:r>
      <w:r w:rsidR="00855586" w:rsidRPr="00C61294">
        <w:rPr>
          <w:sz w:val="28"/>
          <w:szCs w:val="28"/>
        </w:rPr>
        <w:t>, систематически занимающи</w:t>
      </w:r>
      <w:r w:rsidR="00C30E75" w:rsidRPr="00C61294">
        <w:rPr>
          <w:sz w:val="28"/>
          <w:szCs w:val="28"/>
        </w:rPr>
        <w:t>хс</w:t>
      </w:r>
      <w:r w:rsidR="00855586" w:rsidRPr="00C61294">
        <w:rPr>
          <w:sz w:val="28"/>
          <w:szCs w:val="28"/>
        </w:rPr>
        <w:t xml:space="preserve">я физической культурой и спортом в общей численности граждан </w:t>
      </w:r>
      <w:r w:rsidR="00C30E75" w:rsidRPr="00C61294">
        <w:rPr>
          <w:sz w:val="28"/>
          <w:szCs w:val="28"/>
        </w:rPr>
        <w:t>данной возрастной категории</w:t>
      </w:r>
      <w:r w:rsidR="00855586" w:rsidRPr="00C61294">
        <w:rPr>
          <w:sz w:val="28"/>
          <w:szCs w:val="28"/>
        </w:rPr>
        <w:t>» (Дзп):</w:t>
      </w:r>
    </w:p>
    <w:p w14:paraId="08E60572" w14:textId="77777777" w:rsidR="00855586" w:rsidRPr="00C61294" w:rsidRDefault="00855586" w:rsidP="00855586">
      <w:pPr>
        <w:pStyle w:val="p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61294">
        <w:rPr>
          <w:bCs/>
          <w:sz w:val="28"/>
          <w:szCs w:val="28"/>
        </w:rPr>
        <w:t xml:space="preserve">Дзп = Чзп / Чнп x 100, </w:t>
      </w:r>
      <w:r w:rsidRPr="00C61294">
        <w:rPr>
          <w:sz w:val="28"/>
          <w:szCs w:val="28"/>
        </w:rPr>
        <w:t>где:</w:t>
      </w:r>
    </w:p>
    <w:p w14:paraId="7B6B8BF3" w14:textId="77777777" w:rsidR="00855586" w:rsidRPr="00C61294" w:rsidRDefault="00855586" w:rsidP="00855586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C61294">
        <w:rPr>
          <w:sz w:val="28"/>
          <w:szCs w:val="28"/>
        </w:rPr>
        <w:t>Чзп – численность населения в возрасте: женщины: 55 – 79 лет; мужчины: 60 – 79 лет, занимающегося физической культурой и спортом, в соответствии с данными федерального статистического наблюдения по форме 1-ФК «Сведения о физической культуре и спорте»;</w:t>
      </w:r>
    </w:p>
    <w:p w14:paraId="67E4E98D" w14:textId="77777777" w:rsidR="00855586" w:rsidRPr="00C61294" w:rsidRDefault="00855586" w:rsidP="00855586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C61294">
        <w:rPr>
          <w:sz w:val="28"/>
          <w:szCs w:val="28"/>
        </w:rPr>
        <w:t>Чнп – численность населения в возрасте: женщины: 55 – 79 лет; мужчины: 60 – 79 лет.</w:t>
      </w:r>
    </w:p>
    <w:p w14:paraId="53E0C53A" w14:textId="77777777" w:rsidR="00855586" w:rsidRPr="00C61294" w:rsidRDefault="005633E3" w:rsidP="00855586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C61294">
        <w:rPr>
          <w:sz w:val="28"/>
          <w:szCs w:val="28"/>
        </w:rPr>
        <w:t>8</w:t>
      </w:r>
      <w:r w:rsidR="00855586" w:rsidRPr="00C61294">
        <w:rPr>
          <w:sz w:val="28"/>
          <w:szCs w:val="28"/>
        </w:rPr>
        <w:t>. Показатель «</w:t>
      </w:r>
      <w:r w:rsidR="00190DEC" w:rsidRPr="00C61294">
        <w:rPr>
          <w:sz w:val="28"/>
          <w:szCs w:val="28"/>
        </w:rPr>
        <w:t>Доля спортсменов - разрядников в общем количестве лиц, занимающихся в системе спортивных школ</w:t>
      </w:r>
      <w:r w:rsidR="00855586" w:rsidRPr="00C61294">
        <w:rPr>
          <w:sz w:val="28"/>
          <w:szCs w:val="28"/>
        </w:rPr>
        <w:t>» (Д</w:t>
      </w:r>
      <w:r w:rsidR="00190DEC" w:rsidRPr="00C61294">
        <w:rPr>
          <w:sz w:val="28"/>
          <w:szCs w:val="28"/>
        </w:rPr>
        <w:t>ср</w:t>
      </w:r>
      <w:r w:rsidR="00855586" w:rsidRPr="00C61294">
        <w:rPr>
          <w:sz w:val="28"/>
          <w:szCs w:val="28"/>
        </w:rPr>
        <w:t>):</w:t>
      </w:r>
    </w:p>
    <w:p w14:paraId="70FB1756" w14:textId="77777777" w:rsidR="00855586" w:rsidRPr="00C61294" w:rsidRDefault="00855586" w:rsidP="00855586">
      <w:pPr>
        <w:pStyle w:val="p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61294">
        <w:rPr>
          <w:bCs/>
          <w:sz w:val="28"/>
          <w:szCs w:val="28"/>
        </w:rPr>
        <w:t>Д</w:t>
      </w:r>
      <w:r w:rsidR="00190DEC" w:rsidRPr="00C61294">
        <w:rPr>
          <w:bCs/>
          <w:sz w:val="28"/>
          <w:szCs w:val="28"/>
        </w:rPr>
        <w:t>ср</w:t>
      </w:r>
      <w:r w:rsidRPr="00C61294">
        <w:rPr>
          <w:bCs/>
          <w:sz w:val="28"/>
          <w:szCs w:val="28"/>
        </w:rPr>
        <w:t xml:space="preserve"> = Ч</w:t>
      </w:r>
      <w:r w:rsidR="00190DEC" w:rsidRPr="00C61294">
        <w:rPr>
          <w:bCs/>
          <w:sz w:val="28"/>
          <w:szCs w:val="28"/>
        </w:rPr>
        <w:t>ср</w:t>
      </w:r>
      <w:r w:rsidRPr="00C61294">
        <w:rPr>
          <w:bCs/>
          <w:sz w:val="28"/>
          <w:szCs w:val="28"/>
        </w:rPr>
        <w:t xml:space="preserve"> / Чз x 100, </w:t>
      </w:r>
      <w:r w:rsidRPr="00C61294">
        <w:rPr>
          <w:sz w:val="28"/>
          <w:szCs w:val="28"/>
        </w:rPr>
        <w:t>где:</w:t>
      </w:r>
    </w:p>
    <w:p w14:paraId="6BBB3334" w14:textId="77777777" w:rsidR="00855586" w:rsidRPr="00C61294" w:rsidRDefault="00855586" w:rsidP="00855586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C61294">
        <w:rPr>
          <w:sz w:val="28"/>
          <w:szCs w:val="28"/>
        </w:rPr>
        <w:t>Ч</w:t>
      </w:r>
      <w:r w:rsidR="00190DEC" w:rsidRPr="00C61294">
        <w:rPr>
          <w:sz w:val="28"/>
          <w:szCs w:val="28"/>
        </w:rPr>
        <w:t>ср</w:t>
      </w:r>
      <w:r w:rsidRPr="00C61294">
        <w:rPr>
          <w:sz w:val="28"/>
          <w:szCs w:val="28"/>
        </w:rPr>
        <w:t xml:space="preserve"> – численность </w:t>
      </w:r>
      <w:r w:rsidR="00190DEC" w:rsidRPr="00C61294">
        <w:rPr>
          <w:sz w:val="28"/>
          <w:szCs w:val="28"/>
        </w:rPr>
        <w:t>спортсменов - разрядников, занимающихся в системе спортивных школ</w:t>
      </w:r>
      <w:r w:rsidRPr="00C61294">
        <w:rPr>
          <w:sz w:val="28"/>
          <w:szCs w:val="28"/>
        </w:rPr>
        <w:t>;</w:t>
      </w:r>
    </w:p>
    <w:p w14:paraId="07A84090" w14:textId="77777777" w:rsidR="00190DEC" w:rsidRPr="00C61294" w:rsidRDefault="00855586" w:rsidP="00855586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C61294">
        <w:rPr>
          <w:sz w:val="28"/>
          <w:szCs w:val="28"/>
        </w:rPr>
        <w:t xml:space="preserve">Чз – </w:t>
      </w:r>
      <w:r w:rsidR="00190DEC" w:rsidRPr="00C61294">
        <w:rPr>
          <w:sz w:val="28"/>
          <w:szCs w:val="28"/>
        </w:rPr>
        <w:t xml:space="preserve">общая </w:t>
      </w:r>
      <w:r w:rsidRPr="00C61294">
        <w:rPr>
          <w:sz w:val="28"/>
          <w:szCs w:val="28"/>
        </w:rPr>
        <w:t xml:space="preserve">численность </w:t>
      </w:r>
      <w:r w:rsidR="00190DEC" w:rsidRPr="00C61294">
        <w:rPr>
          <w:sz w:val="28"/>
          <w:szCs w:val="28"/>
        </w:rPr>
        <w:t>лиц, занимающихся в системе спортивных школ.</w:t>
      </w:r>
    </w:p>
    <w:p w14:paraId="5CC192BA" w14:textId="77777777" w:rsidR="00190DEC" w:rsidRPr="00C61294" w:rsidRDefault="00190DEC" w:rsidP="00190DEC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C61294">
        <w:rPr>
          <w:sz w:val="28"/>
          <w:szCs w:val="28"/>
        </w:rPr>
        <w:t>9. Показатель «Доля населения города Рубцовска, выполнившего нормативы испытаний (тестов) Всероссийского физкультурно-спортивного комплекса «Готов к труду и обороне» (ВФСК «ГТО»), в общей численности населения, принявшего участие в выполнении нормативов испытаний (тестов) ВФСК «ГТО»» (Дгто):</w:t>
      </w:r>
    </w:p>
    <w:p w14:paraId="0926CF2D" w14:textId="77777777" w:rsidR="00190DEC" w:rsidRPr="00C61294" w:rsidRDefault="00190DEC" w:rsidP="00190DEC">
      <w:pPr>
        <w:pStyle w:val="p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61294">
        <w:rPr>
          <w:bCs/>
          <w:sz w:val="28"/>
          <w:szCs w:val="28"/>
        </w:rPr>
        <w:t xml:space="preserve">Дгто = Чвып / Чз x 100, </w:t>
      </w:r>
      <w:r w:rsidRPr="00C61294">
        <w:rPr>
          <w:sz w:val="28"/>
          <w:szCs w:val="28"/>
        </w:rPr>
        <w:t>где:</w:t>
      </w:r>
    </w:p>
    <w:p w14:paraId="30E6B083" w14:textId="77777777" w:rsidR="00190DEC" w:rsidRPr="00C61294" w:rsidRDefault="00190DEC" w:rsidP="00190DEC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C61294">
        <w:rPr>
          <w:sz w:val="28"/>
          <w:szCs w:val="28"/>
        </w:rPr>
        <w:t xml:space="preserve">Чвып – численность </w:t>
      </w:r>
      <w:r w:rsidR="00120079" w:rsidRPr="00C61294">
        <w:rPr>
          <w:sz w:val="28"/>
          <w:szCs w:val="28"/>
        </w:rPr>
        <w:t>лиц, выполнивших нормативы испытаний (тестов) ВФСК «ГТО»</w:t>
      </w:r>
      <w:r w:rsidRPr="00C61294">
        <w:rPr>
          <w:sz w:val="28"/>
          <w:szCs w:val="28"/>
        </w:rPr>
        <w:t>;</w:t>
      </w:r>
    </w:p>
    <w:p w14:paraId="1D0E7027" w14:textId="77777777" w:rsidR="00102AAF" w:rsidRPr="00C61294" w:rsidRDefault="00190DEC" w:rsidP="00120079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C61294">
        <w:rPr>
          <w:sz w:val="28"/>
          <w:szCs w:val="28"/>
        </w:rPr>
        <w:t>Ч</w:t>
      </w:r>
      <w:r w:rsidR="00120079" w:rsidRPr="00C61294">
        <w:rPr>
          <w:sz w:val="28"/>
          <w:szCs w:val="28"/>
        </w:rPr>
        <w:t>уч</w:t>
      </w:r>
      <w:r w:rsidRPr="00C61294">
        <w:rPr>
          <w:sz w:val="28"/>
          <w:szCs w:val="28"/>
        </w:rPr>
        <w:t xml:space="preserve"> – общая численность лиц, </w:t>
      </w:r>
      <w:r w:rsidR="00120079" w:rsidRPr="00C61294">
        <w:rPr>
          <w:sz w:val="28"/>
          <w:szCs w:val="28"/>
        </w:rPr>
        <w:t>принявших участие в выполнении нормативов испытаний (тестов) ВФСК «ГТО»</w:t>
      </w:r>
      <w:r w:rsidR="007B1D57" w:rsidRPr="00C61294">
        <w:rPr>
          <w:sz w:val="28"/>
          <w:szCs w:val="28"/>
        </w:rPr>
        <w:t>.»;</w:t>
      </w:r>
    </w:p>
    <w:p w14:paraId="4DF1447C" w14:textId="77777777" w:rsidR="002C5D13" w:rsidRPr="00C61294" w:rsidRDefault="002C5D13" w:rsidP="0085558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1294">
        <w:rPr>
          <w:sz w:val="28"/>
          <w:szCs w:val="28"/>
        </w:rPr>
        <w:t xml:space="preserve">таблицы </w:t>
      </w:r>
      <w:r w:rsidR="00925B7A">
        <w:rPr>
          <w:sz w:val="28"/>
          <w:szCs w:val="28"/>
        </w:rPr>
        <w:t>1-</w:t>
      </w:r>
      <w:r w:rsidRPr="00C61294">
        <w:rPr>
          <w:sz w:val="28"/>
          <w:szCs w:val="28"/>
        </w:rPr>
        <w:t>3 Программы изложить в новой редакции согласно приложению к настоящему постановлению.</w:t>
      </w:r>
    </w:p>
    <w:p w14:paraId="3BDD2B5A" w14:textId="77777777" w:rsidR="002C5D13" w:rsidRPr="00C61294" w:rsidRDefault="002C5D13" w:rsidP="002C5D13">
      <w:pPr>
        <w:ind w:firstLine="709"/>
        <w:jc w:val="both"/>
        <w:rPr>
          <w:sz w:val="28"/>
          <w:szCs w:val="28"/>
        </w:rPr>
      </w:pPr>
      <w:r w:rsidRPr="00C61294">
        <w:rPr>
          <w:sz w:val="28"/>
          <w:szCs w:val="28"/>
        </w:rPr>
        <w:t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2ED50186" w14:textId="77777777" w:rsidR="002C5D13" w:rsidRPr="00C61294" w:rsidRDefault="002C5D13" w:rsidP="002C5D13">
      <w:pPr>
        <w:ind w:firstLine="709"/>
        <w:jc w:val="both"/>
        <w:rPr>
          <w:sz w:val="28"/>
          <w:szCs w:val="28"/>
        </w:rPr>
      </w:pPr>
      <w:r w:rsidRPr="00C61294">
        <w:rPr>
          <w:sz w:val="28"/>
          <w:szCs w:val="28"/>
        </w:rPr>
        <w:t>3. Настоящее постановление вступает в силу после опубликования в газете «Местное время».</w:t>
      </w:r>
    </w:p>
    <w:p w14:paraId="3CA845C0" w14:textId="77777777" w:rsidR="002C5D13" w:rsidRPr="00C61294" w:rsidRDefault="002C5D13" w:rsidP="002C5D13">
      <w:pPr>
        <w:suppressAutoHyphens/>
        <w:ind w:firstLine="709"/>
        <w:jc w:val="both"/>
        <w:rPr>
          <w:sz w:val="28"/>
          <w:szCs w:val="28"/>
        </w:rPr>
      </w:pPr>
      <w:r w:rsidRPr="00C61294">
        <w:rPr>
          <w:sz w:val="28"/>
          <w:szCs w:val="28"/>
        </w:rPr>
        <w:t>4. Контроль за исполнением данного постановления возложить на заместителя Главы Администрации города Рубцовска Шашка А.В.</w:t>
      </w:r>
    </w:p>
    <w:p w14:paraId="1E88A8F3" w14:textId="77777777" w:rsidR="002C5D13" w:rsidRPr="00C61294" w:rsidRDefault="002C5D13" w:rsidP="002C5D13">
      <w:pPr>
        <w:rPr>
          <w:sz w:val="28"/>
          <w:szCs w:val="28"/>
        </w:rPr>
      </w:pPr>
    </w:p>
    <w:p w14:paraId="7BC62FB7" w14:textId="77777777" w:rsidR="002C5D13" w:rsidRPr="00C61294" w:rsidRDefault="002C5D13" w:rsidP="002C5D13">
      <w:pPr>
        <w:tabs>
          <w:tab w:val="left" w:pos="7513"/>
        </w:tabs>
        <w:rPr>
          <w:sz w:val="28"/>
          <w:szCs w:val="28"/>
        </w:rPr>
      </w:pPr>
    </w:p>
    <w:p w14:paraId="7D217D95" w14:textId="77777777" w:rsidR="002C5D13" w:rsidRPr="00C61294" w:rsidRDefault="002C5D13" w:rsidP="002C5D13">
      <w:pPr>
        <w:rPr>
          <w:sz w:val="28"/>
          <w:szCs w:val="28"/>
        </w:rPr>
      </w:pPr>
      <w:r w:rsidRPr="00C61294">
        <w:rPr>
          <w:sz w:val="28"/>
          <w:szCs w:val="28"/>
        </w:rPr>
        <w:t xml:space="preserve">Временно исполняющий полномочия </w:t>
      </w:r>
    </w:p>
    <w:p w14:paraId="08DBB1F2" w14:textId="77777777" w:rsidR="002C5D13" w:rsidRPr="00C61294" w:rsidRDefault="002C5D13" w:rsidP="002C5D13">
      <w:pPr>
        <w:rPr>
          <w:sz w:val="28"/>
          <w:szCs w:val="28"/>
        </w:rPr>
      </w:pPr>
      <w:r w:rsidRPr="00C61294">
        <w:rPr>
          <w:sz w:val="28"/>
          <w:szCs w:val="28"/>
        </w:rPr>
        <w:t xml:space="preserve">Главы города Рубцовска                                         </w:t>
      </w:r>
      <w:r w:rsidR="00925B7A">
        <w:rPr>
          <w:sz w:val="28"/>
          <w:szCs w:val="28"/>
        </w:rPr>
        <w:t xml:space="preserve">                      </w:t>
      </w:r>
      <w:r w:rsidRPr="00C61294">
        <w:rPr>
          <w:sz w:val="28"/>
          <w:szCs w:val="28"/>
        </w:rPr>
        <w:t xml:space="preserve">  И.А. Башмаков</w:t>
      </w:r>
    </w:p>
    <w:p w14:paraId="6F464B48" w14:textId="77777777" w:rsidR="002C5D13" w:rsidRPr="00C61294" w:rsidRDefault="002C5D13" w:rsidP="002C5D13">
      <w:pPr>
        <w:tabs>
          <w:tab w:val="left" w:pos="7513"/>
        </w:tabs>
        <w:rPr>
          <w:sz w:val="28"/>
          <w:szCs w:val="28"/>
        </w:rPr>
        <w:sectPr w:rsidR="002C5D13" w:rsidRPr="00C61294" w:rsidSect="00C61294">
          <w:headerReference w:type="default" r:id="rId9"/>
          <w:pgSz w:w="11906" w:h="16838"/>
          <w:pgMar w:top="1134" w:right="851" w:bottom="737" w:left="1701" w:header="709" w:footer="709" w:gutter="0"/>
          <w:cols w:space="708"/>
          <w:titlePg/>
          <w:docGrid w:linePitch="360"/>
        </w:sectPr>
      </w:pPr>
    </w:p>
    <w:p w14:paraId="76C2F619" w14:textId="77777777" w:rsidR="00CC044E" w:rsidRDefault="00CC044E" w:rsidP="00CC044E">
      <w:pPr>
        <w:ind w:left="10348"/>
        <w:outlineLvl w:val="0"/>
        <w:rPr>
          <w:sz w:val="28"/>
          <w:szCs w:val="28"/>
        </w:rPr>
      </w:pPr>
      <w:bookmarkStart w:id="1" w:name="_Hlk153802718"/>
      <w:bookmarkStart w:id="2" w:name="_Hlk159493623"/>
      <w:r>
        <w:rPr>
          <w:sz w:val="28"/>
          <w:szCs w:val="28"/>
        </w:rPr>
        <w:lastRenderedPageBreak/>
        <w:t>Приложение</w:t>
      </w:r>
    </w:p>
    <w:p w14:paraId="3068217B" w14:textId="77777777" w:rsidR="00CC044E" w:rsidRDefault="002C5D13" w:rsidP="00CC044E">
      <w:pPr>
        <w:ind w:left="10348"/>
        <w:outlineLvl w:val="0"/>
        <w:rPr>
          <w:sz w:val="28"/>
          <w:szCs w:val="28"/>
        </w:rPr>
      </w:pPr>
      <w:r w:rsidRPr="00C61294">
        <w:rPr>
          <w:sz w:val="28"/>
          <w:szCs w:val="28"/>
        </w:rPr>
        <w:t>к постановлению Администрации</w:t>
      </w:r>
      <w:r w:rsidR="00CC044E">
        <w:rPr>
          <w:sz w:val="28"/>
          <w:szCs w:val="28"/>
        </w:rPr>
        <w:t xml:space="preserve"> </w:t>
      </w:r>
      <w:r w:rsidRPr="00C61294">
        <w:rPr>
          <w:sz w:val="28"/>
          <w:szCs w:val="28"/>
        </w:rPr>
        <w:t>города Рубцовска Алтайского края</w:t>
      </w:r>
      <w:bookmarkEnd w:id="1"/>
    </w:p>
    <w:p w14:paraId="25D94407" w14:textId="343F039E" w:rsidR="002C5D13" w:rsidRPr="00C61294" w:rsidRDefault="002C5D13" w:rsidP="00CC044E">
      <w:pPr>
        <w:ind w:left="10348"/>
        <w:outlineLvl w:val="0"/>
        <w:rPr>
          <w:sz w:val="28"/>
          <w:szCs w:val="28"/>
        </w:rPr>
      </w:pPr>
      <w:r w:rsidRPr="00C61294">
        <w:rPr>
          <w:sz w:val="28"/>
          <w:szCs w:val="28"/>
        </w:rPr>
        <w:t xml:space="preserve">от </w:t>
      </w:r>
      <w:r w:rsidR="00FE23F2">
        <w:rPr>
          <w:sz w:val="28"/>
          <w:szCs w:val="28"/>
        </w:rPr>
        <w:t>26.12.2025</w:t>
      </w:r>
      <w:r w:rsidRPr="00C61294">
        <w:rPr>
          <w:sz w:val="28"/>
          <w:szCs w:val="28"/>
        </w:rPr>
        <w:t xml:space="preserve"> № </w:t>
      </w:r>
      <w:r w:rsidR="00FE23F2">
        <w:rPr>
          <w:sz w:val="28"/>
          <w:szCs w:val="28"/>
        </w:rPr>
        <w:t>3360</w:t>
      </w:r>
      <w:r w:rsidRPr="00C61294">
        <w:rPr>
          <w:sz w:val="28"/>
          <w:szCs w:val="28"/>
        </w:rPr>
        <w:t xml:space="preserve"> </w:t>
      </w:r>
    </w:p>
    <w:p w14:paraId="1B1379F1" w14:textId="77777777" w:rsidR="002C5D13" w:rsidRPr="00C61294" w:rsidRDefault="002C5D13" w:rsidP="002C5D13">
      <w:pPr>
        <w:tabs>
          <w:tab w:val="left" w:pos="7513"/>
        </w:tabs>
        <w:rPr>
          <w:sz w:val="28"/>
          <w:szCs w:val="28"/>
        </w:rPr>
      </w:pPr>
    </w:p>
    <w:p w14:paraId="5539CB45" w14:textId="77777777" w:rsidR="00F00ACD" w:rsidRDefault="00F00ACD" w:rsidP="002C5D13">
      <w:pPr>
        <w:jc w:val="right"/>
        <w:rPr>
          <w:sz w:val="28"/>
          <w:szCs w:val="28"/>
        </w:rPr>
      </w:pPr>
    </w:p>
    <w:p w14:paraId="2538032A" w14:textId="77777777" w:rsidR="002C5D13" w:rsidRPr="00C61294" w:rsidRDefault="00120079" w:rsidP="002C5D13">
      <w:pPr>
        <w:jc w:val="right"/>
        <w:rPr>
          <w:sz w:val="28"/>
          <w:szCs w:val="28"/>
        </w:rPr>
      </w:pPr>
      <w:r w:rsidRPr="00C61294">
        <w:rPr>
          <w:sz w:val="28"/>
          <w:szCs w:val="28"/>
        </w:rPr>
        <w:t>«</w:t>
      </w:r>
      <w:r w:rsidR="002C5D13" w:rsidRPr="00C61294">
        <w:rPr>
          <w:sz w:val="28"/>
          <w:szCs w:val="28"/>
        </w:rPr>
        <w:t>Таблица 1</w:t>
      </w:r>
    </w:p>
    <w:p w14:paraId="70DE27B7" w14:textId="77777777" w:rsidR="002C5D13" w:rsidRPr="00C61294" w:rsidRDefault="002C5D13" w:rsidP="002C5D13">
      <w:pPr>
        <w:jc w:val="center"/>
        <w:rPr>
          <w:sz w:val="28"/>
          <w:szCs w:val="28"/>
        </w:rPr>
      </w:pPr>
      <w:r w:rsidRPr="00C61294">
        <w:rPr>
          <w:sz w:val="28"/>
          <w:szCs w:val="28"/>
        </w:rPr>
        <w:t>Сведения об индикаторах программы (показателях подпрограмм) и их значениях</w:t>
      </w:r>
    </w:p>
    <w:p w14:paraId="15A67FEF" w14:textId="77777777" w:rsidR="002C5D13" w:rsidRPr="00C61294" w:rsidRDefault="002C5D13" w:rsidP="002C5D13">
      <w:pPr>
        <w:jc w:val="center"/>
        <w:rPr>
          <w:sz w:val="28"/>
          <w:szCs w:val="28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543"/>
        <w:gridCol w:w="2835"/>
        <w:gridCol w:w="567"/>
        <w:gridCol w:w="1134"/>
        <w:gridCol w:w="851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2C5D13" w:rsidRPr="00955901" w14:paraId="6BA9FF72" w14:textId="77777777" w:rsidTr="00EE5D3E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6AF65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№</w:t>
            </w:r>
          </w:p>
          <w:p w14:paraId="5D0378AD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п/п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96D85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Наименование индикатора (показателя)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B7E00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Задача муниципальной программы (подпрограммы)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DBB6A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Ед. изм.</w:t>
            </w:r>
          </w:p>
        </w:tc>
        <w:tc>
          <w:tcPr>
            <w:tcW w:w="76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B9D30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Значение по годам</w:t>
            </w:r>
          </w:p>
        </w:tc>
      </w:tr>
      <w:tr w:rsidR="002C5D13" w:rsidRPr="00955901" w14:paraId="7B1A062C" w14:textId="77777777" w:rsidTr="00EE5D3E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99D6A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8E604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D00B1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06CF5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0A0A3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Год, предшествующий году разработки муниципальной программы 2019 г. (факт)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5871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Год разработки муниципальной программы 2020 г .</w:t>
            </w:r>
          </w:p>
          <w:p w14:paraId="3140CEFA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(оценка)  </w:t>
            </w:r>
          </w:p>
          <w:p w14:paraId="1E512430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61756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Годы реализации муниципальной программы </w:t>
            </w:r>
          </w:p>
        </w:tc>
      </w:tr>
      <w:tr w:rsidR="002C5D13" w:rsidRPr="00955901" w14:paraId="3F98F4CA" w14:textId="77777777" w:rsidTr="00EE5D3E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BAE36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71A92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31B6B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FC38B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D8603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AE4C0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6746A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2021</w:t>
            </w:r>
          </w:p>
          <w:p w14:paraId="046CD81C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(план)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B563A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2022</w:t>
            </w:r>
          </w:p>
          <w:p w14:paraId="6E17E7C7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(план)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3AF09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2023</w:t>
            </w:r>
          </w:p>
          <w:p w14:paraId="41FEBBEB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(план)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C036E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2024</w:t>
            </w:r>
          </w:p>
          <w:p w14:paraId="049C83BB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(план)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5E93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2025</w:t>
            </w:r>
          </w:p>
          <w:p w14:paraId="6F16E55F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(план)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61A6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2026</w:t>
            </w:r>
          </w:p>
          <w:p w14:paraId="78310C1F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(план)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AF3E8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2027</w:t>
            </w:r>
          </w:p>
          <w:p w14:paraId="155BBB77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(план)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6FD6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2028</w:t>
            </w:r>
          </w:p>
          <w:p w14:paraId="7F565A00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(план)</w:t>
            </w:r>
          </w:p>
          <w:p w14:paraId="2EC7BC8B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2C5D13" w:rsidRPr="00955901" w14:paraId="230B115D" w14:textId="77777777" w:rsidTr="00EE5D3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3D07B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1FC7D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2048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3079B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7878C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7DAB8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E804E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CD5B1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E9C9D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02CB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2071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666B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E8C5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9580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14</w:t>
            </w:r>
          </w:p>
        </w:tc>
      </w:tr>
      <w:tr w:rsidR="002C5D13" w:rsidRPr="00955901" w14:paraId="4A01E02C" w14:textId="77777777" w:rsidTr="00EE5D3E"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E9A9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Муниципальная программа «Развитие физической культуры и спорта в городе Рубцовске»</w:t>
            </w:r>
          </w:p>
        </w:tc>
      </w:tr>
      <w:tr w:rsidR="002C5D13" w:rsidRPr="00955901" w14:paraId="5877EB3D" w14:textId="77777777" w:rsidTr="00EE5D3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1C17D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8B984" w14:textId="77777777" w:rsidR="002C5D13" w:rsidRPr="00955901" w:rsidRDefault="002C5D13" w:rsidP="00645B0F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Доля граждан</w:t>
            </w:r>
            <w:r w:rsidR="00645B0F" w:rsidRPr="00955901">
              <w:rPr>
                <w:sz w:val="16"/>
                <w:szCs w:val="16"/>
                <w:lang w:eastAsia="en-US"/>
              </w:rPr>
              <w:t xml:space="preserve">, систематически </w:t>
            </w:r>
            <w:r w:rsidR="00EE5D3E" w:rsidRPr="00955901">
              <w:rPr>
                <w:sz w:val="16"/>
                <w:szCs w:val="16"/>
                <w:lang w:eastAsia="en-US"/>
              </w:rPr>
              <w:t>занимающихся</w:t>
            </w:r>
            <w:r w:rsidRPr="00955901">
              <w:rPr>
                <w:sz w:val="16"/>
                <w:szCs w:val="16"/>
                <w:lang w:eastAsia="en-US"/>
              </w:rPr>
              <w:t xml:space="preserve"> физической культурой и спортом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1E661" w14:textId="77777777" w:rsidR="002C5D13" w:rsidRPr="00955901" w:rsidRDefault="002C5D13" w:rsidP="00EE5D3E">
            <w:pPr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Создание социальных и организационных условий для развития в городе массовой физической культуры и спорта, формирование здорового образа жизни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FE098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7FA63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44,9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D99A2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49,3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BA475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50,4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0F6B7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54,8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BEFE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55,6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016C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56,5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C5C55" w14:textId="77777777" w:rsidR="002C5D13" w:rsidRPr="00955901" w:rsidRDefault="002C5D13" w:rsidP="00EE5D3E">
            <w:pPr>
              <w:rPr>
                <w:sz w:val="16"/>
                <w:szCs w:val="16"/>
              </w:rPr>
            </w:pPr>
            <w:r w:rsidRPr="00955901">
              <w:rPr>
                <w:sz w:val="16"/>
                <w:szCs w:val="16"/>
                <w:lang w:eastAsia="en-US"/>
              </w:rPr>
              <w:t>62,7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F0963" w14:textId="77777777" w:rsidR="002C5D13" w:rsidRPr="00955901" w:rsidRDefault="002C5D13" w:rsidP="00EE5D3E">
            <w:pPr>
              <w:rPr>
                <w:sz w:val="16"/>
                <w:szCs w:val="16"/>
              </w:rPr>
            </w:pPr>
            <w:r w:rsidRPr="00955901">
              <w:rPr>
                <w:sz w:val="16"/>
                <w:szCs w:val="16"/>
                <w:lang w:eastAsia="en-US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F302" w14:textId="77777777" w:rsidR="002C5D13" w:rsidRPr="00955901" w:rsidRDefault="002C5D13" w:rsidP="00EE5D3E">
            <w:pPr>
              <w:rPr>
                <w:sz w:val="16"/>
                <w:szCs w:val="16"/>
              </w:rPr>
            </w:pPr>
            <w:r w:rsidRPr="00955901">
              <w:rPr>
                <w:sz w:val="16"/>
                <w:szCs w:val="16"/>
                <w:lang w:eastAsia="en-US"/>
              </w:rPr>
              <w:t>63,3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579D" w14:textId="77777777" w:rsidR="002C5D13" w:rsidRPr="00955901" w:rsidRDefault="002C5D13" w:rsidP="00EE5D3E">
            <w:pPr>
              <w:rPr>
                <w:sz w:val="16"/>
                <w:szCs w:val="16"/>
              </w:rPr>
            </w:pPr>
            <w:r w:rsidRPr="00955901">
              <w:rPr>
                <w:sz w:val="16"/>
                <w:szCs w:val="16"/>
                <w:lang w:eastAsia="en-US"/>
              </w:rPr>
              <w:t>65,5</w:t>
            </w:r>
          </w:p>
        </w:tc>
      </w:tr>
      <w:tr w:rsidR="002C5D13" w:rsidRPr="00955901" w14:paraId="5E683A43" w14:textId="77777777" w:rsidTr="00EE5D3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86EC3" w14:textId="77777777" w:rsidR="002C5D13" w:rsidRPr="00955901" w:rsidRDefault="00EE5D3E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</w:t>
            </w:r>
            <w:r w:rsidR="002C5D13" w:rsidRPr="00955901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DDC06" w14:textId="77777777" w:rsidR="002C5D13" w:rsidRPr="00955901" w:rsidRDefault="002C5D13" w:rsidP="00EE5D3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Уровень обеспеченности граждан спортивными сооружениями, исходя из единовременной пропускной способности объектов спорта</w:t>
            </w:r>
            <w:r w:rsidR="007B1D57" w:rsidRPr="00955901">
              <w:rPr>
                <w:sz w:val="16"/>
                <w:szCs w:val="16"/>
                <w:lang w:eastAsia="en-US"/>
              </w:rPr>
              <w:t xml:space="preserve"> 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E99F7" w14:textId="77777777" w:rsidR="002C5D13" w:rsidRPr="00955901" w:rsidRDefault="002C5D13" w:rsidP="00EE5D3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Создание условий для укрепления здоровья населения путем развития инфраструктуры спорта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54CA8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A9E27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1FED4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A01DA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E554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57</w:t>
            </w:r>
          </w:p>
          <w:p w14:paraId="204BBF41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DE22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59</w:t>
            </w:r>
          </w:p>
          <w:p w14:paraId="10FA76B3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7B47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60</w:t>
            </w:r>
          </w:p>
          <w:p w14:paraId="218E5339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7211" w14:textId="77777777" w:rsidR="002C5D13" w:rsidRPr="00955901" w:rsidRDefault="00EE5D3E" w:rsidP="00EE5D3E">
            <w:pPr>
              <w:jc w:val="center"/>
              <w:rPr>
                <w:sz w:val="16"/>
                <w:szCs w:val="16"/>
              </w:rPr>
            </w:pPr>
            <w:r w:rsidRPr="00955901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F780" w14:textId="77777777" w:rsidR="002C5D13" w:rsidRPr="00955901" w:rsidRDefault="00EE5D3E" w:rsidP="00EE5D3E">
            <w:pPr>
              <w:jc w:val="center"/>
              <w:rPr>
                <w:sz w:val="16"/>
                <w:szCs w:val="16"/>
              </w:rPr>
            </w:pPr>
            <w:r w:rsidRPr="00955901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D71E" w14:textId="77777777" w:rsidR="002C5D13" w:rsidRPr="00955901" w:rsidRDefault="00EE5D3E" w:rsidP="00EE5D3E">
            <w:pPr>
              <w:jc w:val="center"/>
              <w:rPr>
                <w:sz w:val="16"/>
                <w:szCs w:val="16"/>
              </w:rPr>
            </w:pPr>
            <w:r w:rsidRPr="00955901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9036" w14:textId="77777777" w:rsidR="002C5D13" w:rsidRPr="00955901" w:rsidRDefault="00EE5D3E" w:rsidP="00EE5D3E">
            <w:pPr>
              <w:jc w:val="center"/>
              <w:rPr>
                <w:sz w:val="16"/>
                <w:szCs w:val="16"/>
              </w:rPr>
            </w:pPr>
            <w:r w:rsidRPr="00955901">
              <w:rPr>
                <w:sz w:val="16"/>
                <w:szCs w:val="16"/>
              </w:rPr>
              <w:t>-</w:t>
            </w:r>
          </w:p>
        </w:tc>
      </w:tr>
      <w:tr w:rsidR="002C5D13" w:rsidRPr="00955901" w14:paraId="12E96C15" w14:textId="77777777" w:rsidTr="00EE5D3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0397" w14:textId="77777777" w:rsidR="002C5D13" w:rsidRPr="00955901" w:rsidRDefault="000F726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3</w:t>
            </w:r>
            <w:r w:rsidR="002C5D13" w:rsidRPr="00955901">
              <w:rPr>
                <w:sz w:val="16"/>
                <w:szCs w:val="16"/>
                <w:lang w:eastAsia="en-US"/>
              </w:rPr>
              <w:t>.</w:t>
            </w:r>
          </w:p>
          <w:p w14:paraId="32E69D3C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542AD76B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0A970ECC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F634D" w14:textId="77777777" w:rsidR="002C5D13" w:rsidRPr="00955901" w:rsidRDefault="002C5D13" w:rsidP="00EE5D3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не имеющего противопоказаний для занятий физической культурой и спортом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6DD8" w14:textId="77777777" w:rsidR="002C5D13" w:rsidRPr="00955901" w:rsidRDefault="002C5D13" w:rsidP="00EE5D3E">
            <w:pPr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Создание социальных и организационных условий для развития в городе массовой физической культуры и спорта, формирование здорового образа жизни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FCE63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D7A6B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E152B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22,6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ED23C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22,8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429CE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8DCA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23,7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62F0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06209" w14:textId="77777777" w:rsidR="002C5D13" w:rsidRPr="00955901" w:rsidRDefault="002C5D13" w:rsidP="00EE5D3E">
            <w:pPr>
              <w:rPr>
                <w:sz w:val="16"/>
                <w:szCs w:val="16"/>
              </w:rPr>
            </w:pPr>
            <w:r w:rsidRPr="00955901">
              <w:rPr>
                <w:sz w:val="16"/>
                <w:szCs w:val="16"/>
                <w:lang w:eastAsia="en-US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DCCBB" w14:textId="77777777" w:rsidR="002C5D13" w:rsidRPr="00955901" w:rsidRDefault="002C5D13" w:rsidP="00EE5D3E">
            <w:pPr>
              <w:rPr>
                <w:sz w:val="16"/>
                <w:szCs w:val="16"/>
              </w:rPr>
            </w:pPr>
            <w:r w:rsidRPr="00955901">
              <w:rPr>
                <w:sz w:val="16"/>
                <w:szCs w:val="16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1D7D" w14:textId="77777777" w:rsidR="002C5D13" w:rsidRPr="00955901" w:rsidRDefault="002C5D13" w:rsidP="00EE5D3E">
            <w:pPr>
              <w:rPr>
                <w:sz w:val="16"/>
                <w:szCs w:val="16"/>
              </w:rPr>
            </w:pPr>
            <w:r w:rsidRPr="00955901">
              <w:rPr>
                <w:sz w:val="16"/>
                <w:szCs w:val="16"/>
                <w:lang w:eastAsia="en-US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327C" w14:textId="77777777" w:rsidR="002C5D13" w:rsidRPr="00955901" w:rsidRDefault="002C5D13" w:rsidP="00EE5D3E">
            <w:pPr>
              <w:rPr>
                <w:sz w:val="16"/>
                <w:szCs w:val="16"/>
              </w:rPr>
            </w:pPr>
            <w:r w:rsidRPr="00955901">
              <w:rPr>
                <w:sz w:val="16"/>
                <w:szCs w:val="16"/>
                <w:lang w:eastAsia="en-US"/>
              </w:rPr>
              <w:t>35,5</w:t>
            </w:r>
          </w:p>
        </w:tc>
      </w:tr>
      <w:tr w:rsidR="00860DE0" w:rsidRPr="00955901" w14:paraId="0CFED37E" w14:textId="77777777" w:rsidTr="00EE5D3E"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1B7A" w14:textId="77777777" w:rsidR="00860DE0" w:rsidRPr="00955901" w:rsidRDefault="00860DE0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Подпрограмма 1. «Развитие физической культуры и массового спорта, формирование здорового образа жизни у населения города Рубцовска» </w:t>
            </w:r>
          </w:p>
        </w:tc>
      </w:tr>
      <w:tr w:rsidR="007B1D57" w:rsidRPr="00955901" w14:paraId="5CC02A9A" w14:textId="77777777" w:rsidTr="00864AC2">
        <w:trPr>
          <w:trHeight w:val="24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436C8" w14:textId="77777777" w:rsidR="007B1D57" w:rsidRPr="00955901" w:rsidRDefault="007B1D57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lastRenderedPageBreak/>
              <w:t>4.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65E5C" w14:textId="77777777" w:rsidR="007B1D57" w:rsidRPr="00955901" w:rsidRDefault="007B1D57" w:rsidP="00860DE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Доля граждан в возрасте 3-29 лет, систематически занимающихся физической культурой и спортом, в общей численности граждан данной возрастной категории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A4EE91B" w14:textId="77777777" w:rsidR="007B1D57" w:rsidRPr="00955901" w:rsidRDefault="007B1D57" w:rsidP="00860DE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Создание условий для привлечения граждан различных возрастов к регулярным занятиям физической культурой и массовым спортом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18A0D" w14:textId="77777777" w:rsidR="007B1D57" w:rsidRPr="00955901" w:rsidRDefault="007B1D57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9D502" w14:textId="77777777" w:rsidR="007B1D57" w:rsidRPr="00955901" w:rsidRDefault="007B1D57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DA816" w14:textId="77777777" w:rsidR="007B1D57" w:rsidRPr="00955901" w:rsidRDefault="007B1D57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92,5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61F4C" w14:textId="77777777" w:rsidR="007B1D57" w:rsidRPr="00955901" w:rsidRDefault="007B1D57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93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B6F24" w14:textId="77777777" w:rsidR="007B1D57" w:rsidRPr="00955901" w:rsidRDefault="007B1D57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93,5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8B53" w14:textId="77777777" w:rsidR="007B1D57" w:rsidRPr="00955901" w:rsidRDefault="007B1D57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4C16D" w14:textId="77777777" w:rsidR="007B1D57" w:rsidRPr="00955901" w:rsidRDefault="007B1D57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D3702" w14:textId="77777777" w:rsidR="007B1D57" w:rsidRPr="00955901" w:rsidRDefault="007B1D57" w:rsidP="00860DE0">
            <w:pPr>
              <w:rPr>
                <w:sz w:val="16"/>
                <w:szCs w:val="16"/>
              </w:rPr>
            </w:pPr>
            <w:r w:rsidRPr="00955901">
              <w:rPr>
                <w:sz w:val="16"/>
                <w:szCs w:val="16"/>
                <w:lang w:eastAsia="en-US"/>
              </w:rPr>
              <w:t>94,2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1B58" w14:textId="77777777" w:rsidR="007B1D57" w:rsidRPr="00955901" w:rsidRDefault="007B1D57" w:rsidP="00860DE0">
            <w:pPr>
              <w:rPr>
                <w:sz w:val="16"/>
                <w:szCs w:val="16"/>
              </w:rPr>
            </w:pPr>
            <w:r w:rsidRPr="00955901">
              <w:rPr>
                <w:sz w:val="16"/>
                <w:szCs w:val="16"/>
                <w:lang w:eastAsia="en-US"/>
              </w:rPr>
              <w:t>94,2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F415" w14:textId="77777777" w:rsidR="007B1D57" w:rsidRPr="00955901" w:rsidRDefault="007B1D57" w:rsidP="00860DE0">
            <w:pPr>
              <w:rPr>
                <w:sz w:val="16"/>
                <w:szCs w:val="16"/>
              </w:rPr>
            </w:pPr>
            <w:r w:rsidRPr="00955901">
              <w:rPr>
                <w:sz w:val="16"/>
                <w:szCs w:val="16"/>
                <w:lang w:eastAsia="en-US"/>
              </w:rPr>
              <w:t>94,2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59FCD" w14:textId="77777777" w:rsidR="007B1D57" w:rsidRPr="00955901" w:rsidRDefault="007B1D57" w:rsidP="00860DE0">
            <w:pPr>
              <w:rPr>
                <w:sz w:val="16"/>
                <w:szCs w:val="16"/>
              </w:rPr>
            </w:pPr>
            <w:r w:rsidRPr="00955901">
              <w:rPr>
                <w:sz w:val="16"/>
                <w:szCs w:val="16"/>
                <w:lang w:eastAsia="en-US"/>
              </w:rPr>
              <w:t>94,2</w:t>
            </w:r>
          </w:p>
        </w:tc>
      </w:tr>
      <w:tr w:rsidR="007B1D57" w:rsidRPr="00955901" w14:paraId="0DDD37A9" w14:textId="77777777" w:rsidTr="00864AC2">
        <w:trPr>
          <w:trHeight w:val="24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F3973" w14:textId="77777777" w:rsidR="007B1D57" w:rsidRPr="00955901" w:rsidRDefault="007B1D57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5.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BD302" w14:textId="77777777" w:rsidR="007B1D57" w:rsidRPr="00955901" w:rsidRDefault="007B1D57" w:rsidP="00860DE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Доля граждан в возрасте от 30 до 54 лет включительно (женщины) и до 59 лет включительно (мужчины), систематически занимающихся физической культурой и спортом, в общей численности граждан данной возрастной категории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9AD297" w14:textId="77777777" w:rsidR="007B1D57" w:rsidRPr="00955901" w:rsidRDefault="007B1D57" w:rsidP="00860DE0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D9CAF" w14:textId="77777777" w:rsidR="007B1D57" w:rsidRPr="00955901" w:rsidRDefault="007B1D57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0B766" w14:textId="77777777" w:rsidR="007B1D57" w:rsidRPr="00955901" w:rsidRDefault="007B1D57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88505" w14:textId="77777777" w:rsidR="007B1D57" w:rsidRPr="00955901" w:rsidRDefault="007B1D57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3D6CD" w14:textId="77777777" w:rsidR="007B1D57" w:rsidRPr="00955901" w:rsidRDefault="007B1D57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442FA" w14:textId="77777777" w:rsidR="007B1D57" w:rsidRPr="00955901" w:rsidRDefault="007B1D57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35C1" w14:textId="77777777" w:rsidR="007B1D57" w:rsidRPr="00955901" w:rsidRDefault="007B1D57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0B27" w14:textId="77777777" w:rsidR="007B1D57" w:rsidRPr="00955901" w:rsidRDefault="007B1D57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18913" w14:textId="77777777" w:rsidR="007B1D57" w:rsidRPr="00955901" w:rsidRDefault="007B1D57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5055" w14:textId="77777777" w:rsidR="007B1D57" w:rsidRPr="00955901" w:rsidRDefault="007B1D57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A89B9" w14:textId="77777777" w:rsidR="007B1D57" w:rsidRPr="00955901" w:rsidRDefault="007B1D57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24491" w14:textId="77777777" w:rsidR="007B1D57" w:rsidRPr="00955901" w:rsidRDefault="007B1D57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64</w:t>
            </w:r>
          </w:p>
        </w:tc>
      </w:tr>
      <w:tr w:rsidR="007B1D57" w:rsidRPr="00955901" w14:paraId="6502F4D7" w14:textId="77777777" w:rsidTr="00864AC2">
        <w:trPr>
          <w:trHeight w:val="24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CFEB8" w14:textId="77777777" w:rsidR="007B1D57" w:rsidRPr="00955901" w:rsidRDefault="007B1D57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6.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4DF1D" w14:textId="77777777" w:rsidR="007B1D57" w:rsidRPr="00955901" w:rsidRDefault="007B1D57" w:rsidP="00860DE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Доля граждан в возрасте от 55 лет (женщины) и от 60 лет (мужчины) до79 лет включительно, систематически занимающихся физической культурой и спортом, в общей численности граждан данной возрастной категории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E0488F" w14:textId="77777777" w:rsidR="007B1D57" w:rsidRPr="00955901" w:rsidRDefault="007B1D57" w:rsidP="00860DE0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C5470" w14:textId="77777777" w:rsidR="007B1D57" w:rsidRPr="00955901" w:rsidRDefault="007B1D57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03942" w14:textId="77777777" w:rsidR="007B1D57" w:rsidRPr="00955901" w:rsidRDefault="007B1D57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17A63" w14:textId="77777777" w:rsidR="007B1D57" w:rsidRPr="00955901" w:rsidRDefault="007B1D57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0E089" w14:textId="77777777" w:rsidR="007B1D57" w:rsidRPr="00955901" w:rsidRDefault="007B1D57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2C6EF" w14:textId="77777777" w:rsidR="007B1D57" w:rsidRPr="00955901" w:rsidRDefault="007B1D57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71AA" w14:textId="77777777" w:rsidR="007B1D57" w:rsidRPr="00955901" w:rsidRDefault="007B1D57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56BF" w14:textId="77777777" w:rsidR="007B1D57" w:rsidRPr="00955901" w:rsidRDefault="007B1D57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3A03A" w14:textId="77777777" w:rsidR="007B1D57" w:rsidRPr="00955901" w:rsidRDefault="007B1D57" w:rsidP="00860DE0">
            <w:pPr>
              <w:rPr>
                <w:sz w:val="16"/>
                <w:szCs w:val="16"/>
              </w:rPr>
            </w:pPr>
            <w:r w:rsidRPr="00955901">
              <w:rPr>
                <w:sz w:val="16"/>
                <w:szCs w:val="16"/>
                <w:lang w:eastAsia="en-US"/>
              </w:rPr>
              <w:t>24,2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8571" w14:textId="77777777" w:rsidR="007B1D57" w:rsidRPr="00955901" w:rsidRDefault="007B1D57" w:rsidP="00860DE0">
            <w:pPr>
              <w:rPr>
                <w:sz w:val="16"/>
                <w:szCs w:val="16"/>
              </w:rPr>
            </w:pPr>
            <w:r w:rsidRPr="00955901">
              <w:rPr>
                <w:sz w:val="16"/>
                <w:szCs w:val="16"/>
                <w:lang w:eastAsia="en-US"/>
              </w:rPr>
              <w:t>28,3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3EFA" w14:textId="77777777" w:rsidR="007B1D57" w:rsidRPr="00955901" w:rsidRDefault="007B1D57" w:rsidP="00860DE0">
            <w:pPr>
              <w:rPr>
                <w:sz w:val="16"/>
                <w:szCs w:val="16"/>
              </w:rPr>
            </w:pPr>
            <w:r w:rsidRPr="00955901">
              <w:rPr>
                <w:sz w:val="16"/>
                <w:szCs w:val="16"/>
                <w:lang w:eastAsia="en-US"/>
              </w:rPr>
              <w:t>32,5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EF17D" w14:textId="77777777" w:rsidR="007B1D57" w:rsidRPr="00955901" w:rsidRDefault="007B1D57" w:rsidP="00860DE0">
            <w:pPr>
              <w:rPr>
                <w:sz w:val="16"/>
                <w:szCs w:val="16"/>
              </w:rPr>
            </w:pPr>
            <w:r w:rsidRPr="00955901">
              <w:rPr>
                <w:sz w:val="16"/>
                <w:szCs w:val="16"/>
                <w:lang w:eastAsia="en-US"/>
              </w:rPr>
              <w:t>36,7</w:t>
            </w:r>
          </w:p>
        </w:tc>
      </w:tr>
      <w:tr w:rsidR="007B1D57" w:rsidRPr="00955901" w14:paraId="790FBFD9" w14:textId="77777777" w:rsidTr="00864AC2">
        <w:trPr>
          <w:trHeight w:val="24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7D14B" w14:textId="77777777" w:rsidR="007B1D57" w:rsidRPr="00955901" w:rsidRDefault="007B1D57" w:rsidP="00860DE0">
            <w:pPr>
              <w:spacing w:line="276" w:lineRule="auto"/>
              <w:jc w:val="center"/>
              <w:rPr>
                <w:strike/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7</w:t>
            </w:r>
            <w:r w:rsidRPr="00955901">
              <w:rPr>
                <w:strike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50762" w14:textId="77777777" w:rsidR="007B1D57" w:rsidRPr="00955901" w:rsidRDefault="007B1D57" w:rsidP="001C629A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Доля граждан трудоспособного возраста, систематически занимающихся физической культурой и спором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90BFA" w14:textId="77777777" w:rsidR="007B1D57" w:rsidRPr="00955901" w:rsidRDefault="007B1D57" w:rsidP="001C629A">
            <w:pPr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D3357" w14:textId="77777777" w:rsidR="007B1D57" w:rsidRPr="00955901" w:rsidRDefault="007B1D57" w:rsidP="001C629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748F3" w14:textId="77777777" w:rsidR="007B1D57" w:rsidRPr="00955901" w:rsidRDefault="007B1D57" w:rsidP="001C629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682E6" w14:textId="77777777" w:rsidR="007B1D57" w:rsidRPr="00955901" w:rsidRDefault="007B1D57" w:rsidP="001C629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86541" w14:textId="77777777" w:rsidR="007B1D57" w:rsidRPr="00955901" w:rsidRDefault="007B1D57" w:rsidP="001C629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15531" w14:textId="77777777" w:rsidR="007B1D57" w:rsidRPr="00955901" w:rsidRDefault="007B1D57" w:rsidP="001C629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05D3" w14:textId="77777777" w:rsidR="007B1D57" w:rsidRPr="00955901" w:rsidRDefault="007B1D57" w:rsidP="001C629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655E" w14:textId="77777777" w:rsidR="007B1D57" w:rsidRPr="00955901" w:rsidRDefault="007B1D57" w:rsidP="001C629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78857" w14:textId="77777777" w:rsidR="007B1D57" w:rsidRPr="00955901" w:rsidRDefault="007B1D57" w:rsidP="001C629A">
            <w:pPr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2622" w14:textId="77777777" w:rsidR="007B1D57" w:rsidRPr="00955901" w:rsidRDefault="007B1D57" w:rsidP="001C629A">
            <w:pPr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A67E" w14:textId="77777777" w:rsidR="007B1D57" w:rsidRPr="00955901" w:rsidRDefault="007B1D57" w:rsidP="001C629A">
            <w:pPr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CF5D5" w14:textId="77777777" w:rsidR="007B1D57" w:rsidRPr="00955901" w:rsidRDefault="007B1D57" w:rsidP="001C629A">
            <w:pPr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69</w:t>
            </w:r>
          </w:p>
        </w:tc>
      </w:tr>
      <w:tr w:rsidR="00283283" w:rsidRPr="00955901" w14:paraId="66F55E36" w14:textId="77777777" w:rsidTr="00EE5D3E"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F02" w14:textId="77777777" w:rsidR="00283283" w:rsidRPr="00955901" w:rsidRDefault="00283283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Подпрограмма 2. «Развитие системы подготовки спортивного резерва и спорта высших достижений в городе Рубцовске»</w:t>
            </w:r>
          </w:p>
        </w:tc>
      </w:tr>
      <w:tr w:rsidR="00283283" w:rsidRPr="00955901" w14:paraId="1BE941A2" w14:textId="77777777" w:rsidTr="00EE5D3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C1967" w14:textId="77777777" w:rsidR="00283283" w:rsidRPr="00955901" w:rsidRDefault="00283283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8.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771D1" w14:textId="77777777" w:rsidR="00283283" w:rsidRPr="00955901" w:rsidRDefault="00283283" w:rsidP="00860DE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Доля спортсменов - разрядников в общем количестве лиц, занимающихся в системе спортивных школ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619E5" w14:textId="77777777" w:rsidR="00283283" w:rsidRPr="00955901" w:rsidRDefault="00283283" w:rsidP="00860DE0">
            <w:pPr>
              <w:pStyle w:val="12"/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Создание условий для развития детско – юношеского спорта и подготовки спортивного резерва, поддержка спорта высших достижений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C3E29" w14:textId="77777777" w:rsidR="00283283" w:rsidRPr="00955901" w:rsidRDefault="00283283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% </w:t>
            </w:r>
          </w:p>
          <w:p w14:paraId="1D3967D0" w14:textId="77777777" w:rsidR="00283283" w:rsidRPr="00955901" w:rsidRDefault="00283283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063E4" w14:textId="77777777" w:rsidR="00283283" w:rsidRPr="00955901" w:rsidRDefault="00283283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32,0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4E6B0" w14:textId="77777777" w:rsidR="00283283" w:rsidRPr="00955901" w:rsidRDefault="00283283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32,5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2C502" w14:textId="77777777" w:rsidR="00283283" w:rsidRPr="00955901" w:rsidRDefault="00283283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33,0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C93C0" w14:textId="77777777" w:rsidR="00283283" w:rsidRPr="00955901" w:rsidRDefault="00283283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33,5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052A" w14:textId="77777777" w:rsidR="00283283" w:rsidRPr="00955901" w:rsidRDefault="00283283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34,0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02FB" w14:textId="77777777" w:rsidR="00283283" w:rsidRPr="00955901" w:rsidRDefault="00283283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35,0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B5896" w14:textId="77777777" w:rsidR="00283283" w:rsidRPr="00955901" w:rsidRDefault="00283283" w:rsidP="00860DE0">
            <w:pPr>
              <w:rPr>
                <w:sz w:val="16"/>
                <w:szCs w:val="16"/>
              </w:rPr>
            </w:pPr>
            <w:r w:rsidRPr="00955901">
              <w:rPr>
                <w:sz w:val="16"/>
                <w:szCs w:val="16"/>
                <w:lang w:eastAsia="en-US"/>
              </w:rPr>
              <w:t>35,0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40A5" w14:textId="77777777" w:rsidR="00283283" w:rsidRPr="00955901" w:rsidRDefault="00283283" w:rsidP="00860DE0">
            <w:pPr>
              <w:rPr>
                <w:sz w:val="16"/>
                <w:szCs w:val="16"/>
              </w:rPr>
            </w:pPr>
            <w:r w:rsidRPr="00955901">
              <w:rPr>
                <w:sz w:val="16"/>
                <w:szCs w:val="16"/>
                <w:lang w:eastAsia="en-US"/>
              </w:rPr>
              <w:t>35,0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BEBB" w14:textId="77777777" w:rsidR="00283283" w:rsidRPr="00955901" w:rsidRDefault="00283283" w:rsidP="00860DE0">
            <w:pPr>
              <w:rPr>
                <w:sz w:val="16"/>
                <w:szCs w:val="16"/>
              </w:rPr>
            </w:pPr>
            <w:r w:rsidRPr="00955901">
              <w:rPr>
                <w:sz w:val="16"/>
                <w:szCs w:val="16"/>
                <w:lang w:eastAsia="en-US"/>
              </w:rPr>
              <w:t>35,0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FB5AA" w14:textId="77777777" w:rsidR="00283283" w:rsidRPr="00955901" w:rsidRDefault="00283283" w:rsidP="00860DE0">
            <w:pPr>
              <w:rPr>
                <w:sz w:val="16"/>
                <w:szCs w:val="16"/>
              </w:rPr>
            </w:pPr>
            <w:r w:rsidRPr="00955901">
              <w:rPr>
                <w:sz w:val="16"/>
                <w:szCs w:val="16"/>
                <w:lang w:eastAsia="en-US"/>
              </w:rPr>
              <w:t>35,0</w:t>
            </w:r>
          </w:p>
        </w:tc>
      </w:tr>
      <w:tr w:rsidR="00283283" w:rsidRPr="00955901" w14:paraId="1280464B" w14:textId="77777777" w:rsidTr="00EE5D3E"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9587" w14:textId="77777777" w:rsidR="00283283" w:rsidRPr="00955901" w:rsidRDefault="00283283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Подпрограмма 3. «Развитие спортивных клубов в городе Рубцовске» </w:t>
            </w:r>
          </w:p>
        </w:tc>
      </w:tr>
      <w:tr w:rsidR="00283283" w:rsidRPr="00955901" w14:paraId="019551AE" w14:textId="77777777" w:rsidTr="00EE5D3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7473" w14:textId="77777777" w:rsidR="00283283" w:rsidRPr="00955901" w:rsidRDefault="00283283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9.</w:t>
            </w:r>
          </w:p>
          <w:p w14:paraId="78214B5F" w14:textId="77777777" w:rsidR="00283283" w:rsidRPr="00955901" w:rsidRDefault="00283283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3055756C" w14:textId="77777777" w:rsidR="00283283" w:rsidRPr="00955901" w:rsidRDefault="00283283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59867817" w14:textId="77777777" w:rsidR="00283283" w:rsidRPr="00955901" w:rsidRDefault="00283283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16B9EB9E" w14:textId="77777777" w:rsidR="00283283" w:rsidRPr="00955901" w:rsidRDefault="00283283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7590B708" w14:textId="77777777" w:rsidR="00283283" w:rsidRPr="00955901" w:rsidRDefault="00283283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4BCA954F" w14:textId="77777777" w:rsidR="00283283" w:rsidRPr="00955901" w:rsidRDefault="00283283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EC4A7" w14:textId="77777777" w:rsidR="00283283" w:rsidRPr="00955901" w:rsidRDefault="00283283" w:rsidP="00860DE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Доля населения города Рубцовска, выполнившего нормативы испытаний (тестов) Всероссийского физкультурно – спортивного комплекса «Готов к труду и обороне» (ВФСК ГТО), в общей численности населения, принявшего участие в выполнении нормативов испытаний (тестов) ВФСК ГТО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B030C" w14:textId="77777777" w:rsidR="00283283" w:rsidRPr="00955901" w:rsidRDefault="00283283" w:rsidP="00860DE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Создание и поддержание благоприятных условий для осуществления физкультурно-оздоровительной и спортивной  работы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CF08" w14:textId="77777777" w:rsidR="00283283" w:rsidRPr="00955901" w:rsidRDefault="00283283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%</w:t>
            </w:r>
          </w:p>
          <w:p w14:paraId="6C63406B" w14:textId="77777777" w:rsidR="00283283" w:rsidRPr="00955901" w:rsidRDefault="00283283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36AB32E5" w14:textId="77777777" w:rsidR="00283283" w:rsidRPr="00955901" w:rsidRDefault="00283283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60CC55EE" w14:textId="77777777" w:rsidR="00283283" w:rsidRPr="00955901" w:rsidRDefault="00283283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1A096407" w14:textId="77777777" w:rsidR="00283283" w:rsidRPr="00955901" w:rsidRDefault="00283283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754F2ED7" w14:textId="77777777" w:rsidR="00283283" w:rsidRPr="00955901" w:rsidRDefault="00283283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79C4E730" w14:textId="77777777" w:rsidR="00283283" w:rsidRPr="00955901" w:rsidRDefault="00283283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0AA9" w14:textId="77777777" w:rsidR="00283283" w:rsidRPr="00955901" w:rsidRDefault="00283283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39</w:t>
            </w:r>
          </w:p>
          <w:p w14:paraId="4133B05D" w14:textId="77777777" w:rsidR="00283283" w:rsidRPr="00955901" w:rsidRDefault="00283283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7701B7BF" w14:textId="77777777" w:rsidR="00283283" w:rsidRPr="00955901" w:rsidRDefault="00283283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17F32408" w14:textId="77777777" w:rsidR="00283283" w:rsidRPr="00955901" w:rsidRDefault="00283283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65BA144E" w14:textId="77777777" w:rsidR="00283283" w:rsidRPr="00955901" w:rsidRDefault="00283283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2EA9E687" w14:textId="77777777" w:rsidR="00283283" w:rsidRPr="00955901" w:rsidRDefault="00283283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46FD9BFD" w14:textId="77777777" w:rsidR="00283283" w:rsidRPr="00955901" w:rsidRDefault="00283283" w:rsidP="00860DE0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15AD" w14:textId="77777777" w:rsidR="00283283" w:rsidRPr="00955901" w:rsidRDefault="00283283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44</w:t>
            </w:r>
          </w:p>
          <w:p w14:paraId="238A3C61" w14:textId="77777777" w:rsidR="00283283" w:rsidRPr="00955901" w:rsidRDefault="00283283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093B275D" w14:textId="77777777" w:rsidR="00283283" w:rsidRPr="00955901" w:rsidRDefault="00283283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3D61D142" w14:textId="77777777" w:rsidR="00283283" w:rsidRPr="00955901" w:rsidRDefault="00283283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6CA5ACD6" w14:textId="77777777" w:rsidR="00283283" w:rsidRPr="00955901" w:rsidRDefault="00283283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2AE4821C" w14:textId="77777777" w:rsidR="00283283" w:rsidRPr="00955901" w:rsidRDefault="00283283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2319" w14:textId="77777777" w:rsidR="00283283" w:rsidRPr="00955901" w:rsidRDefault="00283283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46</w:t>
            </w:r>
          </w:p>
          <w:p w14:paraId="522F2F07" w14:textId="77777777" w:rsidR="00283283" w:rsidRPr="00955901" w:rsidRDefault="00283283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772BFB2D" w14:textId="77777777" w:rsidR="00283283" w:rsidRPr="00955901" w:rsidRDefault="00283283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6D4FF32B" w14:textId="77777777" w:rsidR="00283283" w:rsidRPr="00955901" w:rsidRDefault="00283283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2F30A259" w14:textId="77777777" w:rsidR="00283283" w:rsidRPr="00955901" w:rsidRDefault="00283283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77D0EF32" w14:textId="77777777" w:rsidR="00283283" w:rsidRPr="00955901" w:rsidRDefault="00283283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3A37" w14:textId="77777777" w:rsidR="00283283" w:rsidRPr="00955901" w:rsidRDefault="00283283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48</w:t>
            </w:r>
          </w:p>
          <w:p w14:paraId="1D471CEF" w14:textId="77777777" w:rsidR="00283283" w:rsidRPr="00955901" w:rsidRDefault="00283283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4C2DC534" w14:textId="77777777" w:rsidR="00283283" w:rsidRPr="00955901" w:rsidRDefault="00283283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12F34791" w14:textId="77777777" w:rsidR="00283283" w:rsidRPr="00955901" w:rsidRDefault="00283283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1A0D39D4" w14:textId="77777777" w:rsidR="00283283" w:rsidRPr="00955901" w:rsidRDefault="00283283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08703DAE" w14:textId="77777777" w:rsidR="00283283" w:rsidRPr="00955901" w:rsidRDefault="00283283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F083" w14:textId="77777777" w:rsidR="00283283" w:rsidRPr="00955901" w:rsidRDefault="00283283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50</w:t>
            </w:r>
          </w:p>
          <w:p w14:paraId="39E9A330" w14:textId="77777777" w:rsidR="00283283" w:rsidRPr="00955901" w:rsidRDefault="00283283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53263ADC" w14:textId="77777777" w:rsidR="00283283" w:rsidRPr="00955901" w:rsidRDefault="00283283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7CACDC44" w14:textId="77777777" w:rsidR="00283283" w:rsidRPr="00955901" w:rsidRDefault="00283283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0E8B0E73" w14:textId="77777777" w:rsidR="00283283" w:rsidRPr="00955901" w:rsidRDefault="00283283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07B5FB11" w14:textId="77777777" w:rsidR="00283283" w:rsidRPr="00955901" w:rsidRDefault="00283283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71DF" w14:textId="77777777" w:rsidR="00283283" w:rsidRPr="00955901" w:rsidRDefault="00283283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53</w:t>
            </w:r>
          </w:p>
          <w:p w14:paraId="60B668C7" w14:textId="77777777" w:rsidR="00283283" w:rsidRPr="00955901" w:rsidRDefault="00283283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50DE825E" w14:textId="77777777" w:rsidR="00283283" w:rsidRPr="00955901" w:rsidRDefault="00283283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033C3575" w14:textId="77777777" w:rsidR="00283283" w:rsidRPr="00955901" w:rsidRDefault="00283283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37DB6CCC" w14:textId="77777777" w:rsidR="00283283" w:rsidRPr="00955901" w:rsidRDefault="00283283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77E996CA" w14:textId="77777777" w:rsidR="00283283" w:rsidRPr="00955901" w:rsidRDefault="00283283" w:rsidP="00860D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BB91" w14:textId="77777777" w:rsidR="00283283" w:rsidRPr="00955901" w:rsidRDefault="00283283" w:rsidP="00860DE0">
            <w:pPr>
              <w:rPr>
                <w:sz w:val="16"/>
                <w:szCs w:val="16"/>
              </w:rPr>
            </w:pPr>
            <w:r w:rsidRPr="00955901">
              <w:rPr>
                <w:sz w:val="16"/>
                <w:szCs w:val="16"/>
                <w:lang w:eastAsia="en-US"/>
              </w:rPr>
              <w:t>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9100" w14:textId="77777777" w:rsidR="00283283" w:rsidRPr="00955901" w:rsidRDefault="00283283" w:rsidP="00860DE0">
            <w:pPr>
              <w:rPr>
                <w:sz w:val="16"/>
                <w:szCs w:val="16"/>
              </w:rPr>
            </w:pPr>
            <w:r w:rsidRPr="00955901">
              <w:rPr>
                <w:sz w:val="16"/>
                <w:szCs w:val="16"/>
                <w:lang w:eastAsia="en-US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9958" w14:textId="77777777" w:rsidR="00283283" w:rsidRPr="00955901" w:rsidRDefault="00283283" w:rsidP="00860DE0">
            <w:pPr>
              <w:rPr>
                <w:sz w:val="16"/>
                <w:szCs w:val="16"/>
              </w:rPr>
            </w:pPr>
            <w:r w:rsidRPr="00955901">
              <w:rPr>
                <w:sz w:val="16"/>
                <w:szCs w:val="16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B7D5" w14:textId="77777777" w:rsidR="00283283" w:rsidRPr="00955901" w:rsidRDefault="00283283" w:rsidP="00860DE0">
            <w:pPr>
              <w:rPr>
                <w:sz w:val="16"/>
                <w:szCs w:val="16"/>
              </w:rPr>
            </w:pPr>
            <w:r w:rsidRPr="00955901">
              <w:rPr>
                <w:sz w:val="16"/>
                <w:szCs w:val="16"/>
                <w:lang w:eastAsia="en-US"/>
              </w:rPr>
              <w:t>57</w:t>
            </w:r>
          </w:p>
        </w:tc>
      </w:tr>
    </w:tbl>
    <w:p w14:paraId="586B37E2" w14:textId="77777777" w:rsidR="002C5D13" w:rsidRPr="00955901" w:rsidRDefault="002C5D13" w:rsidP="002C5D13">
      <w:pPr>
        <w:ind w:firstLine="709"/>
        <w:jc w:val="both"/>
        <w:rPr>
          <w:sz w:val="16"/>
          <w:szCs w:val="16"/>
        </w:rPr>
      </w:pPr>
    </w:p>
    <w:p w14:paraId="244BB15F" w14:textId="77777777" w:rsidR="002C5D13" w:rsidRPr="00955901" w:rsidRDefault="00860DE0" w:rsidP="002C5D13">
      <w:pPr>
        <w:ind w:left="-142" w:right="-70"/>
        <w:outlineLvl w:val="0"/>
        <w:rPr>
          <w:sz w:val="16"/>
          <w:szCs w:val="16"/>
          <w:lang w:eastAsia="en-US"/>
        </w:rPr>
      </w:pPr>
      <w:r w:rsidRPr="00955901">
        <w:rPr>
          <w:sz w:val="16"/>
          <w:szCs w:val="16"/>
        </w:rPr>
        <w:t>*  М</w:t>
      </w:r>
      <w:r w:rsidR="00AE3D6D" w:rsidRPr="00955901">
        <w:rPr>
          <w:sz w:val="16"/>
          <w:szCs w:val="16"/>
        </w:rPr>
        <w:t xml:space="preserve">ониторинг </w:t>
      </w:r>
      <w:r w:rsidR="000F7263" w:rsidRPr="00955901">
        <w:rPr>
          <w:sz w:val="16"/>
          <w:szCs w:val="16"/>
        </w:rPr>
        <w:t>показател</w:t>
      </w:r>
      <w:r w:rsidR="00AE3D6D" w:rsidRPr="00955901">
        <w:rPr>
          <w:sz w:val="16"/>
          <w:szCs w:val="16"/>
        </w:rPr>
        <w:t>я</w:t>
      </w:r>
      <w:r w:rsidR="000F7263" w:rsidRPr="00955901">
        <w:rPr>
          <w:sz w:val="16"/>
          <w:szCs w:val="16"/>
        </w:rPr>
        <w:t xml:space="preserve"> «</w:t>
      </w:r>
      <w:r w:rsidR="000F7263" w:rsidRPr="00955901">
        <w:rPr>
          <w:sz w:val="16"/>
          <w:szCs w:val="16"/>
          <w:lang w:eastAsia="en-US"/>
        </w:rPr>
        <w:t xml:space="preserve">Уровень обеспеченности граждан спортивными сооружениями, исходя из единовременной пропускной способности объектов спорта» с 2025 года не </w:t>
      </w:r>
      <w:r w:rsidR="00AE3D6D" w:rsidRPr="00955901">
        <w:rPr>
          <w:sz w:val="16"/>
          <w:szCs w:val="16"/>
          <w:lang w:eastAsia="en-US"/>
        </w:rPr>
        <w:t>осуществляется</w:t>
      </w:r>
      <w:r w:rsidR="007B1D57" w:rsidRPr="00955901">
        <w:rPr>
          <w:sz w:val="16"/>
          <w:szCs w:val="16"/>
          <w:lang w:eastAsia="en-US"/>
        </w:rPr>
        <w:t>;</w:t>
      </w:r>
    </w:p>
    <w:p w14:paraId="06E04768" w14:textId="77777777" w:rsidR="00120079" w:rsidRPr="00955901" w:rsidRDefault="00860DE0" w:rsidP="007B1D57">
      <w:pPr>
        <w:ind w:left="-142" w:right="-70"/>
        <w:outlineLvl w:val="0"/>
        <w:rPr>
          <w:sz w:val="16"/>
          <w:szCs w:val="16"/>
        </w:rPr>
      </w:pPr>
      <w:r w:rsidRPr="00955901">
        <w:rPr>
          <w:sz w:val="16"/>
          <w:szCs w:val="16"/>
          <w:lang w:eastAsia="en-US"/>
        </w:rPr>
        <w:t>** Показатель введен с 2025 года</w:t>
      </w:r>
      <w:r w:rsidR="007B1D57" w:rsidRPr="00955901">
        <w:rPr>
          <w:sz w:val="16"/>
          <w:szCs w:val="16"/>
          <w:lang w:eastAsia="en-US"/>
        </w:rPr>
        <w:t>.</w:t>
      </w:r>
      <w:r w:rsidRPr="00955901">
        <w:rPr>
          <w:sz w:val="16"/>
          <w:szCs w:val="16"/>
          <w:lang w:eastAsia="en-US"/>
        </w:rPr>
        <w:t xml:space="preserve"> </w:t>
      </w:r>
    </w:p>
    <w:p w14:paraId="6520159B" w14:textId="77777777" w:rsidR="00CC044E" w:rsidRDefault="00CC044E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bookmarkEnd w:id="2"/>
    <w:p w14:paraId="1AE9B753" w14:textId="77777777" w:rsidR="002C5D13" w:rsidRPr="00C61294" w:rsidRDefault="002C5D13" w:rsidP="002C5D13">
      <w:pPr>
        <w:jc w:val="right"/>
        <w:outlineLvl w:val="0"/>
        <w:rPr>
          <w:sz w:val="28"/>
          <w:szCs w:val="28"/>
        </w:rPr>
      </w:pPr>
      <w:r w:rsidRPr="00C61294">
        <w:rPr>
          <w:sz w:val="28"/>
          <w:szCs w:val="28"/>
        </w:rPr>
        <w:lastRenderedPageBreak/>
        <w:t>Таблица 2</w:t>
      </w:r>
    </w:p>
    <w:p w14:paraId="132AA0BB" w14:textId="77777777" w:rsidR="002C5D13" w:rsidRPr="00C61294" w:rsidRDefault="002C5D13" w:rsidP="002C5D13">
      <w:pPr>
        <w:outlineLvl w:val="0"/>
        <w:rPr>
          <w:sz w:val="28"/>
          <w:szCs w:val="28"/>
        </w:rPr>
      </w:pPr>
    </w:p>
    <w:p w14:paraId="6564D489" w14:textId="77777777" w:rsidR="002C5D13" w:rsidRPr="00C61294" w:rsidRDefault="002C5D13" w:rsidP="002C5D13">
      <w:pPr>
        <w:jc w:val="center"/>
        <w:outlineLvl w:val="0"/>
        <w:rPr>
          <w:sz w:val="28"/>
          <w:szCs w:val="28"/>
        </w:rPr>
      </w:pPr>
      <w:r w:rsidRPr="00C61294">
        <w:rPr>
          <w:sz w:val="28"/>
          <w:szCs w:val="28"/>
        </w:rPr>
        <w:t>Перечень мероприятий программы и подпрограмм</w:t>
      </w:r>
    </w:p>
    <w:p w14:paraId="683A8B38" w14:textId="77777777" w:rsidR="002C5D13" w:rsidRPr="00C61294" w:rsidRDefault="002C5D13" w:rsidP="002C5D13">
      <w:pPr>
        <w:jc w:val="center"/>
        <w:outlineLvl w:val="0"/>
        <w:rPr>
          <w:sz w:val="28"/>
          <w:szCs w:val="28"/>
        </w:rPr>
      </w:pPr>
    </w:p>
    <w:p w14:paraId="28FBE26D" w14:textId="77777777" w:rsidR="002C5D13" w:rsidRPr="00C61294" w:rsidRDefault="002C5D13" w:rsidP="002C5D13">
      <w:pPr>
        <w:jc w:val="center"/>
        <w:outlineLvl w:val="0"/>
        <w:rPr>
          <w:sz w:val="28"/>
          <w:szCs w:val="28"/>
        </w:rPr>
      </w:pPr>
    </w:p>
    <w:p w14:paraId="622A2578" w14:textId="77777777" w:rsidR="002C5D13" w:rsidRPr="00C61294" w:rsidRDefault="002C5D13" w:rsidP="002C5D13">
      <w:pPr>
        <w:jc w:val="center"/>
        <w:outlineLvl w:val="0"/>
        <w:rPr>
          <w:sz w:val="28"/>
          <w:szCs w:val="28"/>
        </w:rPr>
      </w:pPr>
    </w:p>
    <w:tbl>
      <w:tblPr>
        <w:tblW w:w="1476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20"/>
        <w:gridCol w:w="17"/>
        <w:gridCol w:w="2091"/>
        <w:gridCol w:w="1980"/>
        <w:gridCol w:w="7"/>
        <w:gridCol w:w="30"/>
        <w:gridCol w:w="963"/>
        <w:gridCol w:w="30"/>
        <w:gridCol w:w="823"/>
        <w:gridCol w:w="27"/>
        <w:gridCol w:w="827"/>
        <w:gridCol w:w="24"/>
        <w:gridCol w:w="828"/>
        <w:gridCol w:w="22"/>
        <w:gridCol w:w="971"/>
        <w:gridCol w:w="21"/>
        <w:gridCol w:w="976"/>
        <w:gridCol w:w="13"/>
        <w:gridCol w:w="9"/>
        <w:gridCol w:w="7"/>
        <w:gridCol w:w="972"/>
        <w:gridCol w:w="14"/>
        <w:gridCol w:w="6"/>
        <w:gridCol w:w="6"/>
        <w:gridCol w:w="953"/>
        <w:gridCol w:w="10"/>
        <w:gridCol w:w="17"/>
        <w:gridCol w:w="12"/>
        <w:gridCol w:w="989"/>
        <w:gridCol w:w="1695"/>
      </w:tblGrid>
      <w:tr w:rsidR="002C5D13" w:rsidRPr="00C61294" w14:paraId="305792CC" w14:textId="77777777" w:rsidTr="0032291A">
        <w:trPr>
          <w:trHeight w:val="45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C5D71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57C95A4B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№</w:t>
            </w:r>
          </w:p>
          <w:p w14:paraId="6299C975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п\п</w:t>
            </w:r>
          </w:p>
        </w:tc>
        <w:tc>
          <w:tcPr>
            <w:tcW w:w="21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28205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66D2BE99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3DE6EA0B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Цель, задача, мероприятие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D8881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425A94E7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280F4C2B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Исполнители, участники</w:t>
            </w:r>
          </w:p>
        </w:tc>
        <w:tc>
          <w:tcPr>
            <w:tcW w:w="855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9D6D3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Сумма расходов, тыс. рублей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34840" w14:textId="77777777" w:rsidR="002C5D13" w:rsidRPr="00955901" w:rsidRDefault="002C5D13" w:rsidP="00EE5D3E">
            <w:pPr>
              <w:spacing w:line="276" w:lineRule="auto"/>
              <w:ind w:right="-110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Источники финансирования</w:t>
            </w:r>
          </w:p>
        </w:tc>
      </w:tr>
      <w:tr w:rsidR="002C5D13" w:rsidRPr="00C61294" w14:paraId="7F45E417" w14:textId="77777777" w:rsidTr="0032291A">
        <w:trPr>
          <w:trHeight w:val="45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763E4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FFC1D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7E004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9E07C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2021 год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F59F29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2022 год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E79E86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2023 год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92568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2024 год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CED4D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2025 год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8879B" w14:textId="77777777" w:rsidR="002C5D13" w:rsidRPr="00955901" w:rsidRDefault="002C5D13" w:rsidP="00EE5D3E">
            <w:pPr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2026 год</w:t>
            </w:r>
          </w:p>
        </w:tc>
        <w:tc>
          <w:tcPr>
            <w:tcW w:w="10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6F69C" w14:textId="77777777" w:rsidR="002C5D13" w:rsidRPr="00955901" w:rsidRDefault="002C5D13" w:rsidP="00EE5D3E">
            <w:pPr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2027 год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FAC70" w14:textId="77777777" w:rsidR="002C5D13" w:rsidRPr="00955901" w:rsidRDefault="002C5D13" w:rsidP="00EE5D3E">
            <w:pPr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2028 год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748DD" w14:textId="77777777" w:rsidR="002C5D13" w:rsidRPr="00955901" w:rsidRDefault="002C5D13" w:rsidP="00EE5D3E">
            <w:pPr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309A5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</w:tr>
      <w:tr w:rsidR="002C5D13" w:rsidRPr="00C61294" w14:paraId="744D26F7" w14:textId="77777777" w:rsidTr="0032291A">
        <w:trPr>
          <w:trHeight w:val="25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C4ECD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77DF79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4E5FE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83497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64D3C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DE277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5F01B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4925D5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3D370B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0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757298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BA03A5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A7CEC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75B7A" w14:textId="77777777" w:rsidR="002C5D13" w:rsidRPr="00955901" w:rsidRDefault="002C5D13" w:rsidP="00EE5D3E">
            <w:pPr>
              <w:spacing w:line="276" w:lineRule="auto"/>
              <w:ind w:right="-110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13</w:t>
            </w:r>
          </w:p>
        </w:tc>
      </w:tr>
      <w:tr w:rsidR="002C5D13" w:rsidRPr="00C61294" w14:paraId="08EA2A17" w14:textId="77777777" w:rsidTr="00EE5D3E">
        <w:trPr>
          <w:trHeight w:val="255"/>
        </w:trPr>
        <w:tc>
          <w:tcPr>
            <w:tcW w:w="1476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CD527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Программа «Развитие физической культуры и спорта в городе Рубцовске»</w:t>
            </w:r>
          </w:p>
        </w:tc>
      </w:tr>
      <w:tr w:rsidR="002C5D13" w:rsidRPr="00C61294" w14:paraId="75086116" w14:textId="77777777" w:rsidTr="0032291A">
        <w:trPr>
          <w:trHeight w:val="379"/>
        </w:trPr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D5D92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 1</w:t>
            </w:r>
          </w:p>
        </w:tc>
        <w:tc>
          <w:tcPr>
            <w:tcW w:w="21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B59C6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Цель. </w:t>
            </w:r>
          </w:p>
          <w:p w14:paraId="1C0FA918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Создание условий для укрепления здоровья населения города путем развития инфраструктуры спорта, приобщения различных слоев населения к регулярным занятиям физической культурой и спортом, популяризации массового и профессионального спорта (включая спорт высших достижений)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6BEFC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МКУ «Управление культуры, спорта и молодежной политики» </w:t>
            </w:r>
          </w:p>
          <w:p w14:paraId="0C69850B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г. Рубцовска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21B303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108031,8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D66E2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120221,8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0E26A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139899,4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BACF28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166165,3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A9F26C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184087,8</w:t>
            </w:r>
          </w:p>
        </w:tc>
        <w:tc>
          <w:tcPr>
            <w:tcW w:w="10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C5D840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141687,1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5DFDF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141388,7</w:t>
            </w:r>
          </w:p>
        </w:tc>
        <w:tc>
          <w:tcPr>
            <w:tcW w:w="9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6A58F0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117166,3</w:t>
            </w:r>
          </w:p>
        </w:tc>
        <w:tc>
          <w:tcPr>
            <w:tcW w:w="10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E2AA62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1118648,2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F381B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Всего </w:t>
            </w:r>
          </w:p>
        </w:tc>
      </w:tr>
      <w:tr w:rsidR="002C5D13" w:rsidRPr="00C61294" w14:paraId="6F26121C" w14:textId="77777777" w:rsidTr="0032291A">
        <w:trPr>
          <w:trHeight w:val="25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17DCE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42891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52F9F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10C4A6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54DEA3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EDCDE3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0398E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CF05B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8D7886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557F9F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0DF9E3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384E82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8B148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в том числе:</w:t>
            </w:r>
          </w:p>
        </w:tc>
      </w:tr>
      <w:tr w:rsidR="002C5D13" w:rsidRPr="00C61294" w14:paraId="384AC499" w14:textId="77777777" w:rsidTr="0032291A">
        <w:trPr>
          <w:trHeight w:val="25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1BF39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1BBB5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AEBF7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EB3B13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46014C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C9FB2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773665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6EAC83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D060B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3D8F6A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3B0EB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71849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B9E74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</w:tr>
      <w:tr w:rsidR="002C5D13" w:rsidRPr="00C61294" w14:paraId="72501736" w14:textId="77777777" w:rsidTr="0032291A">
        <w:trPr>
          <w:trHeight w:val="67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4F01C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C236F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83B2D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33617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207,2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8EFD3A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198,0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9570FD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414,4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1C685D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943,9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C7213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114F3F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207,2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9DF9A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207,2</w:t>
            </w:r>
          </w:p>
        </w:tc>
        <w:tc>
          <w:tcPr>
            <w:tcW w:w="9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A40E3B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207,2</w:t>
            </w:r>
          </w:p>
        </w:tc>
        <w:tc>
          <w:tcPr>
            <w:tcW w:w="10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2CDDE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2385,1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08EB8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краевой бюджет (на условиях софинансирования)</w:t>
            </w:r>
          </w:p>
        </w:tc>
      </w:tr>
      <w:tr w:rsidR="002C5D13" w:rsidRPr="00C61294" w14:paraId="5F2DA321" w14:textId="77777777" w:rsidTr="0032291A">
        <w:trPr>
          <w:trHeight w:val="25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761E4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31144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A2256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425C4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90566,7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B9B907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101973,3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C1FCE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114642,5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5CE8A4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136360,4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5CE5E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159083,3</w:t>
            </w:r>
          </w:p>
        </w:tc>
        <w:tc>
          <w:tcPr>
            <w:tcW w:w="10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AD07A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119141,7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CBA7A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119141,7</w:t>
            </w:r>
          </w:p>
        </w:tc>
        <w:tc>
          <w:tcPr>
            <w:tcW w:w="9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0AB236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94919,3</w:t>
            </w:r>
          </w:p>
        </w:tc>
        <w:tc>
          <w:tcPr>
            <w:tcW w:w="10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639DEF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935828,9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E84E9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бюджет города</w:t>
            </w:r>
          </w:p>
        </w:tc>
      </w:tr>
      <w:tr w:rsidR="002C5D13" w:rsidRPr="00C61294" w14:paraId="36A9901F" w14:textId="77777777" w:rsidTr="0032291A">
        <w:trPr>
          <w:trHeight w:val="84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80393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E0F66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16C3C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20BC5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17257,9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A5377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18050,5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80E056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24842,5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B107E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28861,0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49607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25004,5</w:t>
            </w:r>
          </w:p>
        </w:tc>
        <w:tc>
          <w:tcPr>
            <w:tcW w:w="10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9C65BB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22338,2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792F2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22039,8</w:t>
            </w:r>
          </w:p>
        </w:tc>
        <w:tc>
          <w:tcPr>
            <w:tcW w:w="9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CD29DB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22039,8</w:t>
            </w:r>
          </w:p>
        </w:tc>
        <w:tc>
          <w:tcPr>
            <w:tcW w:w="10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CB6529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180434,2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4D558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</w:tr>
      <w:tr w:rsidR="002C5D13" w:rsidRPr="00C61294" w14:paraId="151F39F4" w14:textId="77777777" w:rsidTr="00EE5D3E">
        <w:trPr>
          <w:trHeight w:val="255"/>
        </w:trPr>
        <w:tc>
          <w:tcPr>
            <w:tcW w:w="1476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AD878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Подпрограмма 1.  «Развитие физической культуры и массового спорта, формирование здорового образа жизни у населения города Рубцовска» </w:t>
            </w:r>
          </w:p>
        </w:tc>
      </w:tr>
      <w:tr w:rsidR="002C5D13" w:rsidRPr="00C61294" w14:paraId="7600D766" w14:textId="77777777" w:rsidTr="0032291A">
        <w:trPr>
          <w:trHeight w:val="255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F0E9E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 2</w:t>
            </w:r>
          </w:p>
        </w:tc>
        <w:tc>
          <w:tcPr>
            <w:tcW w:w="21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0C073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Цель 1. </w:t>
            </w:r>
          </w:p>
          <w:p w14:paraId="6144020C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Создание социальных и организационных условий для развития в городе массовой физической культуры и спорта, формирование здорового образа жизни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F7362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МКУ «Управление культуры, спорта и молодежной политики» </w:t>
            </w:r>
          </w:p>
          <w:p w14:paraId="30CA3518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г. Рубцовска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39FED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213,4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B2882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171,4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DBBCC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240,7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A6045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186,5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C103B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248,1</w:t>
            </w:r>
          </w:p>
        </w:tc>
        <w:tc>
          <w:tcPr>
            <w:tcW w:w="1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7871E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450,0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76203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450,0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7FE4F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450,0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3E1DB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2410,1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C817F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Всего </w:t>
            </w:r>
          </w:p>
        </w:tc>
      </w:tr>
      <w:tr w:rsidR="002C5D13" w:rsidRPr="00C61294" w14:paraId="44F6B547" w14:textId="77777777" w:rsidTr="0032291A">
        <w:trPr>
          <w:trHeight w:val="25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46456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9E985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06897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91119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18DF4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F8103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53E58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5ADED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55E2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19172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B427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D322D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AEBD9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в том числе:</w:t>
            </w:r>
          </w:p>
        </w:tc>
      </w:tr>
      <w:tr w:rsidR="002C5D13" w:rsidRPr="00C61294" w14:paraId="6FF83E98" w14:textId="77777777" w:rsidTr="0032291A">
        <w:trPr>
          <w:trHeight w:val="25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54FA4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D212B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E393F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722CA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E97B8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F3CE5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FE8DF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57805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A3CD1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C186F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2337D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E2217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ECAD5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</w:tr>
      <w:tr w:rsidR="002C5D13" w:rsidRPr="00C61294" w14:paraId="1D123F32" w14:textId="77777777" w:rsidTr="0032291A">
        <w:trPr>
          <w:trHeight w:val="67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638AB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8BDE1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93EB2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72A54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F8F10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03BA5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CF2D2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C3FE0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B4933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3CE52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EDA63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CBD17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EECE1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краевой бюджет (на условиях софинансирования)</w:t>
            </w:r>
          </w:p>
        </w:tc>
      </w:tr>
      <w:tr w:rsidR="002C5D13" w:rsidRPr="00C61294" w14:paraId="68E577A6" w14:textId="77777777" w:rsidTr="0032291A">
        <w:trPr>
          <w:trHeight w:val="25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F1144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64F12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43890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AA9AE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213,4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C48FC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171,4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8BE0B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240,7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F8550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186,5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A1552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248,1</w:t>
            </w:r>
          </w:p>
        </w:tc>
        <w:tc>
          <w:tcPr>
            <w:tcW w:w="1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0BAA9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450,0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5D75D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450,0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3C8D4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450,0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C2FC6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2410,1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1B90F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бюджет города</w:t>
            </w:r>
          </w:p>
        </w:tc>
      </w:tr>
      <w:tr w:rsidR="002C5D13" w:rsidRPr="00C61294" w14:paraId="44A64731" w14:textId="77777777" w:rsidTr="0032291A">
        <w:trPr>
          <w:trHeight w:val="25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BF73E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8DA7F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ECDE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5B300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0E33E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A65A4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A0D31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8B548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F675A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C8C43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DB264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18E2E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84B1D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</w:tr>
      <w:tr w:rsidR="002C5D13" w:rsidRPr="00C61294" w14:paraId="354AD919" w14:textId="77777777" w:rsidTr="0032291A">
        <w:trPr>
          <w:trHeight w:val="255"/>
        </w:trPr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5EA5C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CA7D0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Задача 1. 1.</w:t>
            </w:r>
          </w:p>
          <w:p w14:paraId="6ABE889D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lastRenderedPageBreak/>
              <w:t>Создание условий для привлечения граждан различных возрастов к регулярным занятиям физической культурой и массовым спортом</w:t>
            </w:r>
          </w:p>
          <w:p w14:paraId="2A8BD5C3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474CD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lastRenderedPageBreak/>
              <w:t xml:space="preserve">МКУ «Управление </w:t>
            </w:r>
            <w:r w:rsidRPr="00955901">
              <w:rPr>
                <w:sz w:val="16"/>
                <w:szCs w:val="16"/>
                <w:lang w:eastAsia="en-US"/>
              </w:rPr>
              <w:lastRenderedPageBreak/>
              <w:t xml:space="preserve">культуры, спорта и молодежной политики» </w:t>
            </w:r>
          </w:p>
          <w:p w14:paraId="4751C9F1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г. Рубцовска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D0ADA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lastRenderedPageBreak/>
              <w:t>213,4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6210B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171,4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E6049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240,7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0C0AF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186,5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CF6A1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248,1</w:t>
            </w:r>
          </w:p>
        </w:tc>
        <w:tc>
          <w:tcPr>
            <w:tcW w:w="1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E5E78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450,0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B1596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450,0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7D5DD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450,0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445DF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2410,1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9338A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Всего </w:t>
            </w:r>
          </w:p>
        </w:tc>
      </w:tr>
      <w:tr w:rsidR="002C5D13" w:rsidRPr="00C61294" w14:paraId="401279A8" w14:textId="77777777" w:rsidTr="0032291A">
        <w:trPr>
          <w:trHeight w:val="25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7751E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4BBFD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CCCAD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4D4AC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FC3CB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71F95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372FD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F4847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82B7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85CA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7206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70946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BAC01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в том числе:</w:t>
            </w:r>
          </w:p>
        </w:tc>
      </w:tr>
      <w:tr w:rsidR="002C5D13" w:rsidRPr="00C61294" w14:paraId="398774FC" w14:textId="77777777" w:rsidTr="0032291A">
        <w:trPr>
          <w:trHeight w:val="25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1ECF6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C656B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BA1B8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8069A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23E54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DE413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37249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43C01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EB1E7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BC5F4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61614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9E172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AA6A1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</w:tr>
      <w:tr w:rsidR="002C5D13" w:rsidRPr="00C61294" w14:paraId="219F9D16" w14:textId="77777777" w:rsidTr="0032291A">
        <w:trPr>
          <w:trHeight w:val="67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FC330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FC189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067FB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1DF67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43662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6F76A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E5E9F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0CDAF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F76D6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EB56D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2ED98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18F47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24CF7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краевой бюджет (на условиях софинансирования)</w:t>
            </w:r>
          </w:p>
        </w:tc>
      </w:tr>
      <w:tr w:rsidR="002C5D13" w:rsidRPr="00C61294" w14:paraId="7563066D" w14:textId="77777777" w:rsidTr="0032291A">
        <w:trPr>
          <w:trHeight w:val="25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A2A6A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9DAAF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72B90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F11CC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213,4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A9AD2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171,4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250B7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240,7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F61EE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186,5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CE591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248,1</w:t>
            </w:r>
          </w:p>
        </w:tc>
        <w:tc>
          <w:tcPr>
            <w:tcW w:w="1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FBA21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450,0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43E49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450,0</w:t>
            </w:r>
          </w:p>
        </w:tc>
        <w:tc>
          <w:tcPr>
            <w:tcW w:w="10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63622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450,0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7985C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2410,1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CCB61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бюджет города</w:t>
            </w:r>
          </w:p>
        </w:tc>
      </w:tr>
      <w:tr w:rsidR="002C5D13" w:rsidRPr="00C61294" w14:paraId="3DDB1B23" w14:textId="77777777" w:rsidTr="0032291A">
        <w:trPr>
          <w:trHeight w:val="25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A7AA8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07100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BCB1D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C07A0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D7B23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9CAC6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4FEB2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BDABD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36A09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7D241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9F28A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A5366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E63E5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</w:tr>
      <w:tr w:rsidR="002C5D13" w:rsidRPr="00C61294" w14:paraId="7C8299D4" w14:textId="77777777" w:rsidTr="0032291A">
        <w:trPr>
          <w:trHeight w:val="278"/>
        </w:trPr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CEA7B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4 </w:t>
            </w:r>
          </w:p>
        </w:tc>
        <w:tc>
          <w:tcPr>
            <w:tcW w:w="21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C1F37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Мероприятие 1.1.1. </w:t>
            </w:r>
          </w:p>
          <w:p w14:paraId="7B365319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Реализация Единого календарного плана физкультурных мероприятий и спортивных мероприятий </w:t>
            </w:r>
          </w:p>
          <w:p w14:paraId="6E1EE947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84B18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МКУ «Управление культуры, спорта и молодежной политики» </w:t>
            </w:r>
          </w:p>
          <w:p w14:paraId="1495ACC4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г.Рубцовска,</w:t>
            </w:r>
          </w:p>
          <w:p w14:paraId="4D1194E6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 муниципальные спортивные учреждения, образовательные учреждения муниципального образования город Рубцовск Алтайского края, общественные и иные организации спортивного профиля 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A1026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213,4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A5E6A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171,4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4F5D4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173,5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7A061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116,5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08553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155,0</w:t>
            </w:r>
          </w:p>
        </w:tc>
        <w:tc>
          <w:tcPr>
            <w:tcW w:w="1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7A40F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380,0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DA44D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380,0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4D113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380,0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59B19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1969,8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BD5B6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Всего </w:t>
            </w:r>
          </w:p>
        </w:tc>
      </w:tr>
      <w:tr w:rsidR="002C5D13" w:rsidRPr="00C61294" w14:paraId="465F386A" w14:textId="77777777" w:rsidTr="0032291A">
        <w:trPr>
          <w:trHeight w:val="25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45DD1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FE1E1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97577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C3277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8F013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ED182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84271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9B733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0AAD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5EF3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4A6D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2E947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C0CAD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в том числе:</w:t>
            </w:r>
          </w:p>
        </w:tc>
      </w:tr>
      <w:tr w:rsidR="002C5D13" w:rsidRPr="00C61294" w14:paraId="04B82223" w14:textId="77777777" w:rsidTr="0032291A">
        <w:trPr>
          <w:trHeight w:val="25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4261B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6AD5B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543D8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86966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01CD0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E183B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4398C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0667B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8667B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068CE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184CC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05768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60DB2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</w:tr>
      <w:tr w:rsidR="002C5D13" w:rsidRPr="00C61294" w14:paraId="7D69E95F" w14:textId="77777777" w:rsidTr="0032291A">
        <w:trPr>
          <w:trHeight w:val="67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23C3C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D8106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B71A3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3455E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9081C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8CF4C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56822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8ABCE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3D44E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47F58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5FFA1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C80DA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82256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краевой бюджет (на условиях софинансирования)</w:t>
            </w:r>
          </w:p>
        </w:tc>
      </w:tr>
      <w:tr w:rsidR="002C5D13" w:rsidRPr="00C61294" w14:paraId="4FE0E733" w14:textId="77777777" w:rsidTr="0032291A">
        <w:trPr>
          <w:trHeight w:val="25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AE130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DDC0E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FFB52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96AE8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213,4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71242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171,4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44EDB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173,5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22270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116,5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01EB1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155,0</w:t>
            </w:r>
          </w:p>
        </w:tc>
        <w:tc>
          <w:tcPr>
            <w:tcW w:w="1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65DD2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380,0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9FBE2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380,0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0E898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380,0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7D161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1969,8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85EFD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бюджет города</w:t>
            </w:r>
          </w:p>
        </w:tc>
      </w:tr>
      <w:tr w:rsidR="002C5D13" w:rsidRPr="00C61294" w14:paraId="64563141" w14:textId="77777777" w:rsidTr="0032291A">
        <w:trPr>
          <w:trHeight w:val="25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280D3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4C458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D2575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2E0E9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AF13D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5532E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4D105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39E53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DA7E6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F02EA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F951D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845AA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55337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</w:tr>
      <w:tr w:rsidR="002C5D13" w:rsidRPr="00C61294" w14:paraId="34655D78" w14:textId="77777777" w:rsidTr="0032291A">
        <w:trPr>
          <w:trHeight w:val="255"/>
        </w:trPr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C875E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 5</w:t>
            </w:r>
          </w:p>
        </w:tc>
        <w:tc>
          <w:tcPr>
            <w:tcW w:w="21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20B8C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Мероприятие 1.1.2. </w:t>
            </w:r>
          </w:p>
          <w:p w14:paraId="7711D0FF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Организация подготовки и участия в краевых зимних и летних олимпиадах городов Алтайского края</w:t>
            </w:r>
          </w:p>
          <w:p w14:paraId="018BD05C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50780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МКУ «Управление культуры, спорта и молодежной политики» </w:t>
            </w:r>
          </w:p>
          <w:p w14:paraId="00BDAE8B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г. Рубцовска,  муниципальные спортивные учреждения, образовательные учреждения муниципального образования город Рубцовск Алтайского края, общественные и иные организации спортивного профиля 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DBEE0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04994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38C90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47816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F9C90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61F79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232A9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E3EBC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974C2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114BC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Всего </w:t>
            </w:r>
          </w:p>
        </w:tc>
      </w:tr>
      <w:tr w:rsidR="002C5D13" w:rsidRPr="00C61294" w14:paraId="51DE47B5" w14:textId="77777777" w:rsidTr="0032291A">
        <w:trPr>
          <w:trHeight w:val="25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F9119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E3104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B447C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F47AC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D90CB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8603C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0C93F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53B7F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4729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C96F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837D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B15ED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4CB76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в том числе:</w:t>
            </w:r>
          </w:p>
        </w:tc>
      </w:tr>
      <w:tr w:rsidR="002C5D13" w:rsidRPr="00C61294" w14:paraId="21F5F362" w14:textId="77777777" w:rsidTr="0032291A">
        <w:trPr>
          <w:trHeight w:val="25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1BC6D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67AFD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90A23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6AC78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34393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418EC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CEA42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39541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1D00E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78E89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41BB9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86F03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781A9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</w:tr>
      <w:tr w:rsidR="002C5D13" w:rsidRPr="00C61294" w14:paraId="048041FC" w14:textId="77777777" w:rsidTr="0032291A">
        <w:trPr>
          <w:trHeight w:val="67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6B8E9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0B956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2C0EF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03623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9C816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DD912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D62BA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15596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D1112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48E26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DFA87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10C20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ADD80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краевой бюджет (на условиях софинансирования)</w:t>
            </w:r>
          </w:p>
        </w:tc>
      </w:tr>
      <w:tr w:rsidR="002C5D13" w:rsidRPr="00C61294" w14:paraId="4AF93C76" w14:textId="77777777" w:rsidTr="0032291A">
        <w:trPr>
          <w:trHeight w:val="25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002CA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7D999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390BC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44115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192BB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6CA13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3394E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A4F95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BF6B3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3F643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B3BE4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53B40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EBA2D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бюджет города</w:t>
            </w:r>
          </w:p>
        </w:tc>
      </w:tr>
      <w:tr w:rsidR="002C5D13" w:rsidRPr="00C61294" w14:paraId="424886A4" w14:textId="77777777" w:rsidTr="0032291A">
        <w:trPr>
          <w:trHeight w:val="25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1498A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F28B3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90E48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59CEC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1EF7C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D5BAA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246A6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D297E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DA2C9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AD4F4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88FF9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81C8D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BFF93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</w:tr>
      <w:tr w:rsidR="002C5D13" w:rsidRPr="00C61294" w14:paraId="5D67B0AF" w14:textId="77777777" w:rsidTr="0032291A">
        <w:trPr>
          <w:trHeight w:val="255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20C0E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 6</w:t>
            </w:r>
          </w:p>
        </w:tc>
        <w:tc>
          <w:tcPr>
            <w:tcW w:w="21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5640F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Мероприятие 1.1.3.</w:t>
            </w:r>
          </w:p>
          <w:p w14:paraId="198C4761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Проведение конкурса «За высокие достижения в области физической </w:t>
            </w:r>
            <w:r w:rsidRPr="00955901">
              <w:rPr>
                <w:sz w:val="16"/>
                <w:szCs w:val="16"/>
                <w:lang w:eastAsia="en-US"/>
              </w:rPr>
              <w:lastRenderedPageBreak/>
              <w:t>культуры и спорта по итогам года»</w:t>
            </w:r>
          </w:p>
          <w:p w14:paraId="359B02FF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EB14D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lastRenderedPageBreak/>
              <w:t xml:space="preserve">МКУ «Управление культуры, спорта и молодежной политики» </w:t>
            </w:r>
          </w:p>
          <w:p w14:paraId="1274A773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г. Рубцовска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89D67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B3BDB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40651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67,2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32F62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70,0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DBA43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93,1</w:t>
            </w:r>
          </w:p>
        </w:tc>
        <w:tc>
          <w:tcPr>
            <w:tcW w:w="1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F7940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70,0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B6F14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70,0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14282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70,0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152F5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440,3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88A20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Всего </w:t>
            </w:r>
          </w:p>
        </w:tc>
      </w:tr>
      <w:tr w:rsidR="002C5D13" w:rsidRPr="00C61294" w14:paraId="4FBF0251" w14:textId="77777777" w:rsidTr="0032291A">
        <w:trPr>
          <w:trHeight w:val="25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21937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E458B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EDB5C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227A0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6D860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7BE01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1121E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0D600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9451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CADB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0ED2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87146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E3BF4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в том числе:</w:t>
            </w:r>
          </w:p>
        </w:tc>
      </w:tr>
      <w:tr w:rsidR="002C5D13" w:rsidRPr="00C61294" w14:paraId="69949857" w14:textId="77777777" w:rsidTr="0032291A">
        <w:trPr>
          <w:trHeight w:val="25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8AEDF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98BDC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751AA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498F6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CE3AA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6E9D8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5CB54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6106A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05D25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2157A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EDCA2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32198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CAFE3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</w:tr>
      <w:tr w:rsidR="002C5D13" w:rsidRPr="00C61294" w14:paraId="3063F41C" w14:textId="77777777" w:rsidTr="0032291A">
        <w:trPr>
          <w:trHeight w:val="67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52BA2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79A27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19BC4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180A0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04C79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28956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B77BE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D8325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D1B74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2F21A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EBBCA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7273F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98730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краевой бюджет (на условиях софинансирования)</w:t>
            </w:r>
          </w:p>
        </w:tc>
      </w:tr>
      <w:tr w:rsidR="002C5D13" w:rsidRPr="00C61294" w14:paraId="486819EF" w14:textId="77777777" w:rsidTr="0032291A">
        <w:trPr>
          <w:trHeight w:val="25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8AE71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8D77A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F4686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16F67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B8B66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F9EC0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67,2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9E54D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70,0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E5B44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93,1</w:t>
            </w:r>
          </w:p>
        </w:tc>
        <w:tc>
          <w:tcPr>
            <w:tcW w:w="1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0248E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70,0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74828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70,0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807F1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70,0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56120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440,3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BC16C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бюджет города</w:t>
            </w:r>
          </w:p>
        </w:tc>
      </w:tr>
      <w:tr w:rsidR="002C5D13" w:rsidRPr="00C61294" w14:paraId="1360409C" w14:textId="77777777" w:rsidTr="0032291A">
        <w:trPr>
          <w:trHeight w:val="25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7CD86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47682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3111F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4BF70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0D1C0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B9714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FBC6D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C531F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DCEF1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8B5B6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FEFDD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1EEF0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85E8E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</w:tr>
      <w:tr w:rsidR="002C5D13" w:rsidRPr="00C61294" w14:paraId="59737668" w14:textId="77777777" w:rsidTr="00EE5D3E">
        <w:trPr>
          <w:trHeight w:val="255"/>
        </w:trPr>
        <w:tc>
          <w:tcPr>
            <w:tcW w:w="1476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B5E09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Подпрограмма 2. «Развитие системы подготовки спортивного резерва и спорта высших достижений в городе Рубцовске»</w:t>
            </w:r>
          </w:p>
        </w:tc>
      </w:tr>
      <w:tr w:rsidR="002C5D13" w:rsidRPr="00C61294" w14:paraId="7F8F99C2" w14:textId="77777777" w:rsidTr="0032291A">
        <w:trPr>
          <w:trHeight w:val="255"/>
        </w:trPr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2466D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7 </w:t>
            </w:r>
          </w:p>
        </w:tc>
        <w:tc>
          <w:tcPr>
            <w:tcW w:w="21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AADA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Цель 2.  </w:t>
            </w:r>
          </w:p>
          <w:p w14:paraId="5B3B2C35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Повышение эффективности подготовки спортсменов</w:t>
            </w:r>
          </w:p>
          <w:p w14:paraId="081BE43E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FE316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Министерство спорта Алтайского края, краевые государственные бюджетные учреждения, физкультурно-спортивные организации, имеющие статус юридического лица, иные некоммерческие организации, общественные организации и социальные партнёры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77E2F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87778,4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0BDF1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97851,7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3C3D5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113943,8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C90D4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130151,7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CF5AD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146883,7</w:t>
            </w:r>
          </w:p>
        </w:tc>
        <w:tc>
          <w:tcPr>
            <w:tcW w:w="1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9AD77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114261,6</w:t>
            </w: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069E0" w14:textId="77777777" w:rsidR="002C5D13" w:rsidRPr="00955901" w:rsidRDefault="002C5D13" w:rsidP="00EE5D3E">
            <w:pPr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113963,2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A8054" w14:textId="77777777" w:rsidR="002C5D13" w:rsidRPr="00955901" w:rsidRDefault="002C5D13" w:rsidP="00EE5D3E">
            <w:pPr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95830,3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9FB11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900664,4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1B23D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Всего </w:t>
            </w:r>
          </w:p>
        </w:tc>
      </w:tr>
      <w:tr w:rsidR="002C5D13" w:rsidRPr="00C61294" w14:paraId="1587BEA6" w14:textId="77777777" w:rsidTr="0032291A">
        <w:trPr>
          <w:trHeight w:val="25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AB23E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4DDA7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7FD14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49E97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4D4C7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3D2E6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E9E03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0DED7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9A6C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038B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AAF5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D736F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2620A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в том числе:</w:t>
            </w:r>
          </w:p>
        </w:tc>
      </w:tr>
      <w:tr w:rsidR="002C5D13" w:rsidRPr="00C61294" w14:paraId="2253028F" w14:textId="77777777" w:rsidTr="0032291A">
        <w:trPr>
          <w:trHeight w:val="25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9B5CE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06EF5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DA604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6A86B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7D6DA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A5C10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A96D1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8DB4A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1A064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2F57E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0C275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DA9E" w14:textId="77777777" w:rsidR="002C5D13" w:rsidRPr="00955901" w:rsidRDefault="002C5D13" w:rsidP="00EE5D3E">
            <w:pPr>
              <w:spacing w:line="276" w:lineRule="auto"/>
              <w:jc w:val="both"/>
              <w:rPr>
                <w:b/>
                <w:sz w:val="16"/>
                <w:szCs w:val="16"/>
                <w:lang w:eastAsia="en-US"/>
              </w:rPr>
            </w:pPr>
            <w:r w:rsidRPr="00955901">
              <w:rPr>
                <w:b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FD09E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</w:tr>
      <w:tr w:rsidR="002C5D13" w:rsidRPr="00C61294" w14:paraId="388DFEB7" w14:textId="77777777" w:rsidTr="0032291A">
        <w:trPr>
          <w:trHeight w:val="67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5F486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2AAF2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4DFD4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BA0A8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207,2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F224C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198,0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3B294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414,4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679A2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943,9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51996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37240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207,2</w:t>
            </w:r>
          </w:p>
        </w:tc>
        <w:tc>
          <w:tcPr>
            <w:tcW w:w="1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2C428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207,2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C3A9A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207,2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0FA63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2385,1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29D02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краевой бюджет (на условиях софинансирования)</w:t>
            </w:r>
          </w:p>
        </w:tc>
      </w:tr>
      <w:tr w:rsidR="002C5D13" w:rsidRPr="00C61294" w14:paraId="38C691F2" w14:textId="77777777" w:rsidTr="0032291A">
        <w:trPr>
          <w:trHeight w:val="25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173AB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F4203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42D3B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7F67D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73647,3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8133E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82834,9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718DB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92375,3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1292E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108112,8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59637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126384,6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097EA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95016,2</w:t>
            </w:r>
          </w:p>
        </w:tc>
        <w:tc>
          <w:tcPr>
            <w:tcW w:w="1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0E757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95016,2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7CDD8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76883,3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0BE20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750270,6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A7F69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бюджет города</w:t>
            </w:r>
          </w:p>
        </w:tc>
      </w:tr>
      <w:tr w:rsidR="002C5D13" w:rsidRPr="00C61294" w14:paraId="4D5ED7B4" w14:textId="77777777" w:rsidTr="0032291A">
        <w:trPr>
          <w:trHeight w:val="25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9D099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455B3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87EE1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86930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13923,9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81C0C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14818,8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8C863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21154,1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C3123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21095,0</w:t>
            </w:r>
          </w:p>
          <w:p w14:paraId="0DA60E3E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D242F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20499,1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1F9BC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19038,2</w:t>
            </w:r>
          </w:p>
        </w:tc>
        <w:tc>
          <w:tcPr>
            <w:tcW w:w="1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69941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18739,8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24B79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18739,8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63A5A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148008,7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9368F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</w:tr>
      <w:tr w:rsidR="002C5D13" w:rsidRPr="00C61294" w14:paraId="6B29B78E" w14:textId="77777777" w:rsidTr="0032291A">
        <w:trPr>
          <w:trHeight w:val="255"/>
        </w:trPr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5E05E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1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D5709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Задача 2.1. </w:t>
            </w:r>
          </w:p>
          <w:p w14:paraId="6E00A26C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Создание условий для развития детско – юношеского спорта и подготовки спортивного резерва, поддержка спорта высших достижений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4053E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 МКУ «Управление культуры, спорта и молодежной политики» </w:t>
            </w:r>
          </w:p>
          <w:p w14:paraId="7D29E6AC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г. Рубцовска,   муниципальные бюджетные учреждения спортивной подготовки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35BCE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87778,4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5C97A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97851,7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F066B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113943,8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5FA16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130151,7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7CED9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146883,7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1ECA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114261,6</w:t>
            </w:r>
          </w:p>
        </w:tc>
        <w:tc>
          <w:tcPr>
            <w:tcW w:w="1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521EB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113963,2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31BD8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95830,3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027C1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900664,4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1DB5F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Всего </w:t>
            </w:r>
          </w:p>
        </w:tc>
      </w:tr>
      <w:tr w:rsidR="002C5D13" w:rsidRPr="00C61294" w14:paraId="3BFFADF2" w14:textId="77777777" w:rsidTr="0032291A">
        <w:trPr>
          <w:trHeight w:val="25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3BFF1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7560C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CC781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E5BBB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1F3CC" w14:textId="77777777" w:rsidR="002C5D13" w:rsidRPr="00955901" w:rsidRDefault="002C5D13" w:rsidP="00EE5D3E">
            <w:pPr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28AEF" w14:textId="77777777" w:rsidR="002C5D13" w:rsidRPr="00955901" w:rsidRDefault="002C5D13" w:rsidP="00EE5D3E">
            <w:pPr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8EB03" w14:textId="77777777" w:rsidR="002C5D13" w:rsidRPr="00955901" w:rsidRDefault="002C5D13" w:rsidP="00EE5D3E">
            <w:pPr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C930D" w14:textId="77777777" w:rsidR="002C5D13" w:rsidRPr="00955901" w:rsidRDefault="002C5D13" w:rsidP="00EE5D3E">
            <w:pPr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24612" w14:textId="77777777" w:rsidR="002C5D13" w:rsidRPr="00955901" w:rsidRDefault="002C5D13" w:rsidP="00EE5D3E">
            <w:pPr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6ED31" w14:textId="77777777" w:rsidR="002C5D13" w:rsidRPr="00955901" w:rsidRDefault="002C5D13" w:rsidP="00EE5D3E">
            <w:pPr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643AD" w14:textId="77777777" w:rsidR="002C5D13" w:rsidRPr="00955901" w:rsidRDefault="002C5D13" w:rsidP="00EE5D3E">
            <w:pPr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EF346" w14:textId="77777777" w:rsidR="002C5D13" w:rsidRPr="00955901" w:rsidRDefault="002C5D13" w:rsidP="00EE5D3E">
            <w:pPr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7C3CF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в том числе:</w:t>
            </w:r>
          </w:p>
        </w:tc>
      </w:tr>
      <w:tr w:rsidR="002C5D13" w:rsidRPr="00C61294" w14:paraId="6C3DBEC2" w14:textId="77777777" w:rsidTr="0032291A">
        <w:trPr>
          <w:trHeight w:val="25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0FD45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13089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FC3E5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B1702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E9A5D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4DE8A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A3E9C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09E6C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A4E1B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3367A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DC9E7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765C1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777D9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</w:tr>
      <w:tr w:rsidR="002C5D13" w:rsidRPr="00C61294" w14:paraId="4B684471" w14:textId="77777777" w:rsidTr="0032291A">
        <w:trPr>
          <w:trHeight w:val="67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C0D4B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6B09E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263FC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27212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207,2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EE6DD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198,0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BB3AE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414,4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8FCBF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943,9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4D964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4BF67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207,2</w:t>
            </w:r>
          </w:p>
        </w:tc>
        <w:tc>
          <w:tcPr>
            <w:tcW w:w="1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F8AD7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207,2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E2B54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207,2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12277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2385,1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3E6C0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краевой бюджет (на условиях софинансирования)</w:t>
            </w:r>
          </w:p>
        </w:tc>
      </w:tr>
      <w:tr w:rsidR="002C5D13" w:rsidRPr="00C61294" w14:paraId="19F7C57A" w14:textId="77777777" w:rsidTr="0032291A">
        <w:trPr>
          <w:trHeight w:val="25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68414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5FC16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4A58B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F9F43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73647,3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D980C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82834,9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EBB81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92375,3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C3814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108112,8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02689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126384,6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35CB7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95016,2</w:t>
            </w:r>
          </w:p>
        </w:tc>
        <w:tc>
          <w:tcPr>
            <w:tcW w:w="1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8B790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95016,2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6FC68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76883,3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E0D9B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750270,6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CB565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бюджет города</w:t>
            </w:r>
          </w:p>
        </w:tc>
      </w:tr>
      <w:tr w:rsidR="002C5D13" w:rsidRPr="00C61294" w14:paraId="40D02677" w14:textId="77777777" w:rsidTr="0032291A">
        <w:trPr>
          <w:trHeight w:val="25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F8E5E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59D10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764C0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0EFD7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13923,9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FFFF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14818,8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29AE6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21154,1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D4B6A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21095,0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2DD87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20499,1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94A79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19038,2</w:t>
            </w:r>
          </w:p>
        </w:tc>
        <w:tc>
          <w:tcPr>
            <w:tcW w:w="1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AFA45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18739,8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FFBA4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18739,8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57C80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148008,7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5FDA2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</w:tr>
      <w:tr w:rsidR="002C5D13" w:rsidRPr="00C61294" w14:paraId="7C919E30" w14:textId="77777777" w:rsidTr="0032291A">
        <w:trPr>
          <w:trHeight w:val="255"/>
        </w:trPr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06B51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 9</w:t>
            </w:r>
          </w:p>
        </w:tc>
        <w:tc>
          <w:tcPr>
            <w:tcW w:w="21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1ABDC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Мероприятие 2.1.1. </w:t>
            </w:r>
          </w:p>
          <w:p w14:paraId="5D2B01EB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Обеспечение деятельности муниципальных бюджетных учреждений спортивной подготовки. Выполнение муниципального задания</w:t>
            </w:r>
          </w:p>
          <w:p w14:paraId="55F57CE5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545F1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МКУ «Управление культуры, спорта и молодежной политики» </w:t>
            </w:r>
          </w:p>
          <w:p w14:paraId="3C1905D8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г. Рубцовска,</w:t>
            </w:r>
          </w:p>
          <w:p w14:paraId="2701FA66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Министерство спорта Алтайского края, краевые государственные бюджетные учреждения,</w:t>
            </w:r>
          </w:p>
          <w:p w14:paraId="11EFE71C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 муниципальные бюджетные учреждения спортивной подготовки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1DEA9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86012,5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7C9CC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96253,2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546C3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110415,8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894C4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127227,5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FD09C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143254,5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2CD5C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111884,1</w:t>
            </w:r>
          </w:p>
        </w:tc>
        <w:tc>
          <w:tcPr>
            <w:tcW w:w="1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D1059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111585,7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8FC94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93214,3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E6FDD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879847,6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650AC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Всего </w:t>
            </w:r>
          </w:p>
        </w:tc>
      </w:tr>
      <w:tr w:rsidR="002C5D13" w:rsidRPr="00C61294" w14:paraId="2434E6A5" w14:textId="77777777" w:rsidTr="0032291A">
        <w:trPr>
          <w:trHeight w:val="25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E911E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22B81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BB43A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DF009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E5061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E5B2D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CA132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0B874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2A4E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EF52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CF5E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513EE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A5B13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в том числе:</w:t>
            </w:r>
          </w:p>
        </w:tc>
      </w:tr>
      <w:tr w:rsidR="002C5D13" w:rsidRPr="00C61294" w14:paraId="7CF9A4B3" w14:textId="77777777" w:rsidTr="0032291A">
        <w:trPr>
          <w:trHeight w:val="25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1180B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41825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EF51F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E6A25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AFD02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92154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040B2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EDACF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D117C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4BD87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7CB12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64204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F4A14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</w:tr>
      <w:tr w:rsidR="002C5D13" w:rsidRPr="00C61294" w14:paraId="60209971" w14:textId="77777777" w:rsidTr="0032291A">
        <w:trPr>
          <w:trHeight w:val="67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05327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2B6D7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D2E60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8CB4D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C2C2D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7BE12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39EF8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64F2F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895AB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2818F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12CE1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39D16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E3DAC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краевой бюджет (на условиях софинансирования)</w:t>
            </w:r>
          </w:p>
        </w:tc>
      </w:tr>
      <w:tr w:rsidR="002C5D13" w:rsidRPr="00C61294" w14:paraId="55EA0B91" w14:textId="77777777" w:rsidTr="0032291A">
        <w:trPr>
          <w:trHeight w:val="25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B7977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FACEA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948F3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0781C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72088,6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C77F5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81434,4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2A4CF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89261,7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95285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106132,5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F906E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122755,4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4BD2E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92845,9</w:t>
            </w:r>
          </w:p>
        </w:tc>
        <w:tc>
          <w:tcPr>
            <w:tcW w:w="1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A52CB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92845,9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721B9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74474,5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55FF0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731838,9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E8111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бюджет города</w:t>
            </w:r>
          </w:p>
        </w:tc>
      </w:tr>
      <w:tr w:rsidR="002C5D13" w:rsidRPr="00C61294" w14:paraId="7CA6BA0A" w14:textId="77777777" w:rsidTr="0032291A">
        <w:trPr>
          <w:trHeight w:val="25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AA1D5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F1364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7A0D8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25D2F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13923,9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D77F7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14818,8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018CC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21154,1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40A53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21095,0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CDF2F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20499,1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AB70F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19038,2</w:t>
            </w:r>
          </w:p>
        </w:tc>
        <w:tc>
          <w:tcPr>
            <w:tcW w:w="1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DA200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18739,8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CB509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18739,8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A0EB5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148008,7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319EF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</w:tr>
      <w:tr w:rsidR="002C5D13" w:rsidRPr="00C61294" w14:paraId="2BE75B63" w14:textId="77777777" w:rsidTr="0032291A">
        <w:trPr>
          <w:trHeight w:val="255"/>
        </w:trPr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C1822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lastRenderedPageBreak/>
              <w:t>10 </w:t>
            </w:r>
          </w:p>
        </w:tc>
        <w:tc>
          <w:tcPr>
            <w:tcW w:w="21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685A0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Мероприятие 2.1.2. </w:t>
            </w:r>
          </w:p>
          <w:p w14:paraId="04F12A96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Организация и проведение спортивно - массовых мероприятий</w:t>
            </w:r>
          </w:p>
          <w:p w14:paraId="32FB7FB4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EF39B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МКУ «Управление культуры, спорта и молодежной политики» </w:t>
            </w:r>
          </w:p>
          <w:p w14:paraId="56B46BA1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г. Рубцовска, муниципальные бюджетные учреждения спортивной подготовки, физкультурно-спортивные организации, имеющие статус юридического лица, иные некоммерческие организации, общественные организации и социальные партнёры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1F619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820,0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B0B88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840,0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609D8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959,0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4681B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728,0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A95F8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2782,9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833D8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1770,0</w:t>
            </w:r>
          </w:p>
        </w:tc>
        <w:tc>
          <w:tcPr>
            <w:tcW w:w="1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9BCE9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1770,0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10F83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1730,0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CD867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11399,9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6A9A8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Всего </w:t>
            </w:r>
          </w:p>
        </w:tc>
      </w:tr>
      <w:tr w:rsidR="002C5D13" w:rsidRPr="00C61294" w14:paraId="5363E8A0" w14:textId="77777777" w:rsidTr="0032291A">
        <w:trPr>
          <w:trHeight w:val="25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9B822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9E205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0A25A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10394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3170A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79F0A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D3C9F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B4826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BAFF9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CFF4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9E15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54852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45094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в том числе:</w:t>
            </w:r>
          </w:p>
        </w:tc>
      </w:tr>
      <w:tr w:rsidR="002C5D13" w:rsidRPr="00C61294" w14:paraId="3D13A0DA" w14:textId="77777777" w:rsidTr="0032291A">
        <w:trPr>
          <w:trHeight w:val="25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01812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82B21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B5A7E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B74E2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FC52A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BA589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A6B55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491BE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7F526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48573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07407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015EC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5CF6E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</w:tr>
      <w:tr w:rsidR="002C5D13" w:rsidRPr="00C61294" w14:paraId="6E9D931F" w14:textId="77777777" w:rsidTr="0032291A">
        <w:trPr>
          <w:trHeight w:val="67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EA8A2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815BD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A0B1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F8682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80BC3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7E5D9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97D8A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1EA74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C3D62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B98E3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536D3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507E2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C2AAA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краевой бюджет (на условиях софинансирования)</w:t>
            </w:r>
          </w:p>
        </w:tc>
      </w:tr>
      <w:tr w:rsidR="002C5D13" w:rsidRPr="00C61294" w14:paraId="15B73A00" w14:textId="77777777" w:rsidTr="0032291A">
        <w:trPr>
          <w:trHeight w:val="25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20486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450AF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838C5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6A652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820,0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77FF1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840,0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40675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959,0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8A266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728,0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B1279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2782,9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089B2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1770,0</w:t>
            </w:r>
          </w:p>
        </w:tc>
        <w:tc>
          <w:tcPr>
            <w:tcW w:w="1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F2E0F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1770,0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6B85C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1730,0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B8321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11399,9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25D6F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бюджет города</w:t>
            </w:r>
          </w:p>
        </w:tc>
      </w:tr>
      <w:tr w:rsidR="002C5D13" w:rsidRPr="00C61294" w14:paraId="28F64024" w14:textId="77777777" w:rsidTr="0032291A">
        <w:trPr>
          <w:trHeight w:val="25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8E133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43B24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DB734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A5214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BC3C7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25C18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3E467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E1B89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321A0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DBC35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A2939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C6618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58042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</w:tr>
      <w:tr w:rsidR="002C5D13" w:rsidRPr="00C61294" w14:paraId="13744058" w14:textId="77777777" w:rsidTr="0032291A">
        <w:trPr>
          <w:trHeight w:val="255"/>
        </w:trPr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76898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11 </w:t>
            </w:r>
          </w:p>
        </w:tc>
        <w:tc>
          <w:tcPr>
            <w:tcW w:w="21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43595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Мероприятие 2.1.3. </w:t>
            </w:r>
          </w:p>
          <w:p w14:paraId="28C86EF8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Осуществление противопожарных и охранных мероприятий, выполнение кадастровых работ</w:t>
            </w:r>
          </w:p>
          <w:p w14:paraId="2C55F1C4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8C597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МКУ «Управление культуры, спорта и молодежной политики» </w:t>
            </w:r>
          </w:p>
          <w:p w14:paraId="4F312671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г. Рубцовска,  муниципальные бюджетные учреждения спортивной подготовки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CAF2B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736,6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8D099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558,5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75E77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779,4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FCFC0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1242,8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1CE64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846,3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7C3C5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400,3</w:t>
            </w:r>
          </w:p>
        </w:tc>
        <w:tc>
          <w:tcPr>
            <w:tcW w:w="10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E368F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400,3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FC532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678,8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CE04F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5643,0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62C0A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Всего </w:t>
            </w:r>
          </w:p>
        </w:tc>
      </w:tr>
      <w:tr w:rsidR="002C5D13" w:rsidRPr="00C61294" w14:paraId="18D843E1" w14:textId="77777777" w:rsidTr="0032291A">
        <w:trPr>
          <w:trHeight w:val="25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53919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C58B6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415DC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7674C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2A84C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F55B5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7E263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4BD71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6AD8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D5A9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6B2B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421FE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8F127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в том числе:</w:t>
            </w:r>
          </w:p>
        </w:tc>
      </w:tr>
      <w:tr w:rsidR="002C5D13" w:rsidRPr="00C61294" w14:paraId="3667DFC7" w14:textId="77777777" w:rsidTr="0032291A">
        <w:trPr>
          <w:trHeight w:val="25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0D8FE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16257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663D2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03C51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6BEC6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1997B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9DE93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C6D8A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3338E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DAD86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6A67A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D6405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2FB84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</w:tr>
      <w:tr w:rsidR="002C5D13" w:rsidRPr="00C61294" w14:paraId="38D4EC4A" w14:textId="77777777" w:rsidTr="0032291A">
        <w:trPr>
          <w:trHeight w:val="67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0B38D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51565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2901F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FB33B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B9A39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87AF6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20BC0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9C387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EF8C6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A789A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1A063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2B3EF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D939E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краевой бюджет (на условиях софинансирования)</w:t>
            </w:r>
          </w:p>
        </w:tc>
      </w:tr>
      <w:tr w:rsidR="002C5D13" w:rsidRPr="00C61294" w14:paraId="54E4B149" w14:textId="77777777" w:rsidTr="0032291A">
        <w:trPr>
          <w:trHeight w:val="25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9AF31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2E29C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C6585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F79E8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736,6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483E8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558,5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55830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779,4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4FB68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1242,8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DBA0C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846,3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71C2D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400,3</w:t>
            </w:r>
          </w:p>
        </w:tc>
        <w:tc>
          <w:tcPr>
            <w:tcW w:w="10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0BE91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400,3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BA0CF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678,8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500C2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5643,0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B1155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бюджет города</w:t>
            </w:r>
          </w:p>
        </w:tc>
      </w:tr>
      <w:tr w:rsidR="002C5D13" w:rsidRPr="00C61294" w14:paraId="276EEBBC" w14:textId="77777777" w:rsidTr="0032291A">
        <w:trPr>
          <w:trHeight w:val="25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21B54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F4F3E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FBC4F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82B25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BFB71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9DF16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0424F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C9914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97FF0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DF4B4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1610E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50A63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C4990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</w:tr>
      <w:tr w:rsidR="002C5D13" w:rsidRPr="00C61294" w14:paraId="2927D8C8" w14:textId="77777777" w:rsidTr="0032291A">
        <w:trPr>
          <w:trHeight w:val="255"/>
        </w:trPr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65DA4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12 </w:t>
            </w:r>
          </w:p>
        </w:tc>
        <w:tc>
          <w:tcPr>
            <w:tcW w:w="21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34E52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Мероприятие 2.1.4. </w:t>
            </w:r>
          </w:p>
          <w:p w14:paraId="3FF06F4A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Организация подготовки и участия в краевых зимних и летних олимпиадах городов Алтайского края</w:t>
            </w:r>
          </w:p>
          <w:p w14:paraId="05EA3903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9D460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МКУ «Управление культуры, спорта и молодежной политики» </w:t>
            </w:r>
          </w:p>
          <w:p w14:paraId="797527C2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г. Рубцовска, муниципальные бюджетные учреждения спортивной подготовки 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34938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CBA0B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A0385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1371,0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6091D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88ADB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3CDEC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FB2D2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C0532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02003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1371,0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8EC8F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Всего </w:t>
            </w:r>
          </w:p>
        </w:tc>
      </w:tr>
      <w:tr w:rsidR="002C5D13" w:rsidRPr="00C61294" w14:paraId="7CDF5F62" w14:textId="77777777" w:rsidTr="0032291A">
        <w:trPr>
          <w:trHeight w:val="25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43849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03B3C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D4A3C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5A6AE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8349B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6FE85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EF07D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C996C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6595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B217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E63C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46961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BA96C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в том числе:</w:t>
            </w:r>
          </w:p>
        </w:tc>
      </w:tr>
      <w:tr w:rsidR="002C5D13" w:rsidRPr="00C61294" w14:paraId="3EC5495F" w14:textId="77777777" w:rsidTr="0032291A">
        <w:trPr>
          <w:trHeight w:val="25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B39ED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9EE5F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A91F8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EC0AB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2376A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4A871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E9CBE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FE682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AFFFC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B62EE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F0C04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CE133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84329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</w:tr>
      <w:tr w:rsidR="002C5D13" w:rsidRPr="00C61294" w14:paraId="5B1D1E3C" w14:textId="77777777" w:rsidTr="0032291A">
        <w:trPr>
          <w:trHeight w:val="67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C944F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26986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716D2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3214D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1447D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D4E1F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AC583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83304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A072E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24AAC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795F4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09A04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16644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краевой бюджет (на условиях софинансирования)</w:t>
            </w:r>
          </w:p>
        </w:tc>
      </w:tr>
      <w:tr w:rsidR="002C5D13" w:rsidRPr="00C61294" w14:paraId="44BF6CD4" w14:textId="77777777" w:rsidTr="0032291A">
        <w:trPr>
          <w:trHeight w:val="25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DD458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7E0B4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41DBA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5353A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79E95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B698F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1371,0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D6BF7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3B47A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F8CAF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4B950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6248F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5326E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1371,0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C6D71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бюджет города</w:t>
            </w:r>
          </w:p>
        </w:tc>
      </w:tr>
      <w:tr w:rsidR="002C5D13" w:rsidRPr="00C61294" w14:paraId="00AA2077" w14:textId="77777777" w:rsidTr="0032291A">
        <w:trPr>
          <w:trHeight w:val="25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EE69D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220EC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602BB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3A9A9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07743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C0807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CC158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22DC8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2F8D9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1503C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FE3FF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AA931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9AACC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</w:tr>
      <w:tr w:rsidR="002C5D13" w:rsidRPr="00C61294" w14:paraId="09DEE6B7" w14:textId="77777777" w:rsidTr="0032291A">
        <w:trPr>
          <w:trHeight w:val="255"/>
        </w:trPr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C2C3B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13 </w:t>
            </w:r>
          </w:p>
        </w:tc>
        <w:tc>
          <w:tcPr>
            <w:tcW w:w="21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99358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Мероприятие 2.1.5. Приобретение спортивного оборудования и инвентаря для реализации дополнительных </w:t>
            </w:r>
            <w:r w:rsidRPr="00955901">
              <w:rPr>
                <w:sz w:val="16"/>
                <w:szCs w:val="16"/>
                <w:lang w:eastAsia="en-US"/>
              </w:rPr>
              <w:lastRenderedPageBreak/>
              <w:t>образовательных программ спортивной подготовки в соответствии с требованиями федеральных стандартов спортивной подготовки</w:t>
            </w:r>
          </w:p>
          <w:p w14:paraId="3F06A05A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264D9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lastRenderedPageBreak/>
              <w:t xml:space="preserve">Министерство спорта Алтайского края, МКУ «Управление культуры, спорта и молодежной политики» </w:t>
            </w:r>
          </w:p>
          <w:p w14:paraId="1A23D5F7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lastRenderedPageBreak/>
              <w:t xml:space="preserve">г. Рубцовска, </w:t>
            </w:r>
          </w:p>
          <w:p w14:paraId="6BD42564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муниципальные бюджетные учреждения спортивной подготовки 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B642A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lastRenderedPageBreak/>
              <w:t>209,3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E7C64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200,0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70010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418,6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A49D9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953,4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FA9C1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01320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207,2</w:t>
            </w:r>
          </w:p>
        </w:tc>
        <w:tc>
          <w:tcPr>
            <w:tcW w:w="10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AA470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207,2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35984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207,2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E0E78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2402,9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F28D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Всего </w:t>
            </w:r>
          </w:p>
        </w:tc>
      </w:tr>
      <w:tr w:rsidR="002C5D13" w:rsidRPr="00C61294" w14:paraId="0CE00A6F" w14:textId="77777777" w:rsidTr="0032291A">
        <w:trPr>
          <w:trHeight w:val="25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5A5A4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05008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B195F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942E2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784D6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FCA14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82DEA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6633D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A1778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3172F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D2F95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721E0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B5171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в том числе:</w:t>
            </w:r>
          </w:p>
        </w:tc>
      </w:tr>
      <w:tr w:rsidR="002C5D13" w:rsidRPr="00C61294" w14:paraId="595C713B" w14:textId="77777777" w:rsidTr="0032291A">
        <w:trPr>
          <w:trHeight w:val="541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D0883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C484E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EB372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717D2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9B358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231EC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22DC8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34605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20B1A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0C3C2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29EC0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10B36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7D9D5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</w:tr>
      <w:tr w:rsidR="002C5D13" w:rsidRPr="00C61294" w14:paraId="7F419119" w14:textId="77777777" w:rsidTr="0032291A">
        <w:trPr>
          <w:trHeight w:val="67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0CEC2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8B8A6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09FC8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E8F93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207,2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6E506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198,0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D0339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414,4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19F36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943,9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5BDFA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5CDE7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207,2</w:t>
            </w:r>
          </w:p>
        </w:tc>
        <w:tc>
          <w:tcPr>
            <w:tcW w:w="10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8E598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207,2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CC76C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207,2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B2D7D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2385,1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CD12D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краевой бюджет (на условиях софинансирования)</w:t>
            </w:r>
          </w:p>
        </w:tc>
      </w:tr>
      <w:tr w:rsidR="002C5D13" w:rsidRPr="00C61294" w14:paraId="1C147C16" w14:textId="77777777" w:rsidTr="0032291A">
        <w:trPr>
          <w:trHeight w:val="25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85F8D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65440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B05A7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48873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2,1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360C4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439DC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4,2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C9419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9,5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A617D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AF385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CF994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F6873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6DAC5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17,8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38CFC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бюджет города</w:t>
            </w:r>
          </w:p>
        </w:tc>
      </w:tr>
      <w:tr w:rsidR="002C5D13" w:rsidRPr="00C61294" w14:paraId="33E87C49" w14:textId="77777777" w:rsidTr="0032291A">
        <w:trPr>
          <w:trHeight w:val="1599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917FB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9D6AC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D39D6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086CE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07DCB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69496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F0F0B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0D695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51E2C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34432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BED35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7E930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9B599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</w:tr>
      <w:tr w:rsidR="002C5D13" w:rsidRPr="00C61294" w14:paraId="633723B7" w14:textId="77777777" w:rsidTr="0032291A">
        <w:trPr>
          <w:trHeight w:val="255"/>
        </w:trPr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4BDDB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14 </w:t>
            </w:r>
          </w:p>
        </w:tc>
        <w:tc>
          <w:tcPr>
            <w:tcW w:w="21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46362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Мероприятие 2.1.6. </w:t>
            </w:r>
          </w:p>
          <w:p w14:paraId="6F0584EF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Оснащение объектов спортивной инфраструктуры спортивно–технологическим оборудованием (спортивные площадки ГТО, футбольные поля)</w:t>
            </w:r>
          </w:p>
          <w:p w14:paraId="41C9B8F7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9A42F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Министерство спорта Алтайского края, МКУ «Управление культуры, спорта и молодежной политики» </w:t>
            </w:r>
          </w:p>
          <w:p w14:paraId="3CAC91B7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г. Рубцовска, муниципальные бюджетные учреждения спортивной подготовки 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EF006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AE827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8EF12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84348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9EE68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BF009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4649B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47843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64FD3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10EF3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Всего </w:t>
            </w:r>
          </w:p>
        </w:tc>
      </w:tr>
      <w:tr w:rsidR="002C5D13" w:rsidRPr="00C61294" w14:paraId="29AFE873" w14:textId="77777777" w:rsidTr="0032291A">
        <w:trPr>
          <w:trHeight w:val="25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22076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427CF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7FAFA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42D4D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AACB3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0450B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56DB2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E1011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5B2D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5C8FA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13EE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8DFD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51EEA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в том числе:</w:t>
            </w:r>
          </w:p>
        </w:tc>
      </w:tr>
      <w:tr w:rsidR="002C5D13" w:rsidRPr="00C61294" w14:paraId="5A406233" w14:textId="77777777" w:rsidTr="0032291A">
        <w:trPr>
          <w:trHeight w:val="25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55DEA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0C78E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45B7E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6C07F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3AC2B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0B3FC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56D2B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9BAF3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5DC30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CE419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75193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13A9C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25414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</w:tr>
      <w:tr w:rsidR="002C5D13" w:rsidRPr="00C61294" w14:paraId="3339B921" w14:textId="77777777" w:rsidTr="0032291A">
        <w:trPr>
          <w:trHeight w:val="67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41DAF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3B6A2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272FE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243C8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F0A66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ED47A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A3C09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E1ECD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0904B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C3D5A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A70B3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2560C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BEE17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краевой бюджет (на условиях софинансирования)</w:t>
            </w:r>
          </w:p>
        </w:tc>
      </w:tr>
      <w:tr w:rsidR="002C5D13" w:rsidRPr="00C61294" w14:paraId="37955B8F" w14:textId="77777777" w:rsidTr="0032291A">
        <w:trPr>
          <w:trHeight w:val="25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FF97C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2E35C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92E0B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82BF2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AB57D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13655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E1E05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24FB3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87478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915E8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A37ED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06659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349DB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бюджет города</w:t>
            </w:r>
          </w:p>
        </w:tc>
      </w:tr>
      <w:tr w:rsidR="002C5D13" w:rsidRPr="00C61294" w14:paraId="16ED3A4A" w14:textId="77777777" w:rsidTr="0032291A">
        <w:trPr>
          <w:trHeight w:val="25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6404F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DFBDA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3BC6C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08075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CE0D7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A9E39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4F64E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9E315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960D1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3F0A4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39EB0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BC157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52D08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</w:tr>
      <w:tr w:rsidR="002C5D13" w:rsidRPr="00C61294" w14:paraId="67508A41" w14:textId="77777777" w:rsidTr="00EE5D3E">
        <w:trPr>
          <w:trHeight w:val="255"/>
        </w:trPr>
        <w:tc>
          <w:tcPr>
            <w:tcW w:w="1476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1ED12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Подпрограмма 3. «Развитие спортивных клубов в городе Рубцовске»</w:t>
            </w:r>
          </w:p>
        </w:tc>
      </w:tr>
      <w:tr w:rsidR="002C5D13" w:rsidRPr="00C61294" w14:paraId="71B5E3EA" w14:textId="77777777" w:rsidTr="0032291A">
        <w:trPr>
          <w:trHeight w:val="255"/>
        </w:trPr>
        <w:tc>
          <w:tcPr>
            <w:tcW w:w="4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4BABB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16 </w:t>
            </w:r>
          </w:p>
        </w:tc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C469D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Цель 3. </w:t>
            </w:r>
          </w:p>
          <w:p w14:paraId="0CFDD519" w14:textId="77777777" w:rsidR="002C5D13" w:rsidRPr="00955901" w:rsidRDefault="002C5D13" w:rsidP="00EE5D3E">
            <w:pPr>
              <w:autoSpaceDE w:val="0"/>
              <w:autoSpaceDN w:val="0"/>
              <w:adjustRightInd w:val="0"/>
              <w:spacing w:line="276" w:lineRule="auto"/>
              <w:ind w:left="29"/>
              <w:contextualSpacing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Создание условий для укрепления здоровья населения города путем развития инфраструктуры спорта</w:t>
            </w:r>
          </w:p>
        </w:tc>
        <w:tc>
          <w:tcPr>
            <w:tcW w:w="20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4CE51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МКУ «Управление культуры, спорта и молодежной политики» </w:t>
            </w:r>
          </w:p>
          <w:p w14:paraId="64CBAFAC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г. Рубцовска, муниципальные спортивные учреждения, образовательные учреждения муниципального образования город Рубцовск Алтайского края, физкультурно-спортивные организации, имеющие статус юридического лица, иные некоммерческие организации, общественные организации и </w:t>
            </w:r>
            <w:r w:rsidRPr="00955901">
              <w:rPr>
                <w:sz w:val="16"/>
                <w:szCs w:val="16"/>
                <w:lang w:eastAsia="en-US"/>
              </w:rPr>
              <w:lastRenderedPageBreak/>
              <w:t xml:space="preserve">социальные партнёры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F46CE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lastRenderedPageBreak/>
              <w:t>20040,0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C32AA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22198,7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077E7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25714,9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4B214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35827,1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0AF50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36956,0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26841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26975,5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65770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26975,5</w:t>
            </w:r>
          </w:p>
        </w:tc>
        <w:tc>
          <w:tcPr>
            <w:tcW w:w="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524A7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20886,0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BE0A6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215573,7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6332B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Всего </w:t>
            </w:r>
          </w:p>
        </w:tc>
      </w:tr>
      <w:tr w:rsidR="002C5D13" w:rsidRPr="00C61294" w14:paraId="0EEB3139" w14:textId="77777777" w:rsidTr="0032291A">
        <w:trPr>
          <w:trHeight w:val="255"/>
        </w:trPr>
        <w:tc>
          <w:tcPr>
            <w:tcW w:w="4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58C67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84A20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06706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D09E7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1A9A7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63120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78114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F97D5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AFBA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5B66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0FF4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5CA73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46A34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в том числе:</w:t>
            </w:r>
          </w:p>
        </w:tc>
      </w:tr>
      <w:tr w:rsidR="002C5D13" w:rsidRPr="00C61294" w14:paraId="376FB895" w14:textId="77777777" w:rsidTr="0032291A">
        <w:trPr>
          <w:trHeight w:val="255"/>
        </w:trPr>
        <w:tc>
          <w:tcPr>
            <w:tcW w:w="4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C137F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4ED65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3F1B7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CD1E6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D3BEC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09EA2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274C8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704E1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31EFA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84498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C6B16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50C19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E0482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</w:tr>
      <w:tr w:rsidR="002C5D13" w:rsidRPr="00C61294" w14:paraId="507AEBC0" w14:textId="77777777" w:rsidTr="0032291A">
        <w:trPr>
          <w:trHeight w:val="675"/>
        </w:trPr>
        <w:tc>
          <w:tcPr>
            <w:tcW w:w="4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8FF4C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6F846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F8452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43765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E1668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E38DF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8997B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4CEB1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A08F6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682BB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23711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78009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7B296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краевой бюджет (на условиях софинансирования)</w:t>
            </w:r>
          </w:p>
        </w:tc>
      </w:tr>
      <w:tr w:rsidR="002C5D13" w:rsidRPr="00C61294" w14:paraId="457409DD" w14:textId="77777777" w:rsidTr="0032291A">
        <w:trPr>
          <w:trHeight w:val="255"/>
        </w:trPr>
        <w:tc>
          <w:tcPr>
            <w:tcW w:w="4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2F4A0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F69BA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7E8F9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18195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16706,0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504E7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18967,0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9C83E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22026,5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3C073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28061,1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AE905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32450,6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A5EB9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23675,5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0CD6E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23675,5</w:t>
            </w:r>
          </w:p>
        </w:tc>
        <w:tc>
          <w:tcPr>
            <w:tcW w:w="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5AFDB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17586,0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8358F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183148,2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B6FFD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бюджет города</w:t>
            </w:r>
          </w:p>
        </w:tc>
      </w:tr>
      <w:tr w:rsidR="002C5D13" w:rsidRPr="00C61294" w14:paraId="45262CF8" w14:textId="77777777" w:rsidTr="0032291A">
        <w:trPr>
          <w:trHeight w:val="255"/>
        </w:trPr>
        <w:tc>
          <w:tcPr>
            <w:tcW w:w="4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B2BAB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7046E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1CA79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16DFB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3334,0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510EB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3231,7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7064C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3688,4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9866B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7766,0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6BDE4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4505,4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FB9F5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3300,0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DB595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3300,0</w:t>
            </w:r>
          </w:p>
        </w:tc>
        <w:tc>
          <w:tcPr>
            <w:tcW w:w="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BFD35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3300,0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D9931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32425,5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ADCD1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</w:tr>
      <w:tr w:rsidR="002C5D13" w:rsidRPr="00C61294" w14:paraId="46FC9DE1" w14:textId="77777777" w:rsidTr="0032291A">
        <w:trPr>
          <w:trHeight w:val="255"/>
        </w:trPr>
        <w:tc>
          <w:tcPr>
            <w:tcW w:w="4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80746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17 </w:t>
            </w:r>
          </w:p>
        </w:tc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BF8D3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Задача 3.1. </w:t>
            </w:r>
          </w:p>
          <w:p w14:paraId="5E657BCF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Создание и поддержание благоприятных условий для осуществления физкультурно-оздоровительной и спортивной работы</w:t>
            </w:r>
          </w:p>
          <w:p w14:paraId="764BA723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0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7DBFB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МКУ «Управление культуры, спорта и молодежной политики» </w:t>
            </w:r>
          </w:p>
          <w:p w14:paraId="789F062B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г. Рубцовска, МБУ «С/к «Торпедо»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CA599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20040,0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9895D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22198,7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7AA20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25714,9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6527B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35827,1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7361C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36956,0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3D312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26975,5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53FF7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26975,5</w:t>
            </w:r>
          </w:p>
        </w:tc>
        <w:tc>
          <w:tcPr>
            <w:tcW w:w="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3CC2E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20886,0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CFEAA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215573,7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2A68E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Всего </w:t>
            </w:r>
          </w:p>
        </w:tc>
      </w:tr>
      <w:tr w:rsidR="002C5D13" w:rsidRPr="00C61294" w14:paraId="696B8B98" w14:textId="77777777" w:rsidTr="0032291A">
        <w:trPr>
          <w:trHeight w:val="255"/>
        </w:trPr>
        <w:tc>
          <w:tcPr>
            <w:tcW w:w="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1AA29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9D68A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83856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60AAB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40A47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B1C8F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380D4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2078D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9173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D1D4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7ED2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3F8BC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A11DA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в том числе:</w:t>
            </w:r>
          </w:p>
        </w:tc>
      </w:tr>
      <w:tr w:rsidR="002C5D13" w:rsidRPr="00C61294" w14:paraId="2457DE8D" w14:textId="77777777" w:rsidTr="0032291A">
        <w:trPr>
          <w:trHeight w:val="255"/>
        </w:trPr>
        <w:tc>
          <w:tcPr>
            <w:tcW w:w="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73749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0C908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D05C2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2B2C0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05055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6ABE2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D0998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5D5E0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ABB0E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6E944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FC62C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2521C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4EAFD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</w:tr>
      <w:tr w:rsidR="002C5D13" w:rsidRPr="00C61294" w14:paraId="302BDC1F" w14:textId="77777777" w:rsidTr="0032291A">
        <w:trPr>
          <w:trHeight w:val="675"/>
        </w:trPr>
        <w:tc>
          <w:tcPr>
            <w:tcW w:w="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19DC3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E3A2E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A9F3F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C17FE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13886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250EE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7BC04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49B2D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1F041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ABE77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98E55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62812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C2889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краевой бюджет (на условиях софинансирования)</w:t>
            </w:r>
          </w:p>
        </w:tc>
      </w:tr>
      <w:tr w:rsidR="002C5D13" w:rsidRPr="00C61294" w14:paraId="7BBD4400" w14:textId="77777777" w:rsidTr="0032291A">
        <w:trPr>
          <w:trHeight w:val="255"/>
        </w:trPr>
        <w:tc>
          <w:tcPr>
            <w:tcW w:w="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86EA0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8B009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64727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45CA4" w14:textId="77777777" w:rsidR="002C5D13" w:rsidRPr="00955901" w:rsidRDefault="002C5D13" w:rsidP="00EE5D3E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16706,0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2BF45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18967,0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07CAE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22026,5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BE50B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28061,1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EBBED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32450,6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C4047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23675,5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A9AB6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23675,5</w:t>
            </w:r>
          </w:p>
        </w:tc>
        <w:tc>
          <w:tcPr>
            <w:tcW w:w="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E3DCA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17586,0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54A06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183148,2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58146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бюджет города</w:t>
            </w:r>
          </w:p>
        </w:tc>
      </w:tr>
      <w:tr w:rsidR="002C5D13" w:rsidRPr="00C61294" w14:paraId="30395787" w14:textId="77777777" w:rsidTr="0032291A">
        <w:trPr>
          <w:trHeight w:val="255"/>
        </w:trPr>
        <w:tc>
          <w:tcPr>
            <w:tcW w:w="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6B1A8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A4508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73D4B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7239D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3334,0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E0ECF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3231,7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AEDB1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3688,4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D9EFA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7766,0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8CA71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4505,4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B20ED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3300,0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AEFB3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3300,0</w:t>
            </w:r>
          </w:p>
        </w:tc>
        <w:tc>
          <w:tcPr>
            <w:tcW w:w="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A8A6E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3300,0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D8716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32425,5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42AC3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</w:tr>
      <w:tr w:rsidR="002C5D13" w:rsidRPr="00C61294" w14:paraId="6C468512" w14:textId="77777777" w:rsidTr="0032291A">
        <w:trPr>
          <w:trHeight w:val="255"/>
        </w:trPr>
        <w:tc>
          <w:tcPr>
            <w:tcW w:w="4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FA3F8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18 </w:t>
            </w:r>
          </w:p>
        </w:tc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23755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Мероприятие 3.1.1. </w:t>
            </w:r>
          </w:p>
          <w:p w14:paraId="0231BAB5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Обеспечение деятельности Центра тестирования ГТО города Рубцовска</w:t>
            </w:r>
          </w:p>
          <w:p w14:paraId="48D46AED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0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6D048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МКУ «Управление культуры, спорта и молодежной политики» </w:t>
            </w:r>
          </w:p>
          <w:p w14:paraId="3E411DE4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г. Рубцовска, МБУ «С/к «Торпедо», </w:t>
            </w:r>
          </w:p>
          <w:p w14:paraId="63249575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физкультурно-спортивные организации, имеющие статус юридического лица, иные некоммерческие организации, общественные организации и социальные партнёры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69D59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750,0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F0BC5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750,0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32D06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800,0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342AF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800,0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1ED0C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850,0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FA50C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850,0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BA656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850,0</w:t>
            </w:r>
          </w:p>
        </w:tc>
        <w:tc>
          <w:tcPr>
            <w:tcW w:w="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8F726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800,0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E58B4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6450,0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DBA73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Всего </w:t>
            </w:r>
          </w:p>
        </w:tc>
      </w:tr>
      <w:tr w:rsidR="002C5D13" w:rsidRPr="00C61294" w14:paraId="60FA9E90" w14:textId="77777777" w:rsidTr="0032291A">
        <w:trPr>
          <w:trHeight w:val="255"/>
        </w:trPr>
        <w:tc>
          <w:tcPr>
            <w:tcW w:w="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C05B0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31E69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26415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64D7A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6FE9D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296D8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18CB9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06E26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7295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A29B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0466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2B311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C703C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в том числе:</w:t>
            </w:r>
          </w:p>
        </w:tc>
      </w:tr>
      <w:tr w:rsidR="002C5D13" w:rsidRPr="00C61294" w14:paraId="7417C581" w14:textId="77777777" w:rsidTr="0032291A">
        <w:trPr>
          <w:trHeight w:val="255"/>
        </w:trPr>
        <w:tc>
          <w:tcPr>
            <w:tcW w:w="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1E264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6D545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081B9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D5EE4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E0BA6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1A955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A0D67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0F512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6866A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F3FEF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4B333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BA3A3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18493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</w:tr>
      <w:tr w:rsidR="002C5D13" w:rsidRPr="00C61294" w14:paraId="3D019D39" w14:textId="77777777" w:rsidTr="0032291A">
        <w:trPr>
          <w:trHeight w:val="675"/>
        </w:trPr>
        <w:tc>
          <w:tcPr>
            <w:tcW w:w="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0D85A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8E383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D0B3B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4ACFA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CC4CB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66EA5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F940C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F5D9C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70DEE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E1849" w14:textId="77777777" w:rsidR="002C5D13" w:rsidRPr="00955901" w:rsidRDefault="002C5D13" w:rsidP="00EE5D3E">
            <w:pPr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68487" w14:textId="77777777" w:rsidR="002C5D13" w:rsidRPr="00955901" w:rsidRDefault="002C5D13" w:rsidP="00EE5D3E">
            <w:pPr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73157" w14:textId="77777777" w:rsidR="002C5D13" w:rsidRPr="00955901" w:rsidRDefault="002C5D13" w:rsidP="00EE5D3E">
            <w:pPr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CD203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краевой бюджет (на условиях софинансирования)</w:t>
            </w:r>
          </w:p>
        </w:tc>
      </w:tr>
      <w:tr w:rsidR="002C5D13" w:rsidRPr="00C61294" w14:paraId="79AC74F4" w14:textId="77777777" w:rsidTr="0032291A">
        <w:trPr>
          <w:trHeight w:val="255"/>
        </w:trPr>
        <w:tc>
          <w:tcPr>
            <w:tcW w:w="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96F59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1626D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9D92C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D5B34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750,0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0BB26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750,0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871CD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800,0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2ACDF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800,0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EDA54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850,0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A90F9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850,0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86CBC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850,0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03EB1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800,0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1D057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6450,0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24A62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бюджет города</w:t>
            </w:r>
          </w:p>
        </w:tc>
      </w:tr>
      <w:tr w:rsidR="002C5D13" w:rsidRPr="00C61294" w14:paraId="001E8C81" w14:textId="77777777" w:rsidTr="0032291A">
        <w:trPr>
          <w:trHeight w:val="255"/>
        </w:trPr>
        <w:tc>
          <w:tcPr>
            <w:tcW w:w="4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FAF4C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4DDC9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D466D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3BEB4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7E9F0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68145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9E8D0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56EF9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F0026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5ACC4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19174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5D619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35771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</w:tr>
      <w:tr w:rsidR="002C5D13" w:rsidRPr="00C61294" w14:paraId="7A78A36C" w14:textId="77777777" w:rsidTr="0032291A">
        <w:trPr>
          <w:trHeight w:val="255"/>
        </w:trPr>
        <w:tc>
          <w:tcPr>
            <w:tcW w:w="4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0ED68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 19</w:t>
            </w:r>
          </w:p>
        </w:tc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07FA1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Мероприятие 3.1.2. </w:t>
            </w:r>
          </w:p>
          <w:p w14:paraId="154D2B58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Выполнение муниципального задания</w:t>
            </w:r>
          </w:p>
          <w:p w14:paraId="4C847901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0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2F162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МКУ «Управление культуры, спорта и молодежной политики» </w:t>
            </w:r>
          </w:p>
          <w:p w14:paraId="04930429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г. Рубцовска, МБУ «С/к «Торпедо»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35E48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18477,5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4AB46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20343,7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B8254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24227,6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3D1EA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33316,7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8F286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35313,7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CC378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25522,2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37C54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25522,2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58306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19610,6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05539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202334,2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22F97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Всего </w:t>
            </w:r>
          </w:p>
        </w:tc>
      </w:tr>
      <w:tr w:rsidR="002C5D13" w:rsidRPr="00C61294" w14:paraId="2ACD6C2A" w14:textId="77777777" w:rsidTr="0032291A">
        <w:trPr>
          <w:trHeight w:val="255"/>
        </w:trPr>
        <w:tc>
          <w:tcPr>
            <w:tcW w:w="4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251D6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A2BED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3EAE1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69F87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2E1D9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F1993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4EAC6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FADFB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605C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6BA9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FBC0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BC7EC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1740A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в том числе:</w:t>
            </w:r>
          </w:p>
        </w:tc>
      </w:tr>
      <w:tr w:rsidR="002C5D13" w:rsidRPr="00C61294" w14:paraId="44A27A23" w14:textId="77777777" w:rsidTr="0032291A">
        <w:trPr>
          <w:trHeight w:val="255"/>
        </w:trPr>
        <w:tc>
          <w:tcPr>
            <w:tcW w:w="4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B5A81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BD923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5D820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11740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59AA4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A3562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EC619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26A3A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1EEF1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84C0D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A408D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B330C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21454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</w:tr>
      <w:tr w:rsidR="002C5D13" w:rsidRPr="00C61294" w14:paraId="4DA1B668" w14:textId="77777777" w:rsidTr="0032291A">
        <w:trPr>
          <w:trHeight w:val="675"/>
        </w:trPr>
        <w:tc>
          <w:tcPr>
            <w:tcW w:w="4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45D38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8F246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6BD4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C7C5B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B8ED1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2C703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984D3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9581D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612A0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53F8C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392E8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7BF33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ED72D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краевой бюджет (на условиях софинансирования)</w:t>
            </w:r>
          </w:p>
        </w:tc>
      </w:tr>
      <w:tr w:rsidR="002C5D13" w:rsidRPr="00C61294" w14:paraId="0E9D8C82" w14:textId="77777777" w:rsidTr="0032291A">
        <w:trPr>
          <w:trHeight w:val="255"/>
        </w:trPr>
        <w:tc>
          <w:tcPr>
            <w:tcW w:w="4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FA48C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876DC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4B442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415C1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15143,5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3556C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17112,0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0CE94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20539,2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1BC0A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25550,7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78EEB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30808,3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2AB8E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22222,2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C63CA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22222,2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D2A3A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16310,6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9D800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169908,7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04541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бюджет города</w:t>
            </w:r>
          </w:p>
        </w:tc>
      </w:tr>
      <w:tr w:rsidR="002C5D13" w:rsidRPr="00C61294" w14:paraId="4E1FB2E5" w14:textId="77777777" w:rsidTr="0032291A">
        <w:trPr>
          <w:trHeight w:val="255"/>
        </w:trPr>
        <w:tc>
          <w:tcPr>
            <w:tcW w:w="4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40C0D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F2ABB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74A3C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7B4D6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3334,0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17C2A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3231,7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52C01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3688,4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5E68D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7766,0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A6DF1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4505,4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86B4C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3300,0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93E04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3300,0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CFF83" w14:textId="77777777" w:rsidR="002C5D13" w:rsidRPr="00955901" w:rsidRDefault="002C5D13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5901">
              <w:rPr>
                <w:b/>
                <w:bCs/>
                <w:sz w:val="16"/>
                <w:szCs w:val="16"/>
                <w:lang w:eastAsia="en-US"/>
              </w:rPr>
              <w:t>3300,0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3192F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32425,5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9FCAF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</w:tr>
      <w:tr w:rsidR="002C5D13" w:rsidRPr="00C61294" w14:paraId="72C30BDE" w14:textId="77777777" w:rsidTr="0032291A">
        <w:trPr>
          <w:trHeight w:val="255"/>
        </w:trPr>
        <w:tc>
          <w:tcPr>
            <w:tcW w:w="4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ED58E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20 </w:t>
            </w:r>
          </w:p>
        </w:tc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384AD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Мероприятие 3.1.3. </w:t>
            </w:r>
          </w:p>
          <w:p w14:paraId="47359D64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Содействие в организации и проведении спортивно- массовых и физкультурно </w:t>
            </w:r>
            <w:r w:rsidRPr="00955901">
              <w:rPr>
                <w:sz w:val="16"/>
                <w:szCs w:val="16"/>
                <w:lang w:eastAsia="en-US"/>
              </w:rPr>
              <w:lastRenderedPageBreak/>
              <w:t>– оздоровительных мероприятий</w:t>
            </w:r>
          </w:p>
        </w:tc>
        <w:tc>
          <w:tcPr>
            <w:tcW w:w="20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3D62C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lastRenderedPageBreak/>
              <w:t xml:space="preserve">МКУ «Управление культуры, спорта и молодежной политики» </w:t>
            </w:r>
          </w:p>
          <w:p w14:paraId="359C55D0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г. Рубцовска, МБУ «С/к </w:t>
            </w:r>
            <w:r w:rsidRPr="00955901">
              <w:rPr>
                <w:sz w:val="16"/>
                <w:szCs w:val="16"/>
                <w:lang w:eastAsia="en-US"/>
              </w:rPr>
              <w:lastRenderedPageBreak/>
              <w:t>«Торпедо»,</w:t>
            </w:r>
          </w:p>
          <w:p w14:paraId="4994E1E8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муниципальные спортивные учреждения, образовательные учреждения муниципального образования город Рубцовск Алтайского края, физкультурно-спортивные организации, имеющие статус юридического лица, иные некоммерческие организации, общественные организации и социальные партнёры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B56D9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lastRenderedPageBreak/>
              <w:t>759,1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FAD4F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405,3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86786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505,2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83F85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1611,0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9A1DE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639,0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37F3D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450,0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52CD6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450,0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5FA3C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400,0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DD099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5219,6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860B6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Всего </w:t>
            </w:r>
          </w:p>
        </w:tc>
      </w:tr>
      <w:tr w:rsidR="002C5D13" w:rsidRPr="00C61294" w14:paraId="3D598CF1" w14:textId="77777777" w:rsidTr="0032291A">
        <w:trPr>
          <w:trHeight w:val="255"/>
        </w:trPr>
        <w:tc>
          <w:tcPr>
            <w:tcW w:w="4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B371D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E29EE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B537E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F0647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0B538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526F7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4DB38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AFF88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FEE9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302C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E7D1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B22FB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9B9CC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в том числе:</w:t>
            </w:r>
          </w:p>
        </w:tc>
      </w:tr>
      <w:tr w:rsidR="002C5D13" w:rsidRPr="00C61294" w14:paraId="72B3EE60" w14:textId="77777777" w:rsidTr="0032291A">
        <w:trPr>
          <w:trHeight w:val="255"/>
        </w:trPr>
        <w:tc>
          <w:tcPr>
            <w:tcW w:w="4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0DE7B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E1DB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C9236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1DAA3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D81D3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A30A0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85413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E3099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B334C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BE304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10CC3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35580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40656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</w:tr>
      <w:tr w:rsidR="002C5D13" w:rsidRPr="00C61294" w14:paraId="1D842EDF" w14:textId="77777777" w:rsidTr="0032291A">
        <w:trPr>
          <w:trHeight w:val="675"/>
        </w:trPr>
        <w:tc>
          <w:tcPr>
            <w:tcW w:w="4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CD09B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BD4B3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BC3BF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165CF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B6D93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75CCC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FC106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CBE86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5EF20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36D4D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4F22D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B5B9A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5DFB6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краевой бюджет (на условиях софинансирования)</w:t>
            </w:r>
          </w:p>
        </w:tc>
      </w:tr>
      <w:tr w:rsidR="002C5D13" w:rsidRPr="00C61294" w14:paraId="1042321E" w14:textId="77777777" w:rsidTr="0032291A">
        <w:trPr>
          <w:trHeight w:val="255"/>
        </w:trPr>
        <w:tc>
          <w:tcPr>
            <w:tcW w:w="4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6EE1C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9A4DA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6229F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B2F76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759,1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8ABE4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405,3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7247E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505,2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FC75F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1611,0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059EE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639,0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6F82B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450,0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B7B6F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450,0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B4E28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400,0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21F89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5219,6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09DCA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бюджет города</w:t>
            </w:r>
          </w:p>
        </w:tc>
      </w:tr>
      <w:tr w:rsidR="002C5D13" w:rsidRPr="00C61294" w14:paraId="68DE7A24" w14:textId="77777777" w:rsidTr="0032291A">
        <w:trPr>
          <w:trHeight w:val="255"/>
        </w:trPr>
        <w:tc>
          <w:tcPr>
            <w:tcW w:w="4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9534F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DD031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8E77A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520F0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D8D6D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75A5A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1FAAD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A795E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EDFAC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778C4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0C248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A299C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B1D44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</w:tr>
      <w:tr w:rsidR="002C5D13" w:rsidRPr="00C61294" w14:paraId="354209D1" w14:textId="77777777" w:rsidTr="0032291A">
        <w:trPr>
          <w:trHeight w:val="255"/>
        </w:trPr>
        <w:tc>
          <w:tcPr>
            <w:tcW w:w="4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09903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21 </w:t>
            </w:r>
          </w:p>
        </w:tc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CB13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Мероприятие 3.1.4. </w:t>
            </w:r>
          </w:p>
          <w:p w14:paraId="074D8095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Организация подготовки и участия в краевых зимних и летних олимпиадах городов Алтайского края</w:t>
            </w:r>
          </w:p>
          <w:p w14:paraId="434A7E17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  <w:p w14:paraId="1BD40768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  <w:p w14:paraId="302CEC76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  <w:p w14:paraId="46782FE0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0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18962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МКУ «Управление культуры, спорта и молодежной политики» </w:t>
            </w:r>
          </w:p>
          <w:p w14:paraId="00902263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г. Рубцовска, МБУ «С/к «Торпедо»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3E2C4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F58E3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616,3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1E014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E5F19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2F110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6C862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21BB6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DF339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8D74E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616,3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8A014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Всего </w:t>
            </w:r>
          </w:p>
        </w:tc>
      </w:tr>
      <w:tr w:rsidR="002C5D13" w:rsidRPr="00C61294" w14:paraId="2373871C" w14:textId="77777777" w:rsidTr="0032291A">
        <w:trPr>
          <w:trHeight w:val="255"/>
        </w:trPr>
        <w:tc>
          <w:tcPr>
            <w:tcW w:w="4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F55CA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B0F6F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BE220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EC66F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F5DDF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13424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A13C8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5BD2B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E879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393A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6D05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C1189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9A1DD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в том числе:</w:t>
            </w:r>
          </w:p>
        </w:tc>
      </w:tr>
      <w:tr w:rsidR="002C5D13" w:rsidRPr="00C61294" w14:paraId="1A73A798" w14:textId="77777777" w:rsidTr="0032291A">
        <w:trPr>
          <w:trHeight w:val="255"/>
        </w:trPr>
        <w:tc>
          <w:tcPr>
            <w:tcW w:w="4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2FF43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768C2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AB5E3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0B661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19D2E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79D97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58650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EB0CF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1D7E2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3B51F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82CB2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7789D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AF19A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</w:tr>
      <w:tr w:rsidR="002C5D13" w:rsidRPr="00C61294" w14:paraId="1BB5584D" w14:textId="77777777" w:rsidTr="0032291A">
        <w:trPr>
          <w:trHeight w:val="675"/>
        </w:trPr>
        <w:tc>
          <w:tcPr>
            <w:tcW w:w="4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1356D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B942D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06CAC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5D2BC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23E61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FDF09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C4745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6E43A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E6DD1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7E895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26723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B565F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D5E3E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краевой бюджет (на условиях софинансирования)</w:t>
            </w:r>
          </w:p>
        </w:tc>
      </w:tr>
      <w:tr w:rsidR="002C5D13" w:rsidRPr="00C61294" w14:paraId="23CF1554" w14:textId="77777777" w:rsidTr="0032291A">
        <w:trPr>
          <w:trHeight w:val="255"/>
        </w:trPr>
        <w:tc>
          <w:tcPr>
            <w:tcW w:w="4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94B68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E888E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99D22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DEA42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0B5B3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616,3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7780E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59DBC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0F750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C6C84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BBD1F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33ECD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D3815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616,3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D4FE6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бюджет города</w:t>
            </w:r>
          </w:p>
        </w:tc>
      </w:tr>
      <w:tr w:rsidR="002C5D13" w:rsidRPr="00C61294" w14:paraId="055D2258" w14:textId="77777777" w:rsidTr="0032291A">
        <w:trPr>
          <w:trHeight w:val="255"/>
        </w:trPr>
        <w:tc>
          <w:tcPr>
            <w:tcW w:w="4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20B36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4EC55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B7149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5F9C0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B1AE3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32BAB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EF140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9EB95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F89F8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CDCF1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4C7F6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83456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C8667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</w:tr>
      <w:tr w:rsidR="002C5D13" w:rsidRPr="00C61294" w14:paraId="47F0A042" w14:textId="77777777" w:rsidTr="0032291A">
        <w:trPr>
          <w:trHeight w:val="255"/>
        </w:trPr>
        <w:tc>
          <w:tcPr>
            <w:tcW w:w="4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B466F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22 </w:t>
            </w:r>
          </w:p>
        </w:tc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A0092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Мероприятие 3.1.5. </w:t>
            </w:r>
          </w:p>
          <w:p w14:paraId="3A849843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Проведение противопожарных и охранных мероприятий</w:t>
            </w:r>
          </w:p>
          <w:p w14:paraId="0BD2172A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0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F4B0D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МКУ «Управление культуры, спорта и молодежной политики» </w:t>
            </w:r>
          </w:p>
          <w:p w14:paraId="4C7EEC51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г. Рубцовска, МБУ «С/к «Торпедо»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CBAEA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53,4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B7489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83,4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250DB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182,1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4DE65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99,4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478DE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153,3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DD4FC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153,3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09699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153,3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E3742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75,4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ACA5A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953,6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19D69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Всего </w:t>
            </w:r>
          </w:p>
        </w:tc>
      </w:tr>
      <w:tr w:rsidR="002C5D13" w:rsidRPr="00C61294" w14:paraId="4768FB9E" w14:textId="77777777" w:rsidTr="0032291A">
        <w:trPr>
          <w:trHeight w:val="255"/>
        </w:trPr>
        <w:tc>
          <w:tcPr>
            <w:tcW w:w="4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0D904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274E0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A8A1E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18B73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F797E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4B1E3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92682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72949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7AA1D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5F725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733C4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99A47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078D9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в том числе:</w:t>
            </w:r>
          </w:p>
        </w:tc>
      </w:tr>
      <w:tr w:rsidR="002C5D13" w:rsidRPr="00C61294" w14:paraId="6E0190DF" w14:textId="77777777" w:rsidTr="0032291A">
        <w:trPr>
          <w:trHeight w:val="255"/>
        </w:trPr>
        <w:tc>
          <w:tcPr>
            <w:tcW w:w="4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9AD9F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682B5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11A57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C6B7A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3E224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7491B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C7C55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A9575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47569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8F0B3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6B54F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6469C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F76E9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</w:tr>
      <w:tr w:rsidR="002C5D13" w:rsidRPr="00C61294" w14:paraId="10136EEA" w14:textId="77777777" w:rsidTr="0032291A">
        <w:trPr>
          <w:trHeight w:val="675"/>
        </w:trPr>
        <w:tc>
          <w:tcPr>
            <w:tcW w:w="4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FBF1C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37800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F883D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A901C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75710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3F94D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FB572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0B248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432CC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D9042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3E6C7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93FFA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83203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краевой бюджет (на условиях софинансирования)</w:t>
            </w:r>
          </w:p>
        </w:tc>
      </w:tr>
      <w:tr w:rsidR="002C5D13" w:rsidRPr="00C61294" w14:paraId="10B434A2" w14:textId="77777777" w:rsidTr="0032291A">
        <w:trPr>
          <w:trHeight w:val="255"/>
        </w:trPr>
        <w:tc>
          <w:tcPr>
            <w:tcW w:w="4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2C7F8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E6171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CF88E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82484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53,4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DE05B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83,4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4B50A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182,1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1FA07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99,4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1BDA0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val="en-US"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153,3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49038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153,3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DA02A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153,3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653B6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75,4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62889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953,6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DEB30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бюджет города</w:t>
            </w:r>
          </w:p>
        </w:tc>
      </w:tr>
      <w:tr w:rsidR="002C5D13" w:rsidRPr="00C61294" w14:paraId="7231B74D" w14:textId="77777777" w:rsidTr="0032291A">
        <w:trPr>
          <w:trHeight w:val="255"/>
        </w:trPr>
        <w:tc>
          <w:tcPr>
            <w:tcW w:w="4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3D40F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B3FE7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F75E1" w14:textId="77777777" w:rsidR="002C5D13" w:rsidRPr="00955901" w:rsidRDefault="002C5D13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A2755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3C59E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0FACA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200A7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00ED0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51D0D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84D3E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83558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32113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8A0E8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</w:tr>
    </w:tbl>
    <w:p w14:paraId="7851E8B3" w14:textId="77777777" w:rsidR="002C5D13" w:rsidRPr="00C61294" w:rsidRDefault="002C5D13" w:rsidP="002C5D13">
      <w:pPr>
        <w:ind w:right="-172"/>
        <w:jc w:val="right"/>
        <w:outlineLvl w:val="0"/>
        <w:rPr>
          <w:sz w:val="28"/>
          <w:szCs w:val="28"/>
        </w:rPr>
      </w:pPr>
      <w:r w:rsidRPr="00C61294">
        <w:rPr>
          <w:sz w:val="28"/>
          <w:szCs w:val="28"/>
        </w:rPr>
        <w:br w:type="page"/>
      </w:r>
      <w:r w:rsidRPr="00C61294">
        <w:rPr>
          <w:sz w:val="28"/>
          <w:szCs w:val="28"/>
        </w:rPr>
        <w:lastRenderedPageBreak/>
        <w:t>Таблица 3</w:t>
      </w:r>
    </w:p>
    <w:p w14:paraId="7959123C" w14:textId="77777777" w:rsidR="002C5D13" w:rsidRPr="00C61294" w:rsidRDefault="002C5D13" w:rsidP="002C5D13">
      <w:pPr>
        <w:outlineLvl w:val="0"/>
        <w:rPr>
          <w:sz w:val="28"/>
          <w:szCs w:val="28"/>
        </w:rPr>
      </w:pPr>
    </w:p>
    <w:p w14:paraId="691D87B3" w14:textId="77777777" w:rsidR="002C5D13" w:rsidRPr="00C61294" w:rsidRDefault="002C5D13" w:rsidP="002C5D13">
      <w:pPr>
        <w:outlineLvl w:val="0"/>
        <w:rPr>
          <w:sz w:val="28"/>
          <w:szCs w:val="28"/>
        </w:rPr>
      </w:pPr>
    </w:p>
    <w:p w14:paraId="2CEBBA44" w14:textId="77777777" w:rsidR="002C5D13" w:rsidRPr="00C61294" w:rsidRDefault="002C5D13" w:rsidP="002C5D13">
      <w:pPr>
        <w:jc w:val="center"/>
        <w:rPr>
          <w:sz w:val="28"/>
          <w:szCs w:val="28"/>
        </w:rPr>
      </w:pPr>
      <w:r w:rsidRPr="00C61294">
        <w:rPr>
          <w:sz w:val="28"/>
          <w:szCs w:val="28"/>
        </w:rPr>
        <w:t>Объем финансовых ресурсов,</w:t>
      </w:r>
    </w:p>
    <w:p w14:paraId="6A558D2E" w14:textId="77777777" w:rsidR="002C5D13" w:rsidRPr="00C61294" w:rsidRDefault="002C5D13" w:rsidP="002C5D13">
      <w:pPr>
        <w:jc w:val="center"/>
        <w:rPr>
          <w:sz w:val="28"/>
          <w:szCs w:val="28"/>
        </w:rPr>
      </w:pPr>
      <w:r w:rsidRPr="00C61294">
        <w:rPr>
          <w:sz w:val="28"/>
          <w:szCs w:val="28"/>
        </w:rPr>
        <w:t>необходимых для реализации программы и подпрограмм</w:t>
      </w:r>
    </w:p>
    <w:p w14:paraId="6F160CAD" w14:textId="77777777" w:rsidR="002C5D13" w:rsidRPr="00C61294" w:rsidRDefault="002C5D13" w:rsidP="002C5D13">
      <w:pPr>
        <w:jc w:val="center"/>
        <w:rPr>
          <w:sz w:val="28"/>
          <w:szCs w:val="28"/>
        </w:rPr>
      </w:pPr>
    </w:p>
    <w:tbl>
      <w:tblPr>
        <w:tblW w:w="14693" w:type="dxa"/>
        <w:tblInd w:w="93" w:type="dxa"/>
        <w:tblLook w:val="00A0" w:firstRow="1" w:lastRow="0" w:firstColumn="1" w:lastColumn="0" w:noHBand="0" w:noVBand="0"/>
      </w:tblPr>
      <w:tblGrid>
        <w:gridCol w:w="4860"/>
        <w:gridCol w:w="1099"/>
        <w:gridCol w:w="1226"/>
        <w:gridCol w:w="1100"/>
        <w:gridCol w:w="1100"/>
        <w:gridCol w:w="1100"/>
        <w:gridCol w:w="1100"/>
        <w:gridCol w:w="1036"/>
        <w:gridCol w:w="1036"/>
        <w:gridCol w:w="1036"/>
      </w:tblGrid>
      <w:tr w:rsidR="002C5D13" w:rsidRPr="00955901" w14:paraId="25F9623C" w14:textId="77777777" w:rsidTr="00EE5D3E">
        <w:trPr>
          <w:trHeight w:val="252"/>
        </w:trPr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BF1496D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Источники и направления </w:t>
            </w:r>
          </w:p>
          <w:p w14:paraId="329AA8C0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расходов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489288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3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A61DE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Сумма расходов, тыс. рублей</w:t>
            </w:r>
          </w:p>
        </w:tc>
      </w:tr>
      <w:tr w:rsidR="002C5D13" w:rsidRPr="00955901" w14:paraId="11C65FA5" w14:textId="77777777" w:rsidTr="00EE5D3E">
        <w:trPr>
          <w:trHeight w:val="252"/>
        </w:trPr>
        <w:tc>
          <w:tcPr>
            <w:tcW w:w="4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A5071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2CE52E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2021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0DF5D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2022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65E1D5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2023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956332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2024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0B658E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3E41C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2026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2D2BF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2027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BDBA7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2028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66FA8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Итого</w:t>
            </w:r>
          </w:p>
        </w:tc>
      </w:tr>
      <w:tr w:rsidR="002C5D13" w:rsidRPr="00955901" w14:paraId="2094D427" w14:textId="77777777" w:rsidTr="00EE5D3E">
        <w:trPr>
          <w:trHeight w:val="25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FE7BB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79998B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045493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D452D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C3848B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0C75A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CA608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A4EB0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957E1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D3772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10</w:t>
            </w:r>
          </w:p>
        </w:tc>
      </w:tr>
      <w:tr w:rsidR="002C5D13" w:rsidRPr="00955901" w14:paraId="3111903A" w14:textId="77777777" w:rsidTr="00EE5D3E">
        <w:trPr>
          <w:trHeight w:val="25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B9771" w14:textId="77777777" w:rsidR="002C5D13" w:rsidRPr="00955901" w:rsidRDefault="002C5D13" w:rsidP="00EE5D3E">
            <w:pPr>
              <w:spacing w:line="266" w:lineRule="auto"/>
              <w:jc w:val="both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Всего финансовых затрат для реализации программы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D712A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108031,8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B2B0E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120221,8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6F86EA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139899,4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775C8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val="en-US" w:eastAsia="en-US"/>
              </w:rPr>
            </w:pPr>
            <w:r w:rsidRPr="00955901">
              <w:rPr>
                <w:bCs/>
                <w:sz w:val="16"/>
                <w:szCs w:val="16"/>
                <w:lang w:val="en-US" w:eastAsia="en-US"/>
              </w:rPr>
              <w:t>166165</w:t>
            </w:r>
            <w:r w:rsidRPr="00955901">
              <w:rPr>
                <w:bCs/>
                <w:sz w:val="16"/>
                <w:szCs w:val="16"/>
                <w:lang w:eastAsia="en-US"/>
              </w:rPr>
              <w:t>,</w:t>
            </w:r>
            <w:r w:rsidRPr="00955901">
              <w:rPr>
                <w:bCs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E4B09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184087,8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13AEE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141687,1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E5D17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141388,7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62C63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117166,3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198D9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1118648,2</w:t>
            </w:r>
          </w:p>
        </w:tc>
      </w:tr>
      <w:tr w:rsidR="002C5D13" w:rsidRPr="00955901" w14:paraId="48207813" w14:textId="77777777" w:rsidTr="00EE5D3E">
        <w:trPr>
          <w:trHeight w:val="25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6E148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в том числе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D4354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C9B86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72B63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D84848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59F1C2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C8633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53DB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BFD1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84CC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</w:tr>
      <w:tr w:rsidR="002C5D13" w:rsidRPr="00955901" w14:paraId="4C22ABA4" w14:textId="77777777" w:rsidTr="00EE5D3E">
        <w:trPr>
          <w:trHeight w:val="21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B5562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из федерального бюджета (на условиях софинансирования)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F75A54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513E88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89E1B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363C36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B0CB9F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804ABD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BFDC12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6A8D36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B80EF5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</w:tr>
      <w:tr w:rsidR="002C5D13" w:rsidRPr="00955901" w14:paraId="7FA936AE" w14:textId="77777777" w:rsidTr="00EE5D3E">
        <w:trPr>
          <w:trHeight w:val="256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F8CDD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из краевого бюджета (на условиях софинансирования)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BF5C4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207,2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C0473B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198,0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972FB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414,4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3CEB24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943,9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158365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E7FD3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207,2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A9C17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207,2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30169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207,2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9F7EE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2385,1</w:t>
            </w:r>
          </w:p>
        </w:tc>
      </w:tr>
      <w:tr w:rsidR="002C5D13" w:rsidRPr="00955901" w14:paraId="0C8C6579" w14:textId="77777777" w:rsidTr="00EE5D3E">
        <w:trPr>
          <w:trHeight w:val="25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3AD85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 из бюджета города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4487FB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90566,7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178A8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101973,3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EA205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114642,5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3A5D40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136360,4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84C60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159083,3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6B679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119141,7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31141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119141,7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9C787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94919,3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84282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935828,9</w:t>
            </w:r>
          </w:p>
        </w:tc>
      </w:tr>
      <w:tr w:rsidR="002C5D13" w:rsidRPr="00955901" w14:paraId="560F38FE" w14:textId="77777777" w:rsidTr="00EE5D3E">
        <w:trPr>
          <w:trHeight w:val="25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D8A55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из внебюджетных источников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09B45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17257,9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618F57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18050,5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C4E9C7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24842,5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943B9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val="en-US" w:eastAsia="en-US"/>
              </w:rPr>
            </w:pPr>
            <w:r w:rsidRPr="00955901">
              <w:rPr>
                <w:bCs/>
                <w:sz w:val="16"/>
                <w:szCs w:val="16"/>
                <w:lang w:val="en-US" w:eastAsia="en-US"/>
              </w:rPr>
              <w:t>28861</w:t>
            </w:r>
            <w:r w:rsidRPr="00955901">
              <w:rPr>
                <w:bCs/>
                <w:sz w:val="16"/>
                <w:szCs w:val="16"/>
                <w:lang w:eastAsia="en-US"/>
              </w:rPr>
              <w:t>,</w:t>
            </w:r>
            <w:r w:rsidRPr="00955901">
              <w:rPr>
                <w:bCs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7CE2C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25004,5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D5025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22338,2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84CF8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22039,8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DA267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22039,8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C413A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180434,2</w:t>
            </w:r>
          </w:p>
        </w:tc>
      </w:tr>
      <w:tr w:rsidR="002C5D13" w:rsidRPr="00955901" w14:paraId="6F1B96BB" w14:textId="77777777" w:rsidTr="00EE5D3E">
        <w:trPr>
          <w:trHeight w:val="25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A49D5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Капитальные вложения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F36E3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725,9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97962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685,8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A2730E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1510,4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249A61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val="en-US" w:eastAsia="en-US"/>
              </w:rPr>
            </w:pPr>
            <w:r w:rsidRPr="00955901">
              <w:rPr>
                <w:sz w:val="16"/>
                <w:szCs w:val="16"/>
                <w:lang w:val="en-US" w:eastAsia="en-US"/>
              </w:rPr>
              <w:t>2303</w:t>
            </w:r>
            <w:r w:rsidRPr="00955901">
              <w:rPr>
                <w:sz w:val="16"/>
                <w:szCs w:val="16"/>
                <w:lang w:eastAsia="en-US"/>
              </w:rPr>
              <w:t>,</w:t>
            </w:r>
            <w:r w:rsidRPr="00955901">
              <w:rPr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436137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1004,8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55D10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680,0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FFFBD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680,0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2AFBB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680,0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C6A02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8270,3</w:t>
            </w:r>
          </w:p>
        </w:tc>
      </w:tr>
      <w:tr w:rsidR="002C5D13" w:rsidRPr="00955901" w14:paraId="0648C9E0" w14:textId="77777777" w:rsidTr="00EE5D3E">
        <w:trPr>
          <w:trHeight w:val="25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27321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в том числе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B781BF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93E2C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D30A42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3D4B83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86A9A5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6FC9A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7BBC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A253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51D8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</w:tr>
      <w:tr w:rsidR="002C5D13" w:rsidRPr="00955901" w14:paraId="2F6B94D7" w14:textId="77777777" w:rsidTr="00EE5D3E">
        <w:trPr>
          <w:trHeight w:val="206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55A56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из федерального бюджета (на условиях софинансирования)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76569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9A7AFB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6CE98A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4844B9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815521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BD0CB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5D4AF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D2EB7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6071C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</w:tr>
      <w:tr w:rsidR="002C5D13" w:rsidRPr="00955901" w14:paraId="26560D5E" w14:textId="77777777" w:rsidTr="00EE5D3E">
        <w:trPr>
          <w:trHeight w:val="250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9C383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из краевого бюджета (на условиях софинансирования)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E5667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64,2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1570C8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116,5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946773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216,5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1627E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334,3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3C7310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6E6E1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43D2D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BAF82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8BEA1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731,5</w:t>
            </w:r>
          </w:p>
        </w:tc>
      </w:tr>
      <w:tr w:rsidR="002C5D13" w:rsidRPr="00955901" w14:paraId="5CEAA0B2" w14:textId="77777777" w:rsidTr="00EE5D3E">
        <w:trPr>
          <w:trHeight w:val="252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B91AF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 из бюджета города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0CBCD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231,9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376086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100,6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7EC17C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834,8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D16C7E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1223,3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3BEB54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474,1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FA8EB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180,0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00A12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180,0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F586A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180,0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FA85C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3404,7</w:t>
            </w:r>
          </w:p>
        </w:tc>
      </w:tr>
      <w:tr w:rsidR="002C5D13" w:rsidRPr="00955901" w14:paraId="476A23D0" w14:textId="77777777" w:rsidTr="00EE5D3E">
        <w:trPr>
          <w:trHeight w:val="252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3AD3F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из внебюджетных источников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A28E5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429,8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BFBF51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468,7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1B765F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459,1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98DC60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745,8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B1BBF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530,7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47C87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500,0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A108D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500,0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9ABF7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500,0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70C28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4134,1</w:t>
            </w:r>
          </w:p>
        </w:tc>
      </w:tr>
      <w:tr w:rsidR="002C5D13" w:rsidRPr="00955901" w14:paraId="1F628F47" w14:textId="77777777" w:rsidTr="00EE5D3E">
        <w:trPr>
          <w:trHeight w:val="252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CAEC4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Прочие расходы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F964A1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107305,9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63CA4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119536,0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15CB6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138389,0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E72C8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163861,9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363322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183083,0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455F9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141007,1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31B42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140708,7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978BC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116486,3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9A242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1110377,9</w:t>
            </w:r>
          </w:p>
        </w:tc>
      </w:tr>
      <w:tr w:rsidR="002C5D13" w:rsidRPr="00955901" w14:paraId="141093F0" w14:textId="77777777" w:rsidTr="00EE5D3E">
        <w:trPr>
          <w:trHeight w:val="252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F4D58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в том числе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6E571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CC390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E76F43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A44929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97926B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8FBA0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DA33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D5C1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3770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</w:tr>
      <w:tr w:rsidR="002C5D13" w:rsidRPr="00955901" w14:paraId="4A0D0680" w14:textId="77777777" w:rsidTr="00EE5D3E">
        <w:trPr>
          <w:trHeight w:val="213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82644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из федерального бюджета (на условиях софинансирования)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0F4DD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EAD49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3A8BAE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0D7AF6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306D0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90C10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0ABFD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2E226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AB274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</w:tr>
      <w:tr w:rsidR="002C5D13" w:rsidRPr="00955901" w14:paraId="179CF00C" w14:textId="77777777" w:rsidTr="00EE5D3E">
        <w:trPr>
          <w:trHeight w:val="259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F27BA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из краевого бюджета (на условиях софинансирования)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3F27E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143,0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AC994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81,5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F40BB5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197,9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71E989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609,6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18EAE2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D031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207,2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ADDD0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207,2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C519F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207,2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43188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1653,6</w:t>
            </w:r>
          </w:p>
        </w:tc>
      </w:tr>
      <w:tr w:rsidR="002C5D13" w:rsidRPr="00955901" w14:paraId="1B3F3394" w14:textId="77777777" w:rsidTr="00EE5D3E">
        <w:trPr>
          <w:trHeight w:val="25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1B454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из бюджета города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FEEA8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90334,8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36B7D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101872,7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F66B0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113807,7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34455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135137,1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134EA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158609,2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7CC26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118961,7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FB12A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118961,7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C4631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94739,3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D868A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932424,2</w:t>
            </w:r>
          </w:p>
        </w:tc>
      </w:tr>
      <w:tr w:rsidR="002C5D13" w:rsidRPr="00955901" w14:paraId="6C553387" w14:textId="77777777" w:rsidTr="00EE5D3E">
        <w:trPr>
          <w:trHeight w:val="25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A6744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из внебюджетных источников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4885E0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16828,1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4CAF9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17581,8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2BA22E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24383,4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F96B97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28115,2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A1787D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24473,8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83E30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21838,2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664B2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21539,8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1CF6A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21539,8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EF723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176300,1</w:t>
            </w:r>
          </w:p>
          <w:p w14:paraId="4B7BED8E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</w:tr>
      <w:tr w:rsidR="002C5D13" w:rsidRPr="00955901" w14:paraId="1D5CEBF2" w14:textId="77777777" w:rsidTr="00EE5D3E">
        <w:trPr>
          <w:trHeight w:val="265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6C52C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6D7AA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EC74D1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A4A86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9ACEE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BED6C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FFC3C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C65E3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D7201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B8792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val="en-US"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10</w:t>
            </w:r>
          </w:p>
        </w:tc>
      </w:tr>
      <w:tr w:rsidR="002C5D13" w:rsidRPr="00955901" w14:paraId="5EF44469" w14:textId="77777777" w:rsidTr="00EE5D3E">
        <w:trPr>
          <w:trHeight w:val="555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458B7" w14:textId="77777777" w:rsidR="002C5D13" w:rsidRPr="00955901" w:rsidRDefault="002C5D13" w:rsidP="00EE5D3E">
            <w:pPr>
              <w:spacing w:line="266" w:lineRule="auto"/>
              <w:jc w:val="both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 xml:space="preserve">Финансовые затраты для реализации подпрограммы 1 «Развитие физической культуры и массового спорта, формирование здорового образа жизни у населения города Рубцовска» 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C27FE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213,4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70801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171,4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7AC1D6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240,7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B26C6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186,5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BB79AF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248,1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7FCE0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450,0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CF019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450,0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3B6F0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450,0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DF672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2410,1</w:t>
            </w:r>
          </w:p>
        </w:tc>
      </w:tr>
      <w:tr w:rsidR="002C5D13" w:rsidRPr="00955901" w14:paraId="53092F33" w14:textId="77777777" w:rsidTr="00EE5D3E">
        <w:trPr>
          <w:trHeight w:val="252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1578B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в том числе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B862CF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38DF2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94239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4E5F38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A7D15F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7DDCF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4629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6564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86A4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</w:tr>
      <w:tr w:rsidR="002C5D13" w:rsidRPr="00955901" w14:paraId="39353F95" w14:textId="77777777" w:rsidTr="00EE5D3E">
        <w:trPr>
          <w:trHeight w:val="311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4877A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из федерального бюджета (на условиях софинансирования)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AE25E5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07C1D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D627AC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CC1BB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11160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4860A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6F245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9033A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DB0D1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</w:tr>
      <w:tr w:rsidR="002C5D13" w:rsidRPr="00955901" w14:paraId="2F787856" w14:textId="77777777" w:rsidTr="00EE5D3E">
        <w:trPr>
          <w:trHeight w:val="27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5020F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из краевого бюджета (на условиях софинансирования)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BCC580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F1A75A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DF818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1386BD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4C837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1D1BA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7AE0E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D0EA0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6EB2B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</w:tr>
      <w:tr w:rsidR="002C5D13" w:rsidRPr="00955901" w14:paraId="6716843A" w14:textId="77777777" w:rsidTr="00EE5D3E">
        <w:trPr>
          <w:trHeight w:val="25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D390F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 из бюджета города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2C8AA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213,4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92840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171,4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DA2140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240,7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A73C9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186,5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8B033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248,1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C679F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450,0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02977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450,0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36086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450,0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AA130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2410,1</w:t>
            </w:r>
          </w:p>
        </w:tc>
      </w:tr>
      <w:tr w:rsidR="002C5D13" w:rsidRPr="00955901" w14:paraId="12D5BDC7" w14:textId="77777777" w:rsidTr="00EE5D3E">
        <w:trPr>
          <w:trHeight w:val="252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BA472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lastRenderedPageBreak/>
              <w:t>из внебюджетных источников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0A186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817209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0B3BD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C25CA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427ED6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8CA61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8E825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EA57D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F8247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</w:tr>
      <w:tr w:rsidR="002C5D13" w:rsidRPr="00955901" w14:paraId="3321CFDB" w14:textId="77777777" w:rsidTr="00EE5D3E">
        <w:trPr>
          <w:trHeight w:val="25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E48EC" w14:textId="77777777" w:rsidR="002C5D13" w:rsidRPr="00955901" w:rsidRDefault="002C5D13" w:rsidP="00EE5D3E">
            <w:pPr>
              <w:spacing w:line="266" w:lineRule="auto"/>
              <w:jc w:val="both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Капитальные вложения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A0401A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81264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66437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F5C4F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B523BC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89F64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78CBA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EADC2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CE4C9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</w:tr>
      <w:tr w:rsidR="002C5D13" w:rsidRPr="00955901" w14:paraId="6CB126BA" w14:textId="77777777" w:rsidTr="00EE5D3E">
        <w:trPr>
          <w:trHeight w:val="25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FE06C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в том числе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C15D3C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22A401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AB912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9AA102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1FAFC8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74E6B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32A4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9A44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9F0A1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</w:tr>
      <w:tr w:rsidR="002C5D13" w:rsidRPr="00955901" w14:paraId="0D294737" w14:textId="77777777" w:rsidTr="00EE5D3E">
        <w:trPr>
          <w:trHeight w:val="184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7B065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из федерального бюджета (на условиях софинансирования)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6F23B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76541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E41B59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9E9AB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8611C6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4ABCE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AD45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E2B9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47E98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</w:tr>
      <w:tr w:rsidR="002C5D13" w:rsidRPr="00955901" w14:paraId="5943A5AE" w14:textId="77777777" w:rsidTr="00EE5D3E">
        <w:trPr>
          <w:trHeight w:val="259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DD317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из краевого бюджета (на условиях софинансирования)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7BF1E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2BD0B8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F2EF1F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CC4EA8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F24711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D2E52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BCC8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18F4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B0960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</w:tr>
      <w:tr w:rsidR="002C5D13" w:rsidRPr="00955901" w14:paraId="73C97ED9" w14:textId="77777777" w:rsidTr="00EE5D3E">
        <w:trPr>
          <w:trHeight w:val="25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7DD14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 из бюджета города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290C13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C11D80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95A738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3CE296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CD8D21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BEF8C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1AF6A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6262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1FA3B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</w:tr>
      <w:tr w:rsidR="002C5D13" w:rsidRPr="00955901" w14:paraId="7F9BED39" w14:textId="77777777" w:rsidTr="00EE5D3E">
        <w:trPr>
          <w:trHeight w:val="25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44DBC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из внебюджетных источников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6E55C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9DFE0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E6BF7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0C988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604856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3F497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2D88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8ABC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CF6FC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</w:tr>
      <w:tr w:rsidR="002C5D13" w:rsidRPr="00955901" w14:paraId="0EB75C05" w14:textId="77777777" w:rsidTr="00EE5D3E">
        <w:trPr>
          <w:trHeight w:val="25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88F15" w14:textId="77777777" w:rsidR="002C5D13" w:rsidRPr="00955901" w:rsidRDefault="002C5D13" w:rsidP="00EE5D3E">
            <w:pPr>
              <w:spacing w:line="266" w:lineRule="auto"/>
              <w:jc w:val="both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Прочие расходы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5D758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213,4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E32616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171,4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38C8AD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240,7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74E8B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186,5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0CFF18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248,1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3005A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450,0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16539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450,0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4FE19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450,0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4B602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2410,1</w:t>
            </w:r>
          </w:p>
        </w:tc>
      </w:tr>
      <w:tr w:rsidR="002C5D13" w:rsidRPr="00955901" w14:paraId="6E2D10D7" w14:textId="77777777" w:rsidTr="00EE5D3E">
        <w:trPr>
          <w:trHeight w:val="287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1F7DF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в том числе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EE781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3E9E6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D0F292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6CFF7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94F333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2B569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345E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CEF8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7CB40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</w:tr>
      <w:tr w:rsidR="002C5D13" w:rsidRPr="00955901" w14:paraId="6C8322EC" w14:textId="77777777" w:rsidTr="00EE5D3E">
        <w:trPr>
          <w:trHeight w:val="276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C09F5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из федерального бюджета (на условиях софинансирования)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46CD99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A5F5E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396B7F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DDB284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164173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9CE45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D95A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1295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2C382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</w:tr>
      <w:tr w:rsidR="002C5D13" w:rsidRPr="00955901" w14:paraId="371BCD1D" w14:textId="77777777" w:rsidTr="00EE5D3E">
        <w:trPr>
          <w:trHeight w:val="267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FA99F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из краевого бюджета (на условиях софинансирования)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7B3C90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CF2744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225C6D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40C432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3A315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42C35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09CFB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33E13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1202A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</w:tr>
      <w:tr w:rsidR="002C5D13" w:rsidRPr="00955901" w14:paraId="1BCB57EA" w14:textId="77777777" w:rsidTr="00EE5D3E">
        <w:trPr>
          <w:trHeight w:val="25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8B3EB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из бюджета города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3B04CE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213,4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422C9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171,4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74B98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240,7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8BC023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186,5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56E836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248,1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7563A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450,0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3DD84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450,0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5E0C0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450,0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C10C0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2410,1</w:t>
            </w:r>
          </w:p>
        </w:tc>
      </w:tr>
      <w:tr w:rsidR="002C5D13" w:rsidRPr="00955901" w14:paraId="05AF58EC" w14:textId="77777777" w:rsidTr="00EE5D3E">
        <w:trPr>
          <w:trHeight w:val="25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86E64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из внебюджетных источников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AFEFFB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96617A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26515F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0C915D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316D30" w14:textId="77777777" w:rsidR="002C5D13" w:rsidRPr="00955901" w:rsidRDefault="002C5D13" w:rsidP="00EE5D3E">
            <w:pPr>
              <w:spacing w:line="266" w:lineRule="auto"/>
              <w:jc w:val="both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67A18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B247" w14:textId="77777777" w:rsidR="002C5D13" w:rsidRPr="00955901" w:rsidRDefault="002C5D13" w:rsidP="00EE5D3E">
            <w:pPr>
              <w:spacing w:line="266" w:lineRule="auto"/>
              <w:jc w:val="both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132D" w14:textId="77777777" w:rsidR="002C5D13" w:rsidRPr="00955901" w:rsidRDefault="002C5D13" w:rsidP="00EE5D3E">
            <w:pPr>
              <w:spacing w:line="266" w:lineRule="auto"/>
              <w:jc w:val="both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686D5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</w:tr>
      <w:tr w:rsidR="002C5D13" w:rsidRPr="00955901" w14:paraId="37CCA042" w14:textId="77777777" w:rsidTr="00EE5D3E">
        <w:trPr>
          <w:trHeight w:val="446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30A69" w14:textId="77777777" w:rsidR="002C5D13" w:rsidRPr="00955901" w:rsidRDefault="002C5D13" w:rsidP="00EE5D3E">
            <w:pPr>
              <w:spacing w:line="266" w:lineRule="auto"/>
              <w:jc w:val="both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 xml:space="preserve">Финансовые затраты для реализации подпрограммы 2 «Развитие системы подготовки спортивного резерва и спорта высших достижений в городе Рубцовске» 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E32C39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87778,4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44487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97851,7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59CE7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113943,8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4103B0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130151,7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75281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146883,7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4D0FE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114261,6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2679B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113963,2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D9327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95830,3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32418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900664,4</w:t>
            </w:r>
          </w:p>
        </w:tc>
      </w:tr>
      <w:tr w:rsidR="002C5D13" w:rsidRPr="00955901" w14:paraId="3A5058DB" w14:textId="77777777" w:rsidTr="00EE5D3E">
        <w:trPr>
          <w:trHeight w:val="252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CE16A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в том числе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06665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4DDBA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EAE26A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CDF0B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055701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78912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4ADB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EB32A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C128C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</w:tr>
      <w:tr w:rsidR="002C5D13" w:rsidRPr="00955901" w14:paraId="570AC4E4" w14:textId="77777777" w:rsidTr="00EE5D3E">
        <w:trPr>
          <w:trHeight w:val="288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D94CA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из федерального бюджета (на условиях софинансирования)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1CAF3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37D48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A050F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D0C906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BCA3FB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B7B85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E8505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1D347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3290E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</w:tr>
      <w:tr w:rsidR="002C5D13" w:rsidRPr="00955901" w14:paraId="37ACBA9B" w14:textId="77777777" w:rsidTr="00EE5D3E">
        <w:trPr>
          <w:trHeight w:val="25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0519E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из краевого бюджета (на условиях софинансирования)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7FEB9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207,2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407BA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198,0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99429D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414,4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D44ED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943,9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9DAF0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114C9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207,2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73690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207,2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52076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207,2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B02F2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2385,1</w:t>
            </w:r>
          </w:p>
        </w:tc>
      </w:tr>
      <w:tr w:rsidR="002C5D13" w:rsidRPr="00955901" w14:paraId="2E888F1B" w14:textId="77777777" w:rsidTr="00EE5D3E">
        <w:trPr>
          <w:trHeight w:val="25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FAB17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 из бюджета города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D388F1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73647,3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395B7E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82834,9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7D7B9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92375,3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BC412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108112,8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BDEE15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126384,6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38C18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95016,2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26736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95016,2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E4B14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76883,3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2E42E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750270,6</w:t>
            </w:r>
          </w:p>
        </w:tc>
      </w:tr>
      <w:tr w:rsidR="002C5D13" w:rsidRPr="00955901" w14:paraId="6FEF2AD0" w14:textId="77777777" w:rsidTr="00EE5D3E">
        <w:trPr>
          <w:trHeight w:val="25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6CE4F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из внебюджетных источников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857BD2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13923,9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EC204D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14818,8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9FEAF0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21154,1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04BF2C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21095,0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6C77C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20499,1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FCB58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19038,2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8CD00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18739,8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D77A0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18739,8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3346E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148008,7</w:t>
            </w:r>
          </w:p>
        </w:tc>
      </w:tr>
      <w:tr w:rsidR="002C5D13" w:rsidRPr="00955901" w14:paraId="1A847DD9" w14:textId="77777777" w:rsidTr="00EE5D3E">
        <w:trPr>
          <w:trHeight w:val="25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A5902" w14:textId="77777777" w:rsidR="002C5D13" w:rsidRPr="00955901" w:rsidRDefault="002C5D13" w:rsidP="00EE5D3E">
            <w:pPr>
              <w:spacing w:line="266" w:lineRule="auto"/>
              <w:jc w:val="both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Капитальные вложения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458DD9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540,2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5F9BCB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529,5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88C0B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719,9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15EE7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1650,5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B2CD1D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937,2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39B7E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500,0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0EEF8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500,0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C4A6D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500,0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0297D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5877,3</w:t>
            </w:r>
          </w:p>
        </w:tc>
      </w:tr>
      <w:tr w:rsidR="002C5D13" w:rsidRPr="00955901" w14:paraId="4C1A7DD4" w14:textId="77777777" w:rsidTr="00EE5D3E">
        <w:trPr>
          <w:trHeight w:val="25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CB4B6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в том числе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DA3E1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4A895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43EA9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74ADC4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3AFFE8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860F7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BCF9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5CBF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DF62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</w:tr>
      <w:tr w:rsidR="002C5D13" w:rsidRPr="00955901" w14:paraId="30557BE9" w14:textId="77777777" w:rsidTr="00EE5D3E">
        <w:trPr>
          <w:trHeight w:val="213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A15F1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из федерального бюджета (на условиях софинансирования)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0895EB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6C2A45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9E60FF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FBFEDC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6D3129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3D9AB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64FE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1F17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AA5C0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</w:tr>
      <w:tr w:rsidR="002C5D13" w:rsidRPr="00955901" w14:paraId="113E0890" w14:textId="77777777" w:rsidTr="00EE5D3E">
        <w:trPr>
          <w:trHeight w:val="259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F6639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из краевого бюджета (на условиях софинансирования)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817B9C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64,2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7006E2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116,5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4E591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216,5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A7C0DE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334,3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EF2A5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F704C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3CA9B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08296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E8C03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731,5</w:t>
            </w:r>
          </w:p>
        </w:tc>
      </w:tr>
      <w:tr w:rsidR="002C5D13" w:rsidRPr="00955901" w14:paraId="5C54D493" w14:textId="77777777" w:rsidTr="00EE5D3E">
        <w:trPr>
          <w:trHeight w:val="25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B3C01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 из бюджета города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99B4F9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150,3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C0A0A8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39,2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E00B98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204,3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29B9C3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651,0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C824EA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431,5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CEBE3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100,0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25D3A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100,0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F33E9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100,0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77A8A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1776,3</w:t>
            </w:r>
          </w:p>
        </w:tc>
      </w:tr>
      <w:tr w:rsidR="002C5D13" w:rsidRPr="00955901" w14:paraId="7D1D607E" w14:textId="77777777" w:rsidTr="00EE5D3E">
        <w:trPr>
          <w:trHeight w:val="25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C0071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из внебюджетных источников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9BE3F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325,7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476DD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373,8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B0DF6A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299,1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77CB43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665,2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D9671" w14:textId="77777777" w:rsidR="002C5D13" w:rsidRPr="00955901" w:rsidRDefault="002C5D13" w:rsidP="00EE5D3E">
            <w:pPr>
              <w:spacing w:line="266" w:lineRule="auto"/>
              <w:ind w:right="-108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505,7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1435E" w14:textId="77777777" w:rsidR="002C5D13" w:rsidRPr="00955901" w:rsidRDefault="002C5D13" w:rsidP="00EE5D3E">
            <w:pPr>
              <w:spacing w:line="266" w:lineRule="auto"/>
              <w:ind w:right="-108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400,0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25094" w14:textId="77777777" w:rsidR="002C5D13" w:rsidRPr="00955901" w:rsidRDefault="002C5D13" w:rsidP="00EE5D3E">
            <w:pPr>
              <w:spacing w:line="266" w:lineRule="auto"/>
              <w:ind w:right="-108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400,0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1907" w14:textId="77777777" w:rsidR="002C5D13" w:rsidRPr="00955901" w:rsidRDefault="002C5D13" w:rsidP="00EE5D3E">
            <w:pPr>
              <w:spacing w:line="266" w:lineRule="auto"/>
              <w:ind w:right="-108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400,0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F0486" w14:textId="77777777" w:rsidR="002C5D13" w:rsidRPr="00955901" w:rsidRDefault="002C5D13" w:rsidP="00EE5D3E">
            <w:pPr>
              <w:spacing w:line="266" w:lineRule="auto"/>
              <w:ind w:right="-108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3369,5</w:t>
            </w:r>
          </w:p>
        </w:tc>
      </w:tr>
      <w:tr w:rsidR="002C5D13" w:rsidRPr="00955901" w14:paraId="5F880E4C" w14:textId="77777777" w:rsidTr="00EE5D3E">
        <w:trPr>
          <w:trHeight w:val="252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BBD7A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0ED54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D7AAB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7D314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1981C1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939AA2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02AAB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1B8A9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623BA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58BFB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</w:tr>
      <w:tr w:rsidR="002C5D13" w:rsidRPr="00955901" w14:paraId="0A09652D" w14:textId="77777777" w:rsidTr="00EE5D3E">
        <w:trPr>
          <w:trHeight w:val="252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96BF4" w14:textId="77777777" w:rsidR="002C5D13" w:rsidRPr="00955901" w:rsidRDefault="002C5D13" w:rsidP="00EE5D3E">
            <w:pPr>
              <w:spacing w:line="266" w:lineRule="auto"/>
              <w:jc w:val="both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Прочие расходы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F2A28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87238,2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13B6B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97322,2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A132B2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113223,9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227A55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128501,2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BD40A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145946,5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25036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113761,6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BF385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113463,2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A0F3A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95330,3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72313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894787,1</w:t>
            </w:r>
          </w:p>
        </w:tc>
      </w:tr>
      <w:tr w:rsidR="002C5D13" w:rsidRPr="00955901" w14:paraId="0E53DBE1" w14:textId="77777777" w:rsidTr="00EE5D3E">
        <w:trPr>
          <w:trHeight w:val="25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B1796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в том числе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49DB8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639FF2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BC361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83507A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B35C6B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D57B5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5E46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F5AA8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A47B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</w:tr>
      <w:tr w:rsidR="002C5D13" w:rsidRPr="00955901" w14:paraId="170ADBB3" w14:textId="77777777" w:rsidTr="00EE5D3E">
        <w:trPr>
          <w:trHeight w:val="193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7077A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из федерального бюджета (на условиях софинансирования)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56AAC2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1D3B5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838AB7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D5EA7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D51425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2A370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4CAEB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95AEE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25A32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</w:tr>
      <w:tr w:rsidR="002C5D13" w:rsidRPr="00955901" w14:paraId="21027A6D" w14:textId="77777777" w:rsidTr="00EE5D3E">
        <w:trPr>
          <w:trHeight w:val="239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B29F6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из краевого бюджета (на условиях софинансирования)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A5843A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143,0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CE984F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81,5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5F67A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197,9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BD6FC1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609,6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4F2E4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6DC03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207,2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32800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207,2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2315D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207,2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C7A73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1653,6</w:t>
            </w:r>
          </w:p>
        </w:tc>
      </w:tr>
      <w:tr w:rsidR="002C5D13" w:rsidRPr="00955901" w14:paraId="5C969A1E" w14:textId="77777777" w:rsidTr="00EE5D3E">
        <w:trPr>
          <w:trHeight w:val="25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F699B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из бюджета города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3607D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73497,0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395494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82795,7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6EA24F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92171,0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5583CC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107461,8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DED72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125953,1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AFB12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94916,2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E8E0C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94916,2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C3828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76783,3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32030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748494,3</w:t>
            </w:r>
          </w:p>
        </w:tc>
      </w:tr>
      <w:tr w:rsidR="002C5D13" w:rsidRPr="00955901" w14:paraId="746E6BF4" w14:textId="77777777" w:rsidTr="00EE5D3E">
        <w:trPr>
          <w:trHeight w:val="25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35215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из внебюджетных источников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0B9A8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13598,2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2F4D8D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14445,0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BF0D2A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20855,0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8D028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20429,8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068ED0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19993,4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173D7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18638,2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5D460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18339,8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13579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18339,8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D518D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144639,2</w:t>
            </w:r>
          </w:p>
        </w:tc>
      </w:tr>
      <w:tr w:rsidR="002C5D13" w:rsidRPr="00955901" w14:paraId="7E812B1C" w14:textId="77777777" w:rsidTr="00EE5D3E">
        <w:trPr>
          <w:trHeight w:val="416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078C2" w14:textId="77777777" w:rsidR="002C5D13" w:rsidRPr="00955901" w:rsidRDefault="002C5D13" w:rsidP="00EE5D3E">
            <w:pPr>
              <w:spacing w:line="266" w:lineRule="auto"/>
              <w:jc w:val="both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Финансовые затраты для реализации подпрограммы 3 «Развитие спортивных клубов в городе Рубцовске»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593E7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20040,0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7CE34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22198,7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8E46BA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25714,9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3C435C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35827,1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F0E895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36956,0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74C88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26975,5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FE448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26975,5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5870F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20886,0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B0950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215573,7</w:t>
            </w:r>
          </w:p>
        </w:tc>
      </w:tr>
      <w:tr w:rsidR="002C5D13" w:rsidRPr="00955901" w14:paraId="03A3989F" w14:textId="77777777" w:rsidTr="00EE5D3E">
        <w:trPr>
          <w:trHeight w:val="252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FC456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lastRenderedPageBreak/>
              <w:t>в том числе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BF820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6AB826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73916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5CC12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32A888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22A7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31D0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EDE6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7BA1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</w:tr>
      <w:tr w:rsidR="002C5D13" w:rsidRPr="00955901" w14:paraId="0B945FAB" w14:textId="77777777" w:rsidTr="00EE5D3E">
        <w:trPr>
          <w:trHeight w:val="308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2CA07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из федерального бюджета (на условиях софинансирования)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AD4635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6B4D06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76BD10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3FFF81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39D8E6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2ABA5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FCCB5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D0795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8B214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</w:tr>
      <w:tr w:rsidR="002C5D13" w:rsidRPr="00955901" w14:paraId="3EDF982F" w14:textId="77777777" w:rsidTr="00EE5D3E">
        <w:trPr>
          <w:trHeight w:val="256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6D1A7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из краевого бюджета (на условиях софинансирования)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45C5CB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C1B338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054736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98A41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89BCD3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DC2FE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E6A08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693FE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83E01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</w:tr>
      <w:tr w:rsidR="002C5D13" w:rsidRPr="00955901" w14:paraId="4C3C1103" w14:textId="77777777" w:rsidTr="00EE5D3E">
        <w:trPr>
          <w:trHeight w:val="25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E2B87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 из бюджета города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89576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16706,0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AAB47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18967,0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19B3B5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22026,5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101CB2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28061,1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298864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32450,6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25937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23675,5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57A9B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23675,5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D6E2A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17586,0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823A3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183148,2</w:t>
            </w:r>
          </w:p>
        </w:tc>
      </w:tr>
      <w:tr w:rsidR="002C5D13" w:rsidRPr="00955901" w14:paraId="0B778F00" w14:textId="77777777" w:rsidTr="00EE5D3E">
        <w:trPr>
          <w:trHeight w:val="25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5700A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из внебюджетных источников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80234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3334,0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C9652D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3231,7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3B327C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3688,4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C8F4C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7766,0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235B2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4505,4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2B466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3300,0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F7283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3300,0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8F409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3300,0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7056B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32425,5</w:t>
            </w:r>
          </w:p>
        </w:tc>
      </w:tr>
      <w:tr w:rsidR="002C5D13" w:rsidRPr="00955901" w14:paraId="1EF85D22" w14:textId="77777777" w:rsidTr="00EE5D3E">
        <w:trPr>
          <w:trHeight w:val="25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59E2A" w14:textId="77777777" w:rsidR="002C5D13" w:rsidRPr="00955901" w:rsidRDefault="002C5D13" w:rsidP="00EE5D3E">
            <w:pPr>
              <w:spacing w:line="266" w:lineRule="auto"/>
              <w:jc w:val="both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Капитальные вложения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15659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185,7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DA6ACC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156,3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40057A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790,5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EEC6B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652,9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608934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67,6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C82E7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180,0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6D128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180,0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29B1C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180,0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56820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2393,0</w:t>
            </w:r>
          </w:p>
        </w:tc>
      </w:tr>
      <w:tr w:rsidR="002C5D13" w:rsidRPr="00955901" w14:paraId="4CEEDCFF" w14:textId="77777777" w:rsidTr="00EE5D3E">
        <w:trPr>
          <w:trHeight w:val="25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99C19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в том числе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62E25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50ABA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992769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89B691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2DC731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FA001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3449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99F9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3F444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</w:tr>
      <w:tr w:rsidR="002C5D13" w:rsidRPr="00955901" w14:paraId="3C4D174A" w14:textId="77777777" w:rsidTr="00EE5D3E">
        <w:trPr>
          <w:trHeight w:val="218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10C11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из федерального бюджета (на условиях софинансирования)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588B17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DCE3ED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0BB2A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8F959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42A2ED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11E8A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D4FB3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76F61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89EB4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</w:tr>
      <w:tr w:rsidR="002C5D13" w:rsidRPr="00955901" w14:paraId="55D3685F" w14:textId="77777777" w:rsidTr="00EE5D3E">
        <w:trPr>
          <w:trHeight w:val="262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338B0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из краевого бюджета (на условиях софинансирования)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22AABA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C85E6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9AAB5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06E029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D248DB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1C9BC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4F268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47A11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BA26F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</w:tr>
      <w:tr w:rsidR="002C5D13" w:rsidRPr="00955901" w14:paraId="2C8DB585" w14:textId="77777777" w:rsidTr="00EE5D3E">
        <w:trPr>
          <w:trHeight w:val="252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7DB81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 из бюджета города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8CB949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81,6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ACDBB1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61,4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74FBA7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630,5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71426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572,3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FCF7E1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42,6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E592B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80,0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F85B5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80,0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96EB5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80,0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8FC8F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1628,4</w:t>
            </w:r>
          </w:p>
        </w:tc>
      </w:tr>
      <w:tr w:rsidR="002C5D13" w:rsidRPr="00955901" w14:paraId="4A407972" w14:textId="77777777" w:rsidTr="00EE5D3E">
        <w:trPr>
          <w:trHeight w:val="394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9724D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из внебюджетных источников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2DCA5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104,1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79CA0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94,9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09B89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160,0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BC8D0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80,6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39893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25,0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0FE0C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100,0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EC024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100,0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DFE3D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100,0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F7036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764,6</w:t>
            </w:r>
          </w:p>
        </w:tc>
      </w:tr>
      <w:tr w:rsidR="002C5D13" w:rsidRPr="00955901" w14:paraId="22F828FF" w14:textId="77777777" w:rsidTr="00EE5D3E">
        <w:trPr>
          <w:trHeight w:val="25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FDC3D" w14:textId="77777777" w:rsidR="002C5D13" w:rsidRPr="00955901" w:rsidRDefault="002C5D13" w:rsidP="00EE5D3E">
            <w:pPr>
              <w:spacing w:line="266" w:lineRule="auto"/>
              <w:jc w:val="both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Прочие расходы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0D120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19854,3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37E9B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22042,4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CF32C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24924,4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9CA5A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35174,2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D4EA10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36888,4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43BF5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26795,5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CFF2C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26795,5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5F44F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20706,0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A2C74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213180,7</w:t>
            </w:r>
          </w:p>
        </w:tc>
      </w:tr>
      <w:tr w:rsidR="002C5D13" w:rsidRPr="00955901" w14:paraId="576F542C" w14:textId="77777777" w:rsidTr="00EE5D3E">
        <w:trPr>
          <w:trHeight w:val="306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983B9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в том числе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4F15D2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04C2F3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7BDD1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F9D717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BD50DE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42160" w14:textId="77777777" w:rsidR="002C5D13" w:rsidRPr="00955901" w:rsidRDefault="002C5D1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39B7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F326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F88E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</w:tr>
      <w:tr w:rsidR="002C5D13" w:rsidRPr="00955901" w14:paraId="4D000D5E" w14:textId="77777777" w:rsidTr="00EE5D3E">
        <w:trPr>
          <w:trHeight w:val="283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D0E19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из федерального бюджета (на условиях софинансирования)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12C76C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795B1D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9626C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17884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E92B07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4ABE5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34FCC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93C9F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76EBC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</w:tr>
      <w:tr w:rsidR="002C5D13" w:rsidRPr="00955901" w14:paraId="7C5AA554" w14:textId="77777777" w:rsidTr="00EE5D3E">
        <w:trPr>
          <w:trHeight w:val="258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DBEB8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из краевого бюджета (на условиях софинансирования)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5A5E14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7F8D0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710B58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CD0941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8FE18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8C5BF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700EF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BB4C7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31C1E" w14:textId="77777777" w:rsidR="002C5D13" w:rsidRPr="00955901" w:rsidRDefault="002C5D1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955901">
              <w:rPr>
                <w:bCs/>
                <w:sz w:val="16"/>
                <w:szCs w:val="16"/>
                <w:lang w:eastAsia="en-US"/>
              </w:rPr>
              <w:t>0,0</w:t>
            </w:r>
          </w:p>
        </w:tc>
      </w:tr>
      <w:tr w:rsidR="002C5D13" w:rsidRPr="00955901" w14:paraId="6048BC2B" w14:textId="77777777" w:rsidTr="00EE5D3E">
        <w:trPr>
          <w:trHeight w:val="25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5803A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 xml:space="preserve">из бюджета города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4FC85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16624,4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A87726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18905,6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FB7CE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21396,0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6B5338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27488,8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46F13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32408,0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5FCAC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23595,5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B4B59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23595,5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64848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17506,0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FDFC8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181519,8</w:t>
            </w:r>
          </w:p>
        </w:tc>
      </w:tr>
      <w:tr w:rsidR="002C5D13" w:rsidRPr="00955901" w14:paraId="34464E78" w14:textId="77777777" w:rsidTr="00EE5D3E">
        <w:trPr>
          <w:trHeight w:val="25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7A685" w14:textId="77777777" w:rsidR="002C5D13" w:rsidRPr="00955901" w:rsidRDefault="002C5D1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из внебюджетных источников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6C218B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3229,9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FBA8C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3136,8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B459AA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3528,4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08934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7685,4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FC5D71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4480,4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991D1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3200,0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BC9A1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3200,0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30300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3200,0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6E4DA" w14:textId="77777777" w:rsidR="002C5D13" w:rsidRPr="00955901" w:rsidRDefault="002C5D1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955901">
              <w:rPr>
                <w:sz w:val="16"/>
                <w:szCs w:val="16"/>
                <w:lang w:eastAsia="en-US"/>
              </w:rPr>
              <w:t>31660,9</w:t>
            </w:r>
          </w:p>
        </w:tc>
      </w:tr>
      <w:tr w:rsidR="002C5D13" w:rsidRPr="00955901" w14:paraId="6F966FB6" w14:textId="77777777" w:rsidTr="00EE5D3E">
        <w:trPr>
          <w:trHeight w:val="132"/>
        </w:trPr>
        <w:tc>
          <w:tcPr>
            <w:tcW w:w="48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3D322E" w14:textId="77777777" w:rsidR="002C5D13" w:rsidRPr="00955901" w:rsidRDefault="002C5D13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BAC75C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7ED42F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9EFF04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AA2487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48346D" w14:textId="77777777" w:rsidR="002C5D13" w:rsidRPr="00955901" w:rsidRDefault="002C5D1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0FE3DB" w14:textId="77777777" w:rsidR="002C5D13" w:rsidRPr="00955901" w:rsidRDefault="002C5D13" w:rsidP="00EE5D3E">
            <w:pPr>
              <w:ind w:right="-113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A5337B" w14:textId="77777777" w:rsidR="002C5D13" w:rsidRPr="00955901" w:rsidRDefault="002C5D13" w:rsidP="00EE5D3E">
            <w:pPr>
              <w:ind w:right="-113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B4D750" w14:textId="77777777" w:rsidR="002C5D13" w:rsidRPr="00955901" w:rsidRDefault="002C5D13" w:rsidP="00EE5D3E">
            <w:pPr>
              <w:ind w:right="-113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B50BE7" w14:textId="77777777" w:rsidR="002C5D13" w:rsidRPr="00955901" w:rsidRDefault="002C5D13" w:rsidP="00EE5D3E">
            <w:pPr>
              <w:ind w:right="-113"/>
              <w:jc w:val="right"/>
              <w:rPr>
                <w:sz w:val="16"/>
                <w:szCs w:val="16"/>
                <w:lang w:eastAsia="en-US"/>
              </w:rPr>
            </w:pPr>
          </w:p>
        </w:tc>
      </w:tr>
    </w:tbl>
    <w:p w14:paraId="79488E4D" w14:textId="77777777" w:rsidR="002C5D13" w:rsidRPr="00955901" w:rsidRDefault="002C5D13" w:rsidP="002C5D13">
      <w:pPr>
        <w:ind w:left="-142" w:right="-70"/>
        <w:jc w:val="right"/>
        <w:outlineLvl w:val="0"/>
        <w:rPr>
          <w:sz w:val="28"/>
          <w:szCs w:val="28"/>
        </w:rPr>
      </w:pPr>
      <w:r w:rsidRPr="00955901">
        <w:rPr>
          <w:sz w:val="28"/>
          <w:szCs w:val="28"/>
        </w:rPr>
        <w:t>».</w:t>
      </w:r>
    </w:p>
    <w:p w14:paraId="6F882378" w14:textId="77777777" w:rsidR="002C5D13" w:rsidRPr="00955901" w:rsidRDefault="002C5D13" w:rsidP="002C5D13">
      <w:pPr>
        <w:rPr>
          <w:sz w:val="16"/>
          <w:szCs w:val="16"/>
        </w:rPr>
      </w:pPr>
    </w:p>
    <w:p w14:paraId="54C5AA67" w14:textId="77777777" w:rsidR="002C5D13" w:rsidRPr="00955901" w:rsidRDefault="002C5D13" w:rsidP="002C5D13">
      <w:pPr>
        <w:ind w:left="-142" w:right="-70"/>
        <w:outlineLvl w:val="0"/>
        <w:rPr>
          <w:sz w:val="16"/>
          <w:szCs w:val="16"/>
        </w:rPr>
      </w:pPr>
    </w:p>
    <w:p w14:paraId="3E271C57" w14:textId="77777777" w:rsidR="00384A27" w:rsidRPr="00955901" w:rsidRDefault="00384A27">
      <w:pPr>
        <w:rPr>
          <w:sz w:val="16"/>
          <w:szCs w:val="16"/>
        </w:rPr>
      </w:pPr>
    </w:p>
    <w:sectPr w:rsidR="00384A27" w:rsidRPr="00955901" w:rsidSect="00CC044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1C568" w14:textId="77777777" w:rsidR="00077D02" w:rsidRDefault="00077D02" w:rsidP="00543FA3">
      <w:r>
        <w:separator/>
      </w:r>
    </w:p>
  </w:endnote>
  <w:endnote w:type="continuationSeparator" w:id="0">
    <w:p w14:paraId="6D7FD311" w14:textId="77777777" w:rsidR="00077D02" w:rsidRDefault="00077D02" w:rsidP="00543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8F975" w14:textId="77777777" w:rsidR="00077D02" w:rsidRDefault="00077D02" w:rsidP="00543FA3">
      <w:r>
        <w:separator/>
      </w:r>
    </w:p>
  </w:footnote>
  <w:footnote w:type="continuationSeparator" w:id="0">
    <w:p w14:paraId="7F5EB80E" w14:textId="77777777" w:rsidR="00077D02" w:rsidRDefault="00077D02" w:rsidP="00543F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3A90F" w14:textId="77777777" w:rsidR="003224BA" w:rsidRPr="00B30993" w:rsidRDefault="003224BA">
    <w:pPr>
      <w:pStyle w:val="af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46B3C">
      <w:rPr>
        <w:noProof/>
      </w:rPr>
      <w:t>22</w:t>
    </w:r>
    <w:r>
      <w:rPr>
        <w:noProof/>
      </w:rPr>
      <w:fldChar w:fldCharType="end"/>
    </w:r>
  </w:p>
  <w:p w14:paraId="401966FC" w14:textId="77777777" w:rsidR="003224BA" w:rsidRPr="00B30993" w:rsidRDefault="003224BA">
    <w:pPr>
      <w:pStyle w:val="af9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630101"/>
    <w:multiLevelType w:val="multilevel"/>
    <w:tmpl w:val="89588004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97701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5D13"/>
    <w:rsid w:val="00046A65"/>
    <w:rsid w:val="00077D02"/>
    <w:rsid w:val="000879E6"/>
    <w:rsid w:val="00093193"/>
    <w:rsid w:val="000A336A"/>
    <w:rsid w:val="000A58D6"/>
    <w:rsid w:val="000F7263"/>
    <w:rsid w:val="00102AAF"/>
    <w:rsid w:val="00120079"/>
    <w:rsid w:val="00122D25"/>
    <w:rsid w:val="0012703E"/>
    <w:rsid w:val="00133C19"/>
    <w:rsid w:val="0014193C"/>
    <w:rsid w:val="00190DEC"/>
    <w:rsid w:val="001A2BF6"/>
    <w:rsid w:val="001B3BBF"/>
    <w:rsid w:val="001C501B"/>
    <w:rsid w:val="001C629A"/>
    <w:rsid w:val="001F762D"/>
    <w:rsid w:val="00283283"/>
    <w:rsid w:val="002C395B"/>
    <w:rsid w:val="002C5D13"/>
    <w:rsid w:val="002D63C8"/>
    <w:rsid w:val="002E6890"/>
    <w:rsid w:val="002F4B1A"/>
    <w:rsid w:val="00306C0C"/>
    <w:rsid w:val="003224BA"/>
    <w:rsid w:val="0032291A"/>
    <w:rsid w:val="0032605F"/>
    <w:rsid w:val="003808E8"/>
    <w:rsid w:val="00384A27"/>
    <w:rsid w:val="003B0091"/>
    <w:rsid w:val="004708BA"/>
    <w:rsid w:val="00483B83"/>
    <w:rsid w:val="00483CD0"/>
    <w:rsid w:val="00484A31"/>
    <w:rsid w:val="00486EE4"/>
    <w:rsid w:val="004A1100"/>
    <w:rsid w:val="00502448"/>
    <w:rsid w:val="005046C1"/>
    <w:rsid w:val="00523B72"/>
    <w:rsid w:val="00543FA3"/>
    <w:rsid w:val="00556D7B"/>
    <w:rsid w:val="005633E3"/>
    <w:rsid w:val="0059634C"/>
    <w:rsid w:val="00603C2A"/>
    <w:rsid w:val="006275EE"/>
    <w:rsid w:val="00645B0F"/>
    <w:rsid w:val="006727EB"/>
    <w:rsid w:val="0068358A"/>
    <w:rsid w:val="0068676C"/>
    <w:rsid w:val="0069490D"/>
    <w:rsid w:val="006A007D"/>
    <w:rsid w:val="006D26CA"/>
    <w:rsid w:val="0077624C"/>
    <w:rsid w:val="00794492"/>
    <w:rsid w:val="007B1D57"/>
    <w:rsid w:val="007C6358"/>
    <w:rsid w:val="007D019D"/>
    <w:rsid w:val="007D1358"/>
    <w:rsid w:val="007E2FF4"/>
    <w:rsid w:val="007F059F"/>
    <w:rsid w:val="00855586"/>
    <w:rsid w:val="00860DE0"/>
    <w:rsid w:val="00864AC2"/>
    <w:rsid w:val="00877B76"/>
    <w:rsid w:val="008A1749"/>
    <w:rsid w:val="008A2754"/>
    <w:rsid w:val="008A531C"/>
    <w:rsid w:val="008E4F45"/>
    <w:rsid w:val="008E6632"/>
    <w:rsid w:val="008E6B10"/>
    <w:rsid w:val="00903220"/>
    <w:rsid w:val="00925B7A"/>
    <w:rsid w:val="00952E1D"/>
    <w:rsid w:val="00955901"/>
    <w:rsid w:val="00981074"/>
    <w:rsid w:val="009A6BA4"/>
    <w:rsid w:val="009B3BA2"/>
    <w:rsid w:val="009D2602"/>
    <w:rsid w:val="009E3814"/>
    <w:rsid w:val="00A07C73"/>
    <w:rsid w:val="00A12264"/>
    <w:rsid w:val="00A328F3"/>
    <w:rsid w:val="00A347A2"/>
    <w:rsid w:val="00A34CD9"/>
    <w:rsid w:val="00A37D3A"/>
    <w:rsid w:val="00A449B1"/>
    <w:rsid w:val="00A5644B"/>
    <w:rsid w:val="00A74265"/>
    <w:rsid w:val="00AA571B"/>
    <w:rsid w:val="00AE3D6D"/>
    <w:rsid w:val="00AE5501"/>
    <w:rsid w:val="00B3131D"/>
    <w:rsid w:val="00B34C78"/>
    <w:rsid w:val="00B40E82"/>
    <w:rsid w:val="00B6169C"/>
    <w:rsid w:val="00B80561"/>
    <w:rsid w:val="00BD4C69"/>
    <w:rsid w:val="00BE6429"/>
    <w:rsid w:val="00C06F68"/>
    <w:rsid w:val="00C30E75"/>
    <w:rsid w:val="00C61294"/>
    <w:rsid w:val="00C73275"/>
    <w:rsid w:val="00C91EB0"/>
    <w:rsid w:val="00C9323E"/>
    <w:rsid w:val="00CA7A0E"/>
    <w:rsid w:val="00CB456E"/>
    <w:rsid w:val="00CC044E"/>
    <w:rsid w:val="00CD67B8"/>
    <w:rsid w:val="00CF7760"/>
    <w:rsid w:val="00D962E0"/>
    <w:rsid w:val="00DC2882"/>
    <w:rsid w:val="00E32094"/>
    <w:rsid w:val="00EC307A"/>
    <w:rsid w:val="00EE5D3E"/>
    <w:rsid w:val="00EE731A"/>
    <w:rsid w:val="00EF3338"/>
    <w:rsid w:val="00F00ACD"/>
    <w:rsid w:val="00F46B3C"/>
    <w:rsid w:val="00FB1ECC"/>
    <w:rsid w:val="00FB53FE"/>
    <w:rsid w:val="00FC0A82"/>
    <w:rsid w:val="00FC3D4F"/>
    <w:rsid w:val="00FD4055"/>
    <w:rsid w:val="00FD571E"/>
    <w:rsid w:val="00FE14D5"/>
    <w:rsid w:val="00FE2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E8B5C"/>
  <w15:docId w15:val="{E3F4FAC9-CF03-4FB1-8679-DA88B2D8D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5D1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556D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6D7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6D7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6D7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6D7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6D7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6D7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6D7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6D7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6D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56D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56D7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56D7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556D7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556D7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556D7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556D7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556D7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56D7B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56D7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556D7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56D7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56D7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56D7B"/>
    <w:rPr>
      <w:b/>
      <w:bCs/>
    </w:rPr>
  </w:style>
  <w:style w:type="character" w:styleId="a9">
    <w:name w:val="Emphasis"/>
    <w:basedOn w:val="a0"/>
    <w:uiPriority w:val="20"/>
    <w:qFormat/>
    <w:rsid w:val="00556D7B"/>
    <w:rPr>
      <w:i/>
      <w:iCs/>
    </w:rPr>
  </w:style>
  <w:style w:type="paragraph" w:styleId="aa">
    <w:name w:val="No Spacing"/>
    <w:uiPriority w:val="1"/>
    <w:qFormat/>
    <w:rsid w:val="00556D7B"/>
    <w:pPr>
      <w:spacing w:after="0" w:line="240" w:lineRule="auto"/>
    </w:pPr>
  </w:style>
  <w:style w:type="paragraph" w:styleId="ab">
    <w:name w:val="List Paragraph"/>
    <w:basedOn w:val="a"/>
    <w:uiPriority w:val="99"/>
    <w:qFormat/>
    <w:rsid w:val="00556D7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56D7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56D7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556D7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556D7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556D7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556D7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556D7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556D7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556D7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56D7B"/>
    <w:pPr>
      <w:outlineLvl w:val="9"/>
    </w:pPr>
  </w:style>
  <w:style w:type="paragraph" w:customStyle="1" w:styleId="ConsPlusCell">
    <w:name w:val="ConsPlusCell"/>
    <w:rsid w:val="002C5D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val="ru-RU" w:eastAsia="ru-RU" w:bidi="ar-SA"/>
    </w:rPr>
  </w:style>
  <w:style w:type="paragraph" w:customStyle="1" w:styleId="ConsNonformat">
    <w:name w:val="ConsNonformat"/>
    <w:rsid w:val="002C5D1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Calibri" w:hAnsi="Courier New" w:cs="Courier New"/>
      <w:sz w:val="26"/>
      <w:szCs w:val="26"/>
      <w:lang w:val="ru-RU" w:eastAsia="ru-RU" w:bidi="ar-SA"/>
    </w:rPr>
  </w:style>
  <w:style w:type="paragraph" w:customStyle="1" w:styleId="ConsNormal">
    <w:name w:val="ConsNormal"/>
    <w:rsid w:val="002C5D1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6"/>
      <w:szCs w:val="26"/>
      <w:lang w:val="ru-RU" w:eastAsia="ru-RU" w:bidi="ar-SA"/>
    </w:rPr>
  </w:style>
  <w:style w:type="paragraph" w:customStyle="1" w:styleId="ConsPlusNormal">
    <w:name w:val="ConsPlusNormal"/>
    <w:rsid w:val="002C5D1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val="ru-RU" w:eastAsia="ru-RU" w:bidi="ar-SA"/>
    </w:rPr>
  </w:style>
  <w:style w:type="paragraph" w:styleId="23">
    <w:name w:val="Body Text 2"/>
    <w:basedOn w:val="a"/>
    <w:link w:val="24"/>
    <w:rsid w:val="002C5D13"/>
    <w:rPr>
      <w:rFonts w:eastAsia="Times New Roman"/>
      <w:sz w:val="28"/>
      <w:szCs w:val="24"/>
    </w:rPr>
  </w:style>
  <w:style w:type="character" w:customStyle="1" w:styleId="24">
    <w:name w:val="Основной текст 2 Знак"/>
    <w:basedOn w:val="a0"/>
    <w:link w:val="23"/>
    <w:rsid w:val="002C5D13"/>
    <w:rPr>
      <w:rFonts w:ascii="Times New Roman" w:eastAsia="Times New Roman" w:hAnsi="Times New Roman" w:cs="Times New Roman"/>
      <w:sz w:val="28"/>
      <w:szCs w:val="24"/>
      <w:lang w:val="ru-RU" w:eastAsia="ru-RU" w:bidi="ar-SA"/>
    </w:rPr>
  </w:style>
  <w:style w:type="paragraph" w:styleId="af4">
    <w:name w:val="Balloon Text"/>
    <w:basedOn w:val="a"/>
    <w:link w:val="af5"/>
    <w:semiHidden/>
    <w:rsid w:val="002C5D13"/>
    <w:rPr>
      <w:rFonts w:ascii="Tahoma" w:hAnsi="Tahoma"/>
      <w:sz w:val="16"/>
      <w:szCs w:val="16"/>
    </w:rPr>
  </w:style>
  <w:style w:type="character" w:customStyle="1" w:styleId="af5">
    <w:name w:val="Текст выноски Знак"/>
    <w:basedOn w:val="a0"/>
    <w:link w:val="af4"/>
    <w:semiHidden/>
    <w:rsid w:val="002C5D13"/>
    <w:rPr>
      <w:rFonts w:ascii="Tahoma" w:eastAsia="Calibri" w:hAnsi="Tahoma" w:cs="Times New Roman"/>
      <w:sz w:val="16"/>
      <w:szCs w:val="16"/>
      <w:lang w:bidi="ar-SA"/>
    </w:rPr>
  </w:style>
  <w:style w:type="table" w:styleId="af6">
    <w:name w:val="Table Grid"/>
    <w:basedOn w:val="a1"/>
    <w:rsid w:val="002C5D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Normal (Web)"/>
    <w:basedOn w:val="a"/>
    <w:unhideWhenUsed/>
    <w:rsid w:val="002C5D1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BodyTextChar">
    <w:name w:val="Body Text Char"/>
    <w:locked/>
    <w:rsid w:val="002C5D13"/>
    <w:rPr>
      <w:rFonts w:cs="Times New Roman"/>
      <w:sz w:val="26"/>
      <w:szCs w:val="26"/>
      <w:shd w:val="clear" w:color="auto" w:fill="FFFFFF"/>
    </w:rPr>
  </w:style>
  <w:style w:type="paragraph" w:customStyle="1" w:styleId="11">
    <w:name w:val="Абзац списка1"/>
    <w:basedOn w:val="a"/>
    <w:rsid w:val="002C5D13"/>
    <w:pPr>
      <w:ind w:left="720"/>
      <w:contextualSpacing/>
    </w:pPr>
    <w:rPr>
      <w:sz w:val="24"/>
      <w:szCs w:val="24"/>
    </w:rPr>
  </w:style>
  <w:style w:type="paragraph" w:customStyle="1" w:styleId="pc">
    <w:name w:val="pc"/>
    <w:basedOn w:val="a"/>
    <w:rsid w:val="002C5D1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f8">
    <w:name w:val="Hyperlink"/>
    <w:uiPriority w:val="99"/>
    <w:unhideWhenUsed/>
    <w:rsid w:val="002C5D13"/>
    <w:rPr>
      <w:color w:val="0000FF"/>
      <w:u w:val="single"/>
    </w:rPr>
  </w:style>
  <w:style w:type="paragraph" w:customStyle="1" w:styleId="12">
    <w:name w:val="Обычный1"/>
    <w:rsid w:val="002C5D13"/>
    <w:pPr>
      <w:widowControl w:val="0"/>
      <w:snapToGri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val="ru-RU" w:eastAsia="ru-RU" w:bidi="ar-SA"/>
    </w:rPr>
  </w:style>
  <w:style w:type="paragraph" w:styleId="af9">
    <w:name w:val="header"/>
    <w:basedOn w:val="a"/>
    <w:link w:val="afa"/>
    <w:uiPriority w:val="99"/>
    <w:rsid w:val="002C5D13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sid w:val="002C5D13"/>
    <w:rPr>
      <w:rFonts w:ascii="Times New Roman" w:eastAsia="Calibri" w:hAnsi="Times New Roman" w:cs="Times New Roman"/>
      <w:sz w:val="20"/>
      <w:szCs w:val="20"/>
      <w:lang w:bidi="ar-SA"/>
    </w:rPr>
  </w:style>
  <w:style w:type="paragraph" w:styleId="afb">
    <w:name w:val="footer"/>
    <w:basedOn w:val="a"/>
    <w:link w:val="afc"/>
    <w:rsid w:val="002C5D13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rsid w:val="002C5D13"/>
    <w:rPr>
      <w:rFonts w:ascii="Times New Roman" w:eastAsia="Calibri" w:hAnsi="Times New Roman" w:cs="Times New Roman"/>
      <w:sz w:val="20"/>
      <w:szCs w:val="20"/>
      <w:lang w:bidi="ar-SA"/>
    </w:rPr>
  </w:style>
  <w:style w:type="character" w:styleId="afd">
    <w:name w:val="FollowedHyperlink"/>
    <w:uiPriority w:val="99"/>
    <w:unhideWhenUsed/>
    <w:rsid w:val="002C5D13"/>
    <w:rPr>
      <w:color w:val="800080"/>
      <w:u w:val="single"/>
    </w:rPr>
  </w:style>
  <w:style w:type="paragraph" w:styleId="HTML">
    <w:name w:val="HTML Preformatted"/>
    <w:basedOn w:val="a"/>
    <w:link w:val="HTML0"/>
    <w:unhideWhenUsed/>
    <w:rsid w:val="002C5D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</w:rPr>
  </w:style>
  <w:style w:type="character" w:customStyle="1" w:styleId="HTML0">
    <w:name w:val="Стандартный HTML Знак"/>
    <w:basedOn w:val="a0"/>
    <w:link w:val="HTML"/>
    <w:rsid w:val="002C5D13"/>
    <w:rPr>
      <w:rFonts w:ascii="Courier New" w:eastAsia="Times New Roman" w:hAnsi="Courier New" w:cs="Times New Roman"/>
      <w:sz w:val="20"/>
      <w:szCs w:val="20"/>
      <w:lang w:bidi="ar-SA"/>
    </w:rPr>
  </w:style>
  <w:style w:type="paragraph" w:styleId="afe">
    <w:name w:val="Body Text"/>
    <w:basedOn w:val="a"/>
    <w:link w:val="aff"/>
    <w:unhideWhenUsed/>
    <w:rsid w:val="002C5D13"/>
    <w:pPr>
      <w:widowControl w:val="0"/>
      <w:shd w:val="clear" w:color="auto" w:fill="FFFFFF"/>
      <w:spacing w:before="360" w:after="60" w:line="240" w:lineRule="atLeast"/>
      <w:ind w:hanging="3280"/>
      <w:jc w:val="center"/>
    </w:pPr>
    <w:rPr>
      <w:rFonts w:ascii="Calibri" w:hAnsi="Calibri"/>
      <w:sz w:val="26"/>
      <w:szCs w:val="26"/>
    </w:rPr>
  </w:style>
  <w:style w:type="character" w:customStyle="1" w:styleId="aff">
    <w:name w:val="Основной текст Знак"/>
    <w:basedOn w:val="a0"/>
    <w:link w:val="afe"/>
    <w:rsid w:val="002C5D13"/>
    <w:rPr>
      <w:rFonts w:ascii="Calibri" w:eastAsia="Calibri" w:hAnsi="Calibri" w:cs="Times New Roman"/>
      <w:sz w:val="26"/>
      <w:szCs w:val="26"/>
      <w:shd w:val="clear" w:color="auto" w:fill="FFFFFF"/>
      <w:lang w:bidi="ar-SA"/>
    </w:rPr>
  </w:style>
  <w:style w:type="paragraph" w:styleId="aff0">
    <w:name w:val="Plain Text"/>
    <w:basedOn w:val="a"/>
    <w:link w:val="aff1"/>
    <w:unhideWhenUsed/>
    <w:rsid w:val="002C5D13"/>
    <w:rPr>
      <w:rFonts w:ascii="Courier New" w:eastAsia="Times New Roman" w:hAnsi="Courier New"/>
    </w:rPr>
  </w:style>
  <w:style w:type="character" w:customStyle="1" w:styleId="aff1">
    <w:name w:val="Текст Знак"/>
    <w:basedOn w:val="a0"/>
    <w:link w:val="aff0"/>
    <w:rsid w:val="002C5D13"/>
    <w:rPr>
      <w:rFonts w:ascii="Courier New" w:eastAsia="Times New Roman" w:hAnsi="Courier New" w:cs="Times New Roman"/>
      <w:sz w:val="20"/>
      <w:szCs w:val="20"/>
      <w:lang w:bidi="ar-SA"/>
    </w:rPr>
  </w:style>
  <w:style w:type="character" w:styleId="aff2">
    <w:name w:val="page number"/>
    <w:unhideWhenUsed/>
    <w:rsid w:val="002C5D13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laws.ru/acts/Prikaz-Minsporta-Rossii-ot-21.03.2018-N-244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4071</TotalTime>
  <Pages>25</Pages>
  <Words>7145</Words>
  <Characters>40730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Походяева Анастасия Сергеевн</cp:lastModifiedBy>
  <cp:revision>34</cp:revision>
  <cp:lastPrinted>2025-12-22T09:21:00Z</cp:lastPrinted>
  <dcterms:created xsi:type="dcterms:W3CDTF">2025-12-03T06:32:00Z</dcterms:created>
  <dcterms:modified xsi:type="dcterms:W3CDTF">2025-12-26T03:16:00Z</dcterms:modified>
</cp:coreProperties>
</file>